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231" w:rsidRDefault="006D6231" w:rsidP="009E04C4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B369C" w:rsidRDefault="005B369C" w:rsidP="009E04C4">
      <w:pPr>
        <w:rPr>
          <w:rFonts w:ascii="Times New Roman" w:eastAsia="Times New Roman" w:hAnsi="Times New Roman" w:cs="Times New Roman"/>
          <w:b/>
          <w:bCs/>
          <w:lang w:eastAsia="ru-RU"/>
        </w:rPr>
        <w:sectPr w:rsidR="005B369C" w:rsidSect="005B369C">
          <w:footerReference w:type="default" r:id="rId8"/>
          <w:type w:val="continuous"/>
          <w:pgSz w:w="11907" w:h="16840"/>
          <w:pgMar w:top="851" w:right="567" w:bottom="851" w:left="1418" w:header="720" w:footer="720" w:gutter="0"/>
          <w:cols w:space="284"/>
          <w:noEndnote/>
          <w:titlePg/>
          <w:docGrid w:linePitch="299"/>
        </w:sectPr>
      </w:pPr>
      <w:r>
        <w:rPr>
          <w:rFonts w:ascii="Times New Roman" w:eastAsia="Times New Roman" w:hAnsi="Times New Roman" w:cs="Times New Roman"/>
          <w:b/>
          <w:bCs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65pt;height:715.55pt">
            <v:imagedata r:id="rId9" o:title="тит план Котлова Н.И._page-0001"/>
          </v:shape>
        </w:pict>
      </w:r>
    </w:p>
    <w:p w:rsidR="006D6231" w:rsidRDefault="006D6231" w:rsidP="006E6B3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ru-RU"/>
        </w:rPr>
        <w:sectPr w:rsidR="006D6231" w:rsidSect="006D6231">
          <w:type w:val="continuous"/>
          <w:pgSz w:w="11907" w:h="16840"/>
          <w:pgMar w:top="851" w:right="567" w:bottom="851" w:left="1418" w:header="720" w:footer="720" w:gutter="0"/>
          <w:cols w:space="720"/>
          <w:noEndnote/>
          <w:titlePg/>
          <w:docGrid w:linePitch="299"/>
        </w:sectPr>
      </w:pPr>
    </w:p>
    <w:p w:rsidR="006E6B32" w:rsidRPr="006E6B32" w:rsidRDefault="006E6B32" w:rsidP="006E6B3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                       I.АНАЛИЗ  РАБОТЫ   МБДОУ   «ДЕТСКИЙ САД №  4 СЕЛА  ЛУБЯНЫ»</w:t>
      </w:r>
    </w:p>
    <w:p w:rsidR="006E6B32" w:rsidRPr="006E6B32" w:rsidRDefault="006E6B32" w:rsidP="006E6B3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lang w:eastAsia="ru-RU"/>
        </w:rPr>
        <w:t>КУКМОРСКОГО МУНИЦИПАЛЬНОГО  РАЙОНА  РЕСПУБЛИКИ  ТАТАРСТАН</w:t>
      </w:r>
    </w:p>
    <w:p w:rsidR="006E6B32" w:rsidRPr="006E6B32" w:rsidRDefault="000441B9" w:rsidP="006E6B3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  2018– 2019</w:t>
      </w:r>
      <w:r w:rsidR="006E6B32" w:rsidRPr="006E6B32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6E6B32" w:rsidRPr="006E6B32" w:rsidRDefault="006E6B32" w:rsidP="006E6B3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E6B32" w:rsidRPr="006E6B32" w:rsidRDefault="006E6B32" w:rsidP="006E6B32">
      <w:pPr>
        <w:widowControl w:val="0"/>
        <w:numPr>
          <w:ilvl w:val="1"/>
          <w:numId w:val="4"/>
        </w:numPr>
        <w:tabs>
          <w:tab w:val="num" w:pos="-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здоровья и здорового образа жизни</w:t>
      </w:r>
    </w:p>
    <w:p w:rsidR="006E6B32" w:rsidRPr="006E6B32" w:rsidRDefault="006E6B32" w:rsidP="006E6B32">
      <w:pPr>
        <w:shd w:val="clear" w:color="auto" w:fill="FFFFFF"/>
        <w:tabs>
          <w:tab w:val="left" w:pos="342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тельная работа в н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 де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 саду в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дется с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гласно у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вержде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планам. Планы составляются воспит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 групп на основе Программы оздоро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ления, разр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ботанной в ДОУ, а так же на 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 анализа забол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ваемости д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 за предыд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 годы, д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агностич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да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 состо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зд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ровья детей и уро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их ф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зического развития. При реализации Программы оздоровления учитываются индивидуальные особенн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каждого ребенка, его эмоциональный настрой, отношение к проводимым мероприятиям и его </w:t>
      </w:r>
      <w:proofErr w:type="gramStart"/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proofErr w:type="gramEnd"/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самочувствие в данный конкретный момент. Все проводимые в рамках Программы озд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ровления мероприятия согласуются с родителями воспита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ников.</w:t>
      </w:r>
    </w:p>
    <w:p w:rsidR="006E6B32" w:rsidRPr="006E6B32" w:rsidRDefault="006E6B32" w:rsidP="006E6B32">
      <w:pPr>
        <w:spacing w:after="0" w:line="240" w:lineRule="auto"/>
        <w:ind w:right="-1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основной образов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 программы с детьми ведется раб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по  </w:t>
      </w:r>
      <w:proofErr w:type="spellStart"/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леологич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скому</w:t>
      </w:r>
      <w:proofErr w:type="spellEnd"/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воспитанию и 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 потребности в здоровом образе жизни (физическая активность, обеспечение сбалансир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ванного питания, профилактика вредных привычек), а так же формирование мотивации к с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хранению и укреплению здоровья. Работа в данном направлении ведется и с род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телями.</w:t>
      </w:r>
    </w:p>
    <w:p w:rsidR="00A77798" w:rsidRDefault="006E6B32" w:rsidP="00A77798">
      <w:pPr>
        <w:spacing w:after="0" w:line="240" w:lineRule="auto"/>
        <w:ind w:right="-1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заболеваемости и посещаемости детьми детско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сада за период с 201</w:t>
      </w:r>
      <w:r w:rsidR="00C56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201</w:t>
      </w:r>
      <w:r w:rsidR="00C56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показал,  что заболеваемость детей значительно снизилась.   Число пр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пусков по </w:t>
      </w:r>
      <w:r w:rsidR="00044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на одного ребёнка с  2,2</w:t>
      </w:r>
      <w:r w:rsidR="00A7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уменьшилось до 2,0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дней</w:t>
      </w:r>
      <w:r w:rsidR="00A7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7798" w:rsidRPr="006E6B32" w:rsidRDefault="00A77798" w:rsidP="006E6B32">
      <w:pPr>
        <w:spacing w:after="0" w:line="240" w:lineRule="auto"/>
        <w:ind w:right="-1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6B32" w:rsidRPr="006E6B32" w:rsidRDefault="006E6B32" w:rsidP="006E6B32">
      <w:pPr>
        <w:tabs>
          <w:tab w:val="left" w:pos="1418"/>
          <w:tab w:val="left" w:pos="850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468495" cy="2590800"/>
            <wp:effectExtent l="19050" t="19050" r="8255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77798" w:rsidRDefault="00A77798" w:rsidP="006E6B32">
      <w:pPr>
        <w:spacing w:after="0" w:line="240" w:lineRule="auto"/>
        <w:ind w:right="-1" w:firstLine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6E0" w:rsidRDefault="006E6B32" w:rsidP="00E266E0">
      <w:pPr>
        <w:spacing w:after="0" w:line="240" w:lineRule="auto"/>
        <w:ind w:right="-1" w:firstLine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Индекс здоровья повысился с 94, 7 до 95,2.</w:t>
      </w:r>
    </w:p>
    <w:p w:rsidR="00E266E0" w:rsidRDefault="00E266E0" w:rsidP="00E266E0">
      <w:pPr>
        <w:spacing w:after="0" w:line="240" w:lineRule="auto"/>
        <w:ind w:right="-1" w:firstLine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798" w:rsidRPr="006E6B32" w:rsidRDefault="00E266E0" w:rsidP="006E6B32">
      <w:pPr>
        <w:spacing w:after="0" w:line="240" w:lineRule="auto"/>
        <w:ind w:right="-1" w:firstLine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77126" cy="2352582"/>
            <wp:effectExtent l="0" t="0" r="0" b="0"/>
            <wp:docPr id="4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04C4" w:rsidRDefault="009E04C4" w:rsidP="00E266E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6E0" w:rsidRPr="006E6B32" w:rsidRDefault="00E266E0" w:rsidP="00E266E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Распределение воспитанников ДОУ по группам здоровья</w:t>
      </w:r>
    </w:p>
    <w:p w:rsidR="00E266E0" w:rsidRPr="006E6B32" w:rsidRDefault="00E266E0" w:rsidP="00E266E0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E266E0" w:rsidP="006E6B32">
      <w:pPr>
        <w:tabs>
          <w:tab w:val="left" w:pos="141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1057275</wp:posOffset>
            </wp:positionH>
            <wp:positionV relativeFrom="margin">
              <wp:posOffset>440690</wp:posOffset>
            </wp:positionV>
            <wp:extent cx="4427855" cy="2809875"/>
            <wp:effectExtent l="19050" t="0" r="10795" b="0"/>
            <wp:wrapSquare wrapText="bothSides"/>
            <wp:docPr id="3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A77798" w:rsidRDefault="00A77798" w:rsidP="006E6B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6E0" w:rsidRDefault="00E266E0" w:rsidP="006E6B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6E0" w:rsidRDefault="00E266E0" w:rsidP="006E6B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6E0" w:rsidRDefault="00E266E0" w:rsidP="006E6B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6E0" w:rsidRDefault="00E266E0" w:rsidP="006E6B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tabs>
          <w:tab w:val="left" w:pos="1701"/>
          <w:tab w:val="left" w:pos="8647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</w:p>
    <w:p w:rsidR="006E6B32" w:rsidRPr="006E6B32" w:rsidRDefault="006E6B32" w:rsidP="006E6B32">
      <w:pPr>
        <w:tabs>
          <w:tab w:val="left" w:pos="250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tabs>
          <w:tab w:val="left" w:pos="250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6B32" w:rsidRPr="006E6B32" w:rsidRDefault="006E6B32" w:rsidP="006E6B32">
      <w:pPr>
        <w:tabs>
          <w:tab w:val="left" w:pos="1701"/>
          <w:tab w:val="left" w:pos="864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6B32" w:rsidRPr="00C5334C" w:rsidRDefault="006E6B32" w:rsidP="006E6B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82F" w:rsidRDefault="006E6B32" w:rsidP="00155D2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 снизилась заболеваемость детей вирусными инфекциями и простудными з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болеваниями. </w:t>
      </w:r>
    </w:p>
    <w:p w:rsidR="006E6B32" w:rsidRPr="006E6B32" w:rsidRDefault="008A782F" w:rsidP="00155D2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в последнее время в </w:t>
      </w:r>
      <w:proofErr w:type="gramStart"/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proofErr w:type="gramEnd"/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увеличился контингент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раннего возраста, воспитателем младшей группы был разработан специальный Комплекс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ровительных мероприятий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раннего возраста.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тке данного Комплекса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учтены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физического и психического развития детей  раннего возраста.  </w:t>
      </w:r>
    </w:p>
    <w:p w:rsidR="008A782F" w:rsidRDefault="008A782F" w:rsidP="00BA26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8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</w:p>
    <w:p w:rsidR="00BA2643" w:rsidRDefault="00BA2643" w:rsidP="00BA2643">
      <w:pPr>
        <w:pStyle w:val="a5"/>
        <w:numPr>
          <w:ilvl w:val="0"/>
          <w:numId w:val="13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 по оздоровлению и профилактике заболеваний у детей в ДОУ ведется системат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чески</w:t>
      </w:r>
      <w:r w:rsidR="00C71085">
        <w:rPr>
          <w:rFonts w:ascii="Times New Roman" w:hAnsi="Times New Roman"/>
          <w:color w:val="000000"/>
          <w:sz w:val="24"/>
          <w:szCs w:val="24"/>
        </w:rPr>
        <w:t>;</w:t>
      </w:r>
    </w:p>
    <w:p w:rsidR="00BA2643" w:rsidRPr="00BA2643" w:rsidRDefault="00BA2643" w:rsidP="00BA2643">
      <w:pPr>
        <w:pStyle w:val="a5"/>
        <w:numPr>
          <w:ilvl w:val="0"/>
          <w:numId w:val="13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педагоги ДОУ используют в своей работе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методы и технологии</w:t>
      </w:r>
      <w:r w:rsidR="00C71085">
        <w:rPr>
          <w:rFonts w:ascii="Times New Roman" w:hAnsi="Times New Roman"/>
          <w:color w:val="000000"/>
          <w:sz w:val="24"/>
          <w:szCs w:val="24"/>
        </w:rPr>
        <w:t>;</w:t>
      </w:r>
    </w:p>
    <w:p w:rsidR="00BA2643" w:rsidRDefault="00BA2643" w:rsidP="00BA2643">
      <w:pPr>
        <w:pStyle w:val="a5"/>
        <w:numPr>
          <w:ilvl w:val="0"/>
          <w:numId w:val="13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BA2643">
        <w:rPr>
          <w:rFonts w:ascii="Times New Roman" w:hAnsi="Times New Roman"/>
          <w:color w:val="000000"/>
          <w:sz w:val="24"/>
          <w:szCs w:val="24"/>
        </w:rPr>
        <w:t>с</w:t>
      </w:r>
      <w:r w:rsidR="008A782F" w:rsidRPr="00BA2643">
        <w:rPr>
          <w:rFonts w:ascii="Times New Roman" w:hAnsi="Times New Roman"/>
          <w:color w:val="000000"/>
          <w:sz w:val="24"/>
          <w:szCs w:val="24"/>
        </w:rPr>
        <w:t xml:space="preserve">нижение заболеваемости среди воспитанников </w:t>
      </w:r>
      <w:r w:rsidRPr="00BA2643">
        <w:rPr>
          <w:rFonts w:ascii="Times New Roman" w:hAnsi="Times New Roman"/>
          <w:color w:val="000000"/>
          <w:sz w:val="24"/>
          <w:szCs w:val="24"/>
        </w:rPr>
        <w:t xml:space="preserve">говорит об эффективности </w:t>
      </w:r>
      <w:r>
        <w:rPr>
          <w:rFonts w:ascii="Times New Roman" w:hAnsi="Times New Roman"/>
          <w:color w:val="000000"/>
          <w:sz w:val="24"/>
          <w:szCs w:val="24"/>
        </w:rPr>
        <w:t xml:space="preserve">комплекса </w:t>
      </w:r>
      <w:r w:rsidRPr="00BA2643">
        <w:rPr>
          <w:rFonts w:ascii="Times New Roman" w:hAnsi="Times New Roman"/>
          <w:color w:val="000000"/>
          <w:sz w:val="24"/>
          <w:szCs w:val="24"/>
        </w:rPr>
        <w:t>проводимых в ДОУ оздоровительно-профилактических мероприятий</w:t>
      </w:r>
      <w:r w:rsidR="00C71085">
        <w:rPr>
          <w:rFonts w:ascii="Times New Roman" w:hAnsi="Times New Roman"/>
          <w:color w:val="000000"/>
          <w:sz w:val="24"/>
          <w:szCs w:val="24"/>
        </w:rPr>
        <w:t>;</w:t>
      </w:r>
    </w:p>
    <w:p w:rsidR="001042A5" w:rsidRDefault="001042A5" w:rsidP="00BA2643">
      <w:pPr>
        <w:pStyle w:val="a5"/>
        <w:numPr>
          <w:ilvl w:val="0"/>
          <w:numId w:val="13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уровень физического развития соответствует возрастным физиологическим нормам.</w:t>
      </w:r>
    </w:p>
    <w:p w:rsidR="00BA2643" w:rsidRPr="00BA2643" w:rsidRDefault="00BA2643" w:rsidP="00BA2643">
      <w:pPr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A2643">
        <w:rPr>
          <w:rFonts w:ascii="Times New Roman" w:hAnsi="Times New Roman"/>
          <w:b/>
          <w:color w:val="000000"/>
          <w:sz w:val="24"/>
          <w:szCs w:val="24"/>
        </w:rPr>
        <w:t>Рекомендации</w:t>
      </w:r>
      <w:r w:rsidR="00945EB2">
        <w:rPr>
          <w:rFonts w:ascii="Times New Roman" w:hAnsi="Times New Roman"/>
          <w:b/>
          <w:color w:val="000000"/>
          <w:sz w:val="24"/>
          <w:szCs w:val="24"/>
        </w:rPr>
        <w:t xml:space="preserve"> по усовершенствованию работы ДОУ в данном направлении</w:t>
      </w:r>
      <w:r w:rsidRPr="00BA264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A2643" w:rsidRDefault="00BA2643" w:rsidP="00BA2643">
      <w:pPr>
        <w:pStyle w:val="a5"/>
        <w:numPr>
          <w:ilvl w:val="0"/>
          <w:numId w:val="14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BA2643">
        <w:rPr>
          <w:rFonts w:ascii="Times New Roman" w:hAnsi="Times New Roman"/>
          <w:color w:val="000000"/>
          <w:sz w:val="24"/>
          <w:szCs w:val="24"/>
        </w:rPr>
        <w:t>Н</w:t>
      </w:r>
      <w:r w:rsidR="006E6B32" w:rsidRPr="00BA2643">
        <w:rPr>
          <w:rFonts w:ascii="Times New Roman" w:hAnsi="Times New Roman"/>
          <w:color w:val="000000"/>
          <w:sz w:val="24"/>
          <w:szCs w:val="24"/>
        </w:rPr>
        <w:t>е  смотря на снижение заболеваемости среди воспитанников ДОУ, работу в этом н</w:t>
      </w:r>
      <w:r w:rsidR="006E6B32" w:rsidRPr="00BA2643">
        <w:rPr>
          <w:rFonts w:ascii="Times New Roman" w:hAnsi="Times New Roman"/>
          <w:color w:val="000000"/>
          <w:sz w:val="24"/>
          <w:szCs w:val="24"/>
        </w:rPr>
        <w:t>а</w:t>
      </w:r>
      <w:r w:rsidR="006E6B32" w:rsidRPr="00BA2643">
        <w:rPr>
          <w:rFonts w:ascii="Times New Roman" w:hAnsi="Times New Roman"/>
          <w:color w:val="000000"/>
          <w:sz w:val="24"/>
          <w:szCs w:val="24"/>
        </w:rPr>
        <w:t>правлении следует продолжать.  С этой целью необходимо больше внимания уделять профилактической работе: закаливанию, использованию дыхательной гимнастики в и</w:t>
      </w:r>
      <w:r w:rsidR="006E6B32" w:rsidRPr="00BA2643">
        <w:rPr>
          <w:rFonts w:ascii="Times New Roman" w:hAnsi="Times New Roman"/>
          <w:color w:val="000000"/>
          <w:sz w:val="24"/>
          <w:szCs w:val="24"/>
        </w:rPr>
        <w:t>г</w:t>
      </w:r>
      <w:r w:rsidR="006E6B32" w:rsidRPr="00BA2643">
        <w:rPr>
          <w:rFonts w:ascii="Times New Roman" w:hAnsi="Times New Roman"/>
          <w:color w:val="000000"/>
          <w:sz w:val="24"/>
          <w:szCs w:val="24"/>
        </w:rPr>
        <w:t>ровой форме, способствующей укреплению носоглотки; привлекать родителей к проф</w:t>
      </w:r>
      <w:r w:rsidR="006E6B32" w:rsidRPr="00BA2643">
        <w:rPr>
          <w:rFonts w:ascii="Times New Roman" w:hAnsi="Times New Roman"/>
          <w:color w:val="000000"/>
          <w:sz w:val="24"/>
          <w:szCs w:val="24"/>
        </w:rPr>
        <w:t>и</w:t>
      </w:r>
      <w:r w:rsidR="006E6B32" w:rsidRPr="00BA2643">
        <w:rPr>
          <w:rFonts w:ascii="Times New Roman" w:hAnsi="Times New Roman"/>
          <w:color w:val="000000"/>
          <w:sz w:val="24"/>
          <w:szCs w:val="24"/>
        </w:rPr>
        <w:t xml:space="preserve">лактике простудных заболеваний в домашних условиях; </w:t>
      </w:r>
    </w:p>
    <w:p w:rsidR="006E6B32" w:rsidRPr="00BA2643" w:rsidRDefault="00BA2643" w:rsidP="00BA2643">
      <w:pPr>
        <w:pStyle w:val="a5"/>
        <w:numPr>
          <w:ilvl w:val="0"/>
          <w:numId w:val="14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A2643">
        <w:rPr>
          <w:rFonts w:ascii="Times New Roman" w:hAnsi="Times New Roman"/>
          <w:color w:val="000000"/>
          <w:sz w:val="24"/>
          <w:szCs w:val="24"/>
        </w:rPr>
        <w:t>Усилить</w:t>
      </w:r>
      <w:r w:rsidR="006E6B32" w:rsidRPr="00BA2643">
        <w:rPr>
          <w:rFonts w:ascii="Times New Roman" w:hAnsi="Times New Roman"/>
          <w:color w:val="000000"/>
          <w:sz w:val="24"/>
          <w:szCs w:val="24"/>
        </w:rPr>
        <w:t>контроль</w:t>
      </w:r>
      <w:proofErr w:type="spellEnd"/>
      <w:r w:rsidR="006E6B32" w:rsidRPr="00BA2643">
        <w:rPr>
          <w:rFonts w:ascii="Times New Roman" w:hAnsi="Times New Roman"/>
          <w:color w:val="000000"/>
          <w:sz w:val="24"/>
          <w:szCs w:val="24"/>
        </w:rPr>
        <w:t xml:space="preserve"> за утренним приемом детей в период эпидемий острых респираторных вирусных инфекций и гриппа с целью: не допускать посещения детского сада детьми с проявлениями симптомов заболева</w:t>
      </w:r>
      <w:r>
        <w:rPr>
          <w:rFonts w:ascii="Times New Roman" w:hAnsi="Times New Roman"/>
          <w:color w:val="000000"/>
          <w:sz w:val="24"/>
          <w:szCs w:val="24"/>
        </w:rPr>
        <w:t>ний;</w:t>
      </w:r>
    </w:p>
    <w:p w:rsidR="000F01E5" w:rsidRDefault="006E6B32" w:rsidP="00BA2643">
      <w:pPr>
        <w:pStyle w:val="a5"/>
        <w:numPr>
          <w:ilvl w:val="0"/>
          <w:numId w:val="14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A2643">
        <w:rPr>
          <w:rFonts w:ascii="Times New Roman" w:hAnsi="Times New Roman"/>
          <w:sz w:val="24"/>
          <w:szCs w:val="24"/>
        </w:rPr>
        <w:t>Педагогам в форме самообразования необходимо продолжить изучение новых методик оздоровления детей дошкольного возраста и совершенствовать методики, уже испол</w:t>
      </w:r>
      <w:r w:rsidRPr="00BA2643">
        <w:rPr>
          <w:rFonts w:ascii="Times New Roman" w:hAnsi="Times New Roman"/>
          <w:sz w:val="24"/>
          <w:szCs w:val="24"/>
        </w:rPr>
        <w:t>ь</w:t>
      </w:r>
      <w:r w:rsidRPr="00BA2643">
        <w:rPr>
          <w:rFonts w:ascii="Times New Roman" w:hAnsi="Times New Roman"/>
          <w:sz w:val="24"/>
          <w:szCs w:val="24"/>
        </w:rPr>
        <w:t>зуемые в прак</w:t>
      </w:r>
      <w:r w:rsidR="00BA2643">
        <w:rPr>
          <w:rFonts w:ascii="Times New Roman" w:hAnsi="Times New Roman"/>
          <w:sz w:val="24"/>
          <w:szCs w:val="24"/>
        </w:rPr>
        <w:t>тике ДОУ;</w:t>
      </w:r>
    </w:p>
    <w:p w:rsidR="00BA2643" w:rsidRDefault="000F01E5" w:rsidP="00BA2643">
      <w:pPr>
        <w:pStyle w:val="a5"/>
        <w:numPr>
          <w:ilvl w:val="0"/>
          <w:numId w:val="14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и углублять работу с детьми по привитию детям основ здорового 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раза </w:t>
      </w:r>
      <w:proofErr w:type="spellStart"/>
      <w:r>
        <w:rPr>
          <w:rFonts w:ascii="Times New Roman" w:hAnsi="Times New Roman"/>
          <w:sz w:val="24"/>
          <w:szCs w:val="24"/>
        </w:rPr>
        <w:t>жизнии</w:t>
      </w:r>
      <w:proofErr w:type="spellEnd"/>
      <w:r>
        <w:rPr>
          <w:rFonts w:ascii="Times New Roman" w:hAnsi="Times New Roman"/>
          <w:sz w:val="24"/>
          <w:szCs w:val="24"/>
        </w:rPr>
        <w:t xml:space="preserve"> осознанно-правильного отношения к своему здоровью;</w:t>
      </w:r>
    </w:p>
    <w:p w:rsidR="006E6B32" w:rsidRPr="00BA2643" w:rsidRDefault="00BA2643" w:rsidP="00BA2643">
      <w:pPr>
        <w:pStyle w:val="a5"/>
        <w:numPr>
          <w:ilvl w:val="0"/>
          <w:numId w:val="14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0F01E5">
        <w:rPr>
          <w:rFonts w:ascii="Times New Roman" w:hAnsi="Times New Roman"/>
          <w:sz w:val="24"/>
          <w:szCs w:val="24"/>
        </w:rPr>
        <w:t>сил</w:t>
      </w:r>
      <w:r w:rsidR="006E6B32" w:rsidRPr="00BA2643">
        <w:rPr>
          <w:rFonts w:ascii="Times New Roman" w:hAnsi="Times New Roman"/>
          <w:sz w:val="24"/>
          <w:szCs w:val="24"/>
        </w:rPr>
        <w:t>ить работу с родителями в данном направлении</w:t>
      </w:r>
      <w:r w:rsidR="006E6B32" w:rsidRPr="00BA2643">
        <w:rPr>
          <w:rFonts w:ascii="Times New Roman" w:hAnsi="Times New Roman"/>
          <w:color w:val="000000"/>
          <w:sz w:val="24"/>
          <w:szCs w:val="24"/>
        </w:rPr>
        <w:t xml:space="preserve">.   </w:t>
      </w:r>
    </w:p>
    <w:p w:rsidR="006E6B32" w:rsidRDefault="006E6B32" w:rsidP="00BA2643">
      <w:pPr>
        <w:spacing w:after="0" w:line="240" w:lineRule="auto"/>
        <w:ind w:right="-1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Default="006E6B32" w:rsidP="006E6B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2A5" w:rsidRDefault="001042A5" w:rsidP="006E6B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2A5" w:rsidRDefault="001042A5" w:rsidP="006E6B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2A5" w:rsidRDefault="001042A5" w:rsidP="006E6B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2A5" w:rsidRPr="006E6B32" w:rsidRDefault="001042A5" w:rsidP="006E6B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DB3" w:rsidRDefault="005903C9" w:rsidP="00E01DED">
      <w:pPr>
        <w:widowControl w:val="0"/>
        <w:numPr>
          <w:ilvl w:val="1"/>
          <w:numId w:val="4"/>
        </w:numPr>
        <w:tabs>
          <w:tab w:val="num" w:pos="-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Результаты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освоения</w:t>
      </w:r>
      <w:r w:rsidR="00A02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воспитанниками</w:t>
      </w:r>
      <w:proofErr w:type="spellEnd"/>
      <w:r w:rsidR="00A02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E6B32"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 ДОУ</w:t>
      </w:r>
    </w:p>
    <w:p w:rsidR="00A02DB3" w:rsidRPr="00940595" w:rsidRDefault="00940595" w:rsidP="00A02D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0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письменного согласия родителей в начале и в конце учебного года проводилась промежуто</w:t>
      </w:r>
      <w:r w:rsidRPr="00940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ная </w:t>
      </w:r>
      <w:r w:rsidR="00D92E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итоговая диагностики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 </w:t>
      </w:r>
      <w:r w:rsidRPr="00940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целью </w:t>
      </w:r>
      <w:proofErr w:type="gramStart"/>
      <w:r w:rsidRPr="00940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выявления уровня освоения </w:t>
      </w:r>
      <w:r w:rsidR="00D92E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требований </w:t>
      </w:r>
      <w:r w:rsidRPr="00940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Основной общеобразовательной программы</w:t>
      </w:r>
      <w:proofErr w:type="gramEnd"/>
      <w:r w:rsidRPr="00940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Промежуточной диаг</w:t>
      </w:r>
      <w:r w:rsidR="000441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ностикой охвачено 18</w:t>
      </w:r>
      <w:r w:rsidR="004E6D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 и </w:t>
      </w:r>
      <w:r w:rsidR="00C56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D92E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</w:t>
      </w:r>
      <w:r w:rsidR="00C56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бенок прошел</w:t>
      </w:r>
      <w:r w:rsidR="00D92E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итоговую диагностику.</w:t>
      </w:r>
    </w:p>
    <w:p w:rsidR="00D92E4F" w:rsidRDefault="00D92E4F" w:rsidP="00A02D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6B32" w:rsidRPr="00A02DB3" w:rsidRDefault="00A02DB3" w:rsidP="00A02D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1.2.1. Уровень освоения Программы </w:t>
      </w:r>
      <w:r w:rsidR="00E01DED" w:rsidRPr="00A02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образовательным  областям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(по результатам 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межуточной диагностики)</w:t>
      </w:r>
    </w:p>
    <w:p w:rsidR="006E6B32" w:rsidRPr="006E6B32" w:rsidRDefault="006E6B32" w:rsidP="006E6B3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8"/>
        <w:gridCol w:w="831"/>
        <w:gridCol w:w="831"/>
        <w:gridCol w:w="831"/>
        <w:gridCol w:w="832"/>
        <w:gridCol w:w="831"/>
        <w:gridCol w:w="832"/>
        <w:gridCol w:w="831"/>
        <w:gridCol w:w="832"/>
        <w:gridCol w:w="832"/>
        <w:gridCol w:w="833"/>
      </w:tblGrid>
      <w:tr w:rsidR="00E01DED" w:rsidRPr="006E6B32" w:rsidTr="00E01DED">
        <w:trPr>
          <w:trHeight w:val="942"/>
        </w:trPr>
        <w:tc>
          <w:tcPr>
            <w:tcW w:w="1718" w:type="dxa"/>
            <w:shd w:val="clear" w:color="auto" w:fill="auto"/>
          </w:tcPr>
          <w:p w:rsidR="00794787" w:rsidRPr="006E6B32" w:rsidRDefault="0084327F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-4.3pt;margin-top:20.7pt;width:84pt;height:0;z-index:251665408" o:connectortype="straight"/>
              </w:pict>
            </w:r>
            <w:r w:rsidR="00794787" w:rsidRPr="006E6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Образовательные области</w:t>
            </w:r>
          </w:p>
          <w:p w:rsidR="00794787" w:rsidRPr="006E6B32" w:rsidRDefault="00794787" w:rsidP="006124D8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Уровень                    </w:t>
            </w:r>
          </w:p>
          <w:p w:rsidR="00794787" w:rsidRPr="006E6B32" w:rsidRDefault="00794787" w:rsidP="006124D8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освоения </w:t>
            </w:r>
          </w:p>
          <w:p w:rsidR="00794787" w:rsidRPr="006E6B32" w:rsidRDefault="00794787" w:rsidP="006124D8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Программы 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794787" w:rsidRPr="00E01DED" w:rsidRDefault="0079478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94787" w:rsidRPr="00E01DED" w:rsidRDefault="00794787" w:rsidP="00794787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Физическое </w:t>
            </w:r>
          </w:p>
          <w:p w:rsidR="00794787" w:rsidRPr="00E01DED" w:rsidRDefault="00794787" w:rsidP="00794787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развитие </w:t>
            </w:r>
          </w:p>
        </w:tc>
        <w:tc>
          <w:tcPr>
            <w:tcW w:w="1663" w:type="dxa"/>
            <w:gridSpan w:val="2"/>
            <w:shd w:val="clear" w:color="auto" w:fill="auto"/>
          </w:tcPr>
          <w:p w:rsidR="00794787" w:rsidRPr="00E01DED" w:rsidRDefault="0079478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94787" w:rsidRPr="00E01DED" w:rsidRDefault="00794787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left="-111" w:right="-117" w:firstLine="1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663" w:type="dxa"/>
            <w:gridSpan w:val="2"/>
            <w:shd w:val="clear" w:color="auto" w:fill="auto"/>
          </w:tcPr>
          <w:p w:rsidR="00794787" w:rsidRPr="00E01DED" w:rsidRDefault="0079478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94787" w:rsidRPr="00E01DED" w:rsidRDefault="0079478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Речевое </w:t>
            </w:r>
          </w:p>
          <w:p w:rsidR="00794787" w:rsidRPr="00E01DED" w:rsidRDefault="0079478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1663" w:type="dxa"/>
            <w:gridSpan w:val="2"/>
          </w:tcPr>
          <w:p w:rsidR="00E01DED" w:rsidRDefault="00E01DED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94787" w:rsidRPr="00E01DED" w:rsidRDefault="00794787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Социально-коммуник</w:t>
            </w: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тивное</w:t>
            </w:r>
          </w:p>
          <w:p w:rsidR="00794787" w:rsidRPr="00E01DED" w:rsidRDefault="00794787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1665" w:type="dxa"/>
            <w:gridSpan w:val="2"/>
          </w:tcPr>
          <w:p w:rsidR="00E01DED" w:rsidRDefault="00E01DED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94787" w:rsidRPr="00E01DED" w:rsidRDefault="00E01DED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Художестве</w:t>
            </w: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Pr="00E01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но-эстетическое развитие</w:t>
            </w:r>
          </w:p>
        </w:tc>
      </w:tr>
      <w:tr w:rsidR="00E01DED" w:rsidRPr="006E6B32" w:rsidTr="00E01DED">
        <w:trPr>
          <w:trHeight w:val="337"/>
        </w:trPr>
        <w:tc>
          <w:tcPr>
            <w:tcW w:w="1718" w:type="dxa"/>
            <w:shd w:val="clear" w:color="auto" w:fill="auto"/>
          </w:tcPr>
          <w:p w:rsidR="00E01DED" w:rsidRPr="006E6B32" w:rsidRDefault="00D92E4F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E01DED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E01DED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E01DED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E01DED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E01DED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E01DED" w:rsidP="00E01DED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831" w:type="dxa"/>
          </w:tcPr>
          <w:p w:rsidR="00E01DED" w:rsidRPr="006E6B32" w:rsidRDefault="00E01DED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" w:type="dxa"/>
          </w:tcPr>
          <w:p w:rsidR="00E01DED" w:rsidRPr="006E6B32" w:rsidRDefault="00E01DED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832" w:type="dxa"/>
          </w:tcPr>
          <w:p w:rsidR="00E01DED" w:rsidRPr="006E6B32" w:rsidRDefault="00E01DED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3" w:type="dxa"/>
          </w:tcPr>
          <w:p w:rsidR="00E01DED" w:rsidRPr="006E6B32" w:rsidRDefault="00E01DED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к.г.</w:t>
            </w:r>
          </w:p>
        </w:tc>
      </w:tr>
      <w:tr w:rsidR="00E01DED" w:rsidRPr="006E6B32" w:rsidTr="003F355A">
        <w:trPr>
          <w:trHeight w:val="292"/>
        </w:trPr>
        <w:tc>
          <w:tcPr>
            <w:tcW w:w="1718" w:type="dxa"/>
            <w:shd w:val="clear" w:color="auto" w:fill="auto"/>
          </w:tcPr>
          <w:p w:rsidR="00E01DED" w:rsidRPr="006E6B32" w:rsidRDefault="00E01DED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1" w:type="dxa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3" w:type="dxa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01DED" w:rsidRPr="006E6B32" w:rsidTr="003F355A">
        <w:trPr>
          <w:trHeight w:val="269"/>
        </w:trPr>
        <w:tc>
          <w:tcPr>
            <w:tcW w:w="1718" w:type="dxa"/>
            <w:shd w:val="clear" w:color="auto" w:fill="auto"/>
          </w:tcPr>
          <w:p w:rsidR="00E01DED" w:rsidRPr="006E6B32" w:rsidRDefault="00E01DED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940595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D92E4F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</w:tcPr>
          <w:p w:rsidR="00E01DED" w:rsidRPr="006E6B32" w:rsidRDefault="00940595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</w:tcPr>
          <w:p w:rsidR="00E01DED" w:rsidRPr="006E6B32" w:rsidRDefault="00940595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" w:type="dxa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</w:tcPr>
          <w:p w:rsidR="00E01DED" w:rsidRPr="006E6B32" w:rsidRDefault="00940595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01DED" w:rsidRPr="006E6B32" w:rsidTr="003F355A">
        <w:trPr>
          <w:trHeight w:val="273"/>
        </w:trPr>
        <w:tc>
          <w:tcPr>
            <w:tcW w:w="1718" w:type="dxa"/>
            <w:shd w:val="clear" w:color="auto" w:fill="auto"/>
          </w:tcPr>
          <w:p w:rsidR="00E01DED" w:rsidRPr="006E6B32" w:rsidRDefault="00E01DED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940595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dxa"/>
          </w:tcPr>
          <w:p w:rsidR="00E01DED" w:rsidRPr="006E6B32" w:rsidRDefault="00C42847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2" w:type="dxa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</w:tcPr>
          <w:p w:rsidR="00E01DED" w:rsidRPr="006E6B32" w:rsidRDefault="00940595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</w:tcPr>
          <w:p w:rsidR="00E01DED" w:rsidRPr="006E6B32" w:rsidRDefault="00322C19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E01DED" w:rsidRPr="006E6B32" w:rsidTr="003F355A">
        <w:trPr>
          <w:trHeight w:val="263"/>
        </w:trPr>
        <w:tc>
          <w:tcPr>
            <w:tcW w:w="1718" w:type="dxa"/>
            <w:shd w:val="clear" w:color="auto" w:fill="auto"/>
          </w:tcPr>
          <w:p w:rsidR="00E01DED" w:rsidRPr="006E6B32" w:rsidRDefault="00E01DED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shd w:val="clear" w:color="auto" w:fill="auto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E01DED" w:rsidRPr="006E6B32" w:rsidRDefault="00CD3794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</w:tcPr>
          <w:p w:rsidR="00E01DED" w:rsidRPr="006E6B32" w:rsidRDefault="00CD3794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</w:tcPr>
          <w:p w:rsidR="00E01DED" w:rsidRPr="006E6B32" w:rsidRDefault="001754FC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</w:tcPr>
          <w:p w:rsidR="00E01DED" w:rsidRPr="006E6B32" w:rsidRDefault="00CD3794" w:rsidP="006E6B32">
            <w:pPr>
              <w:widowControl w:val="0"/>
              <w:tabs>
                <w:tab w:val="num" w:pos="-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42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</w:tbl>
    <w:p w:rsidR="00A02DB3" w:rsidRDefault="00A02DB3" w:rsidP="00A02DB3">
      <w:pPr>
        <w:widowControl w:val="0"/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8A782F" w:rsidRPr="001042A5" w:rsidRDefault="008A782F" w:rsidP="00A02DB3">
      <w:pPr>
        <w:widowControl w:val="0"/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1042A5">
        <w:rPr>
          <w:rFonts w:ascii="Times New Roman" w:hAnsi="Times New Roman"/>
          <w:b/>
          <w:sz w:val="24"/>
          <w:szCs w:val="24"/>
        </w:rPr>
        <w:t>Анализируя диагностические показатели, можно сделать следующие выводы:</w:t>
      </w:r>
    </w:p>
    <w:p w:rsidR="008A782F" w:rsidRPr="001042A5" w:rsidRDefault="000441B9" w:rsidP="001042A5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2018 - 2019</w:t>
      </w:r>
      <w:r w:rsidR="00322C19" w:rsidRPr="001042A5">
        <w:rPr>
          <w:rFonts w:ascii="Times New Roman" w:hAnsi="Times New Roman"/>
          <w:sz w:val="24"/>
          <w:szCs w:val="24"/>
        </w:rPr>
        <w:t xml:space="preserve"> учебный год воспитанники детского сада, в основном, </w:t>
      </w:r>
      <w:r w:rsidR="001042A5" w:rsidRPr="001042A5">
        <w:rPr>
          <w:rFonts w:ascii="Times New Roman" w:hAnsi="Times New Roman"/>
          <w:sz w:val="24"/>
          <w:szCs w:val="24"/>
        </w:rPr>
        <w:t>закончили успешно;</w:t>
      </w:r>
    </w:p>
    <w:p w:rsidR="001042A5" w:rsidRDefault="003F355A" w:rsidP="001042A5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042A5">
        <w:rPr>
          <w:rFonts w:ascii="Times New Roman" w:hAnsi="Times New Roman"/>
          <w:sz w:val="24"/>
          <w:szCs w:val="24"/>
        </w:rPr>
        <w:t>Один в</w:t>
      </w:r>
      <w:r w:rsidR="00322C19" w:rsidRPr="001042A5">
        <w:rPr>
          <w:rFonts w:ascii="Times New Roman" w:hAnsi="Times New Roman"/>
          <w:sz w:val="24"/>
          <w:szCs w:val="24"/>
        </w:rPr>
        <w:t>оспитанн</w:t>
      </w:r>
      <w:r w:rsidR="00D92E4F">
        <w:rPr>
          <w:rFonts w:ascii="Times New Roman" w:hAnsi="Times New Roman"/>
          <w:sz w:val="24"/>
          <w:szCs w:val="24"/>
        </w:rPr>
        <w:t>ик средней возрастной под</w:t>
      </w:r>
      <w:r w:rsidRPr="001042A5">
        <w:rPr>
          <w:rFonts w:ascii="Times New Roman" w:hAnsi="Times New Roman"/>
          <w:sz w:val="24"/>
          <w:szCs w:val="24"/>
        </w:rPr>
        <w:t>группы отстает в речевом развитии,</w:t>
      </w:r>
      <w:r w:rsidR="00322C19" w:rsidRPr="001042A5">
        <w:rPr>
          <w:rFonts w:ascii="Times New Roman" w:hAnsi="Times New Roman"/>
          <w:sz w:val="24"/>
          <w:szCs w:val="24"/>
        </w:rPr>
        <w:t xml:space="preserve"> в резул</w:t>
      </w:r>
      <w:r w:rsidR="00322C19" w:rsidRPr="001042A5">
        <w:rPr>
          <w:rFonts w:ascii="Times New Roman" w:hAnsi="Times New Roman"/>
          <w:sz w:val="24"/>
          <w:szCs w:val="24"/>
        </w:rPr>
        <w:t>ь</w:t>
      </w:r>
      <w:r w:rsidR="00322C19" w:rsidRPr="001042A5">
        <w:rPr>
          <w:rFonts w:ascii="Times New Roman" w:hAnsi="Times New Roman"/>
          <w:sz w:val="24"/>
          <w:szCs w:val="24"/>
        </w:rPr>
        <w:t>тате этого и</w:t>
      </w:r>
      <w:r w:rsidRPr="001042A5">
        <w:rPr>
          <w:rFonts w:ascii="Times New Roman" w:hAnsi="Times New Roman"/>
          <w:sz w:val="24"/>
          <w:szCs w:val="24"/>
        </w:rPr>
        <w:t>меет отставание и в освоении других разделов</w:t>
      </w:r>
      <w:r w:rsidR="001042A5" w:rsidRPr="001042A5">
        <w:rPr>
          <w:rFonts w:ascii="Times New Roman" w:hAnsi="Times New Roman"/>
          <w:sz w:val="24"/>
          <w:szCs w:val="24"/>
        </w:rPr>
        <w:t xml:space="preserve"> программы;</w:t>
      </w:r>
    </w:p>
    <w:p w:rsidR="00D92E4F" w:rsidRDefault="00C71085" w:rsidP="00C71085">
      <w:pPr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71085">
        <w:rPr>
          <w:rFonts w:ascii="Times New Roman" w:hAnsi="Times New Roman"/>
          <w:b/>
          <w:color w:val="000000"/>
          <w:sz w:val="24"/>
          <w:szCs w:val="24"/>
        </w:rPr>
        <w:t>Рекомендации по усовершенствованию работы ДОУ в данном направлении:</w:t>
      </w:r>
    </w:p>
    <w:p w:rsidR="00C71085" w:rsidRPr="0015659F" w:rsidRDefault="00C71085" w:rsidP="0015659F">
      <w:pPr>
        <w:pStyle w:val="a5"/>
        <w:numPr>
          <w:ilvl w:val="0"/>
          <w:numId w:val="19"/>
        </w:numPr>
        <w:spacing w:after="0" w:line="240" w:lineRule="auto"/>
        <w:ind w:right="-1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5659F">
        <w:rPr>
          <w:rFonts w:ascii="Times New Roman" w:hAnsi="Times New Roman"/>
          <w:b/>
          <w:i/>
          <w:color w:val="000000"/>
          <w:sz w:val="24"/>
          <w:szCs w:val="24"/>
        </w:rPr>
        <w:t>Совершенствовать работ</w:t>
      </w:r>
      <w:r w:rsidR="0015659F" w:rsidRPr="0015659F">
        <w:rPr>
          <w:rFonts w:ascii="Times New Roman" w:hAnsi="Times New Roman"/>
          <w:b/>
          <w:i/>
          <w:color w:val="000000"/>
          <w:sz w:val="24"/>
          <w:szCs w:val="24"/>
        </w:rPr>
        <w:t>у по физическому развитию детей:</w:t>
      </w:r>
    </w:p>
    <w:p w:rsidR="00C71085" w:rsidRDefault="00C71085" w:rsidP="00C71085">
      <w:pPr>
        <w:pStyle w:val="a5"/>
        <w:numPr>
          <w:ilvl w:val="0"/>
          <w:numId w:val="16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Приобрести необходимый спортивный инвентарь;</w:t>
      </w:r>
    </w:p>
    <w:p w:rsidR="00B548CD" w:rsidRDefault="00B548CD" w:rsidP="00B548CD">
      <w:pPr>
        <w:pStyle w:val="a5"/>
        <w:numPr>
          <w:ilvl w:val="0"/>
          <w:numId w:val="16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прививать детям потребность в двигательной активности, расширить пер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чень, используемых педагогами подвижных игр за счет национальных игр народов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волжья;</w:t>
      </w:r>
    </w:p>
    <w:p w:rsidR="00C71085" w:rsidRDefault="00B548CD" w:rsidP="00C71085">
      <w:pPr>
        <w:pStyle w:val="a5"/>
        <w:numPr>
          <w:ilvl w:val="0"/>
          <w:numId w:val="16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Образовательную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деятельность  по физической культуре проводить с учетом возрастных особенностей каждой возрастной подгруппы;</w:t>
      </w:r>
    </w:p>
    <w:p w:rsidR="00B548CD" w:rsidRPr="00C71085" w:rsidRDefault="00B548CD" w:rsidP="00C71085">
      <w:pPr>
        <w:pStyle w:val="a5"/>
        <w:numPr>
          <w:ilvl w:val="0"/>
          <w:numId w:val="16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Увеличить моторную плотность образовательной деятельности по физической культуре;</w:t>
      </w:r>
    </w:p>
    <w:p w:rsidR="001042A5" w:rsidRPr="0015659F" w:rsidRDefault="001042A5" w:rsidP="0015659F">
      <w:pPr>
        <w:pStyle w:val="a5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 w:rsidRPr="0015659F">
        <w:rPr>
          <w:rFonts w:ascii="Times New Roman" w:hAnsi="Times New Roman"/>
          <w:b/>
          <w:i/>
          <w:sz w:val="24"/>
          <w:szCs w:val="24"/>
        </w:rPr>
        <w:t xml:space="preserve">Совершенствовать работу по </w:t>
      </w:r>
      <w:r w:rsidR="00C71085" w:rsidRPr="0015659F">
        <w:rPr>
          <w:rFonts w:ascii="Times New Roman" w:hAnsi="Times New Roman"/>
          <w:b/>
          <w:i/>
          <w:sz w:val="24"/>
          <w:szCs w:val="24"/>
        </w:rPr>
        <w:t>о.о. Познавательное развитие</w:t>
      </w:r>
      <w:r w:rsidR="0015659F" w:rsidRPr="0015659F">
        <w:rPr>
          <w:rFonts w:ascii="Times New Roman" w:hAnsi="Times New Roman"/>
          <w:b/>
          <w:i/>
          <w:sz w:val="24"/>
          <w:szCs w:val="24"/>
        </w:rPr>
        <w:t>:</w:t>
      </w:r>
    </w:p>
    <w:p w:rsidR="00C71085" w:rsidRDefault="00C71085" w:rsidP="001042A5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Пополнить учебно-методическую базу по данной образовательной области программами и методическими пособиями, отвечающими требованиям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C71085" w:rsidRDefault="00C71085" w:rsidP="001042A5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учебно-методическую базу по данной образовательной области новыми 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дактическими играми, наглядным и раздаточным материалом;</w:t>
      </w:r>
    </w:p>
    <w:p w:rsidR="00FE4253" w:rsidRDefault="00FE4253" w:rsidP="001042A5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работе по формированию у детей целостной картины мира шире использовать </w:t>
      </w:r>
      <w:proofErr w:type="gramStart"/>
      <w:r>
        <w:rPr>
          <w:rFonts w:ascii="Times New Roman" w:hAnsi="Times New Roman"/>
          <w:sz w:val="24"/>
          <w:szCs w:val="24"/>
        </w:rPr>
        <w:t>элеме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тарную</w:t>
      </w:r>
      <w:proofErr w:type="gramEnd"/>
      <w:r>
        <w:rPr>
          <w:rFonts w:ascii="Times New Roman" w:hAnsi="Times New Roman"/>
          <w:sz w:val="24"/>
          <w:szCs w:val="24"/>
        </w:rPr>
        <w:t xml:space="preserve"> экспериментальную деятельность;</w:t>
      </w:r>
    </w:p>
    <w:p w:rsidR="00FE4253" w:rsidRDefault="00FE4253" w:rsidP="001042A5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новые дидактические игры, шире использовать в работе ИКТ;</w:t>
      </w:r>
    </w:p>
    <w:p w:rsidR="0015659F" w:rsidRPr="0015659F" w:rsidRDefault="001042A5" w:rsidP="0015659F">
      <w:pPr>
        <w:pStyle w:val="a5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 w:rsidRPr="0015659F">
        <w:rPr>
          <w:rFonts w:ascii="Times New Roman" w:hAnsi="Times New Roman"/>
          <w:b/>
          <w:i/>
          <w:sz w:val="24"/>
          <w:szCs w:val="24"/>
        </w:rPr>
        <w:t xml:space="preserve">Усилить работу по речевому развитию: </w:t>
      </w:r>
    </w:p>
    <w:p w:rsidR="0015659F" w:rsidRPr="0015659F" w:rsidRDefault="0015659F" w:rsidP="0015659F">
      <w:pPr>
        <w:pStyle w:val="a5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 w:hanging="654"/>
        <w:jc w:val="both"/>
        <w:rPr>
          <w:rFonts w:ascii="Times New Roman" w:hAnsi="Times New Roman"/>
          <w:sz w:val="24"/>
          <w:szCs w:val="24"/>
        </w:rPr>
      </w:pPr>
      <w:r w:rsidRPr="0015659F">
        <w:rPr>
          <w:rFonts w:ascii="Times New Roman" w:hAnsi="Times New Roman"/>
          <w:sz w:val="24"/>
          <w:szCs w:val="24"/>
        </w:rPr>
        <w:t>В</w:t>
      </w:r>
      <w:r w:rsidR="001042A5" w:rsidRPr="0015659F">
        <w:rPr>
          <w:rFonts w:ascii="Times New Roman" w:hAnsi="Times New Roman"/>
          <w:sz w:val="24"/>
          <w:szCs w:val="24"/>
        </w:rPr>
        <w:t xml:space="preserve"> младшей </w:t>
      </w:r>
      <w:r w:rsidR="00B548CD" w:rsidRPr="0015659F">
        <w:rPr>
          <w:rFonts w:ascii="Times New Roman" w:hAnsi="Times New Roman"/>
          <w:sz w:val="24"/>
          <w:szCs w:val="24"/>
        </w:rPr>
        <w:t>под</w:t>
      </w:r>
      <w:r w:rsidR="001042A5" w:rsidRPr="0015659F">
        <w:rPr>
          <w:rFonts w:ascii="Times New Roman" w:hAnsi="Times New Roman"/>
          <w:sz w:val="24"/>
          <w:szCs w:val="24"/>
        </w:rPr>
        <w:t>группе уделять больше внимания правильному звукопроизношению</w:t>
      </w:r>
      <w:r w:rsidRPr="0015659F">
        <w:rPr>
          <w:rFonts w:ascii="Times New Roman" w:hAnsi="Times New Roman"/>
          <w:sz w:val="24"/>
          <w:szCs w:val="24"/>
        </w:rPr>
        <w:t>;</w:t>
      </w:r>
    </w:p>
    <w:p w:rsidR="0015659F" w:rsidRDefault="0015659F" w:rsidP="0015659F">
      <w:pPr>
        <w:pStyle w:val="a5"/>
        <w:widowControl w:val="0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 w:hanging="6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B548CD" w:rsidRPr="0015659F">
        <w:rPr>
          <w:rFonts w:ascii="Times New Roman" w:hAnsi="Times New Roman"/>
          <w:sz w:val="24"/>
          <w:szCs w:val="24"/>
        </w:rPr>
        <w:t xml:space="preserve"> средней подгруппе уделять больше внимания развитию с</w:t>
      </w:r>
      <w:r>
        <w:rPr>
          <w:rFonts w:ascii="Times New Roman" w:hAnsi="Times New Roman"/>
          <w:sz w:val="24"/>
          <w:szCs w:val="24"/>
        </w:rPr>
        <w:t>вязной речи;</w:t>
      </w:r>
    </w:p>
    <w:p w:rsidR="0015659F" w:rsidRDefault="0015659F" w:rsidP="0015659F">
      <w:pPr>
        <w:pStyle w:val="a5"/>
        <w:widowControl w:val="0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 w:hanging="6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B548CD" w:rsidRPr="0015659F">
        <w:rPr>
          <w:rFonts w:ascii="Times New Roman" w:hAnsi="Times New Roman"/>
          <w:sz w:val="24"/>
          <w:szCs w:val="24"/>
        </w:rPr>
        <w:t xml:space="preserve"> старшей подгруппе </w:t>
      </w:r>
      <w:proofErr w:type="gramStart"/>
      <w:r w:rsidR="00C42847" w:rsidRPr="0015659F">
        <w:rPr>
          <w:rFonts w:ascii="Times New Roman" w:hAnsi="Times New Roman"/>
          <w:sz w:val="24"/>
          <w:szCs w:val="24"/>
        </w:rPr>
        <w:t>–о</w:t>
      </w:r>
      <w:proofErr w:type="gramEnd"/>
      <w:r w:rsidR="00C42847" w:rsidRPr="0015659F">
        <w:rPr>
          <w:rFonts w:ascii="Times New Roman" w:hAnsi="Times New Roman"/>
          <w:sz w:val="24"/>
          <w:szCs w:val="24"/>
        </w:rPr>
        <w:t xml:space="preserve">писанию </w:t>
      </w:r>
      <w:r>
        <w:rPr>
          <w:rFonts w:ascii="Times New Roman" w:hAnsi="Times New Roman"/>
          <w:sz w:val="24"/>
          <w:szCs w:val="24"/>
        </w:rPr>
        <w:t>предметов;</w:t>
      </w:r>
    </w:p>
    <w:p w:rsidR="0015659F" w:rsidRDefault="0015659F" w:rsidP="006124D8">
      <w:pPr>
        <w:pStyle w:val="a5"/>
        <w:widowControl w:val="0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right="-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42847" w:rsidRPr="0015659F">
        <w:rPr>
          <w:rFonts w:ascii="Times New Roman" w:hAnsi="Times New Roman"/>
          <w:sz w:val="24"/>
          <w:szCs w:val="24"/>
        </w:rPr>
        <w:t xml:space="preserve"> подготовительной к школе подгруппе – развитию ф</w:t>
      </w:r>
      <w:r w:rsidR="006124D8">
        <w:rPr>
          <w:rFonts w:ascii="Times New Roman" w:hAnsi="Times New Roman"/>
          <w:sz w:val="24"/>
          <w:szCs w:val="24"/>
        </w:rPr>
        <w:t xml:space="preserve">онематического слуха, работе со </w:t>
      </w:r>
      <w:r w:rsidR="00C42847" w:rsidRPr="0015659F">
        <w:rPr>
          <w:rFonts w:ascii="Times New Roman" w:hAnsi="Times New Roman"/>
          <w:sz w:val="24"/>
          <w:szCs w:val="24"/>
        </w:rPr>
        <w:t>звуками;</w:t>
      </w:r>
    </w:p>
    <w:p w:rsidR="0015659F" w:rsidRDefault="00C42847" w:rsidP="0015659F">
      <w:pPr>
        <w:pStyle w:val="a5"/>
        <w:widowControl w:val="0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 w:hanging="654"/>
        <w:jc w:val="both"/>
        <w:rPr>
          <w:rFonts w:ascii="Times New Roman" w:hAnsi="Times New Roman"/>
          <w:sz w:val="24"/>
          <w:szCs w:val="24"/>
        </w:rPr>
      </w:pPr>
      <w:r w:rsidRPr="0015659F">
        <w:rPr>
          <w:rFonts w:ascii="Times New Roman" w:hAnsi="Times New Roman"/>
          <w:sz w:val="24"/>
          <w:szCs w:val="24"/>
        </w:rPr>
        <w:t>Разработать новые дидактические игры по о.о. Речевое развитие</w:t>
      </w:r>
      <w:r w:rsidR="00FE4253" w:rsidRPr="0015659F">
        <w:rPr>
          <w:rFonts w:ascii="Times New Roman" w:hAnsi="Times New Roman"/>
          <w:sz w:val="24"/>
          <w:szCs w:val="24"/>
        </w:rPr>
        <w:t>;</w:t>
      </w:r>
    </w:p>
    <w:p w:rsidR="0015659F" w:rsidRDefault="00FE4253" w:rsidP="006124D8">
      <w:pPr>
        <w:pStyle w:val="a5"/>
        <w:widowControl w:val="0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right="-1" w:firstLine="0"/>
        <w:jc w:val="both"/>
        <w:rPr>
          <w:rFonts w:ascii="Times New Roman" w:hAnsi="Times New Roman"/>
          <w:sz w:val="24"/>
          <w:szCs w:val="24"/>
        </w:rPr>
      </w:pPr>
      <w:r w:rsidRPr="0015659F">
        <w:rPr>
          <w:rFonts w:ascii="Times New Roman" w:hAnsi="Times New Roman"/>
          <w:sz w:val="24"/>
          <w:szCs w:val="24"/>
        </w:rPr>
        <w:t>Шире использовать словесные дидактические игры по</w:t>
      </w:r>
      <w:r w:rsidR="00147C21">
        <w:rPr>
          <w:rFonts w:ascii="Times New Roman" w:hAnsi="Times New Roman"/>
          <w:sz w:val="24"/>
          <w:szCs w:val="24"/>
        </w:rPr>
        <w:t xml:space="preserve"> развитию речи</w:t>
      </w:r>
      <w:r w:rsidR="003831FB">
        <w:rPr>
          <w:rFonts w:ascii="Times New Roman" w:hAnsi="Times New Roman"/>
          <w:sz w:val="24"/>
          <w:szCs w:val="24"/>
        </w:rPr>
        <w:t xml:space="preserve">, скороговорки </w:t>
      </w:r>
      <w:r w:rsidR="00147C2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147C21">
        <w:rPr>
          <w:rFonts w:ascii="Times New Roman" w:hAnsi="Times New Roman"/>
          <w:sz w:val="24"/>
          <w:szCs w:val="24"/>
        </w:rPr>
        <w:t>чистоговорки</w:t>
      </w:r>
      <w:proofErr w:type="spellEnd"/>
      <w:r w:rsidR="006124D8">
        <w:rPr>
          <w:rFonts w:ascii="Times New Roman" w:hAnsi="Times New Roman"/>
          <w:sz w:val="24"/>
          <w:szCs w:val="24"/>
        </w:rPr>
        <w:t xml:space="preserve"> в </w:t>
      </w:r>
      <w:r w:rsidRPr="0015659F">
        <w:rPr>
          <w:rFonts w:ascii="Times New Roman" w:hAnsi="Times New Roman"/>
          <w:sz w:val="24"/>
          <w:szCs w:val="24"/>
        </w:rPr>
        <w:t>режимных моментах;</w:t>
      </w:r>
    </w:p>
    <w:p w:rsidR="00FE4253" w:rsidRPr="0015659F" w:rsidRDefault="00322C19" w:rsidP="006124D8">
      <w:pPr>
        <w:pStyle w:val="a5"/>
        <w:widowControl w:val="0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right="-1" w:firstLine="0"/>
        <w:jc w:val="both"/>
        <w:rPr>
          <w:rFonts w:ascii="Times New Roman" w:hAnsi="Times New Roman"/>
          <w:sz w:val="24"/>
          <w:szCs w:val="24"/>
        </w:rPr>
      </w:pPr>
      <w:r w:rsidRPr="0015659F">
        <w:rPr>
          <w:rFonts w:ascii="Times New Roman" w:hAnsi="Times New Roman"/>
          <w:sz w:val="24"/>
          <w:szCs w:val="24"/>
        </w:rPr>
        <w:t>С ребенком</w:t>
      </w:r>
      <w:r w:rsidR="00FE4253" w:rsidRPr="0015659F">
        <w:rPr>
          <w:rFonts w:ascii="Times New Roman" w:hAnsi="Times New Roman"/>
          <w:sz w:val="24"/>
          <w:szCs w:val="24"/>
        </w:rPr>
        <w:t xml:space="preserve">, имеющим отставание в развитии </w:t>
      </w:r>
      <w:proofErr w:type="spellStart"/>
      <w:r w:rsidR="00FE4253" w:rsidRPr="0015659F">
        <w:rPr>
          <w:rFonts w:ascii="Times New Roman" w:hAnsi="Times New Roman"/>
          <w:sz w:val="24"/>
          <w:szCs w:val="24"/>
        </w:rPr>
        <w:t>речи</w:t>
      </w:r>
      <w:r w:rsidR="006124D8">
        <w:rPr>
          <w:rFonts w:ascii="Times New Roman" w:hAnsi="Times New Roman"/>
          <w:sz w:val="24"/>
          <w:szCs w:val="24"/>
        </w:rPr>
        <w:t>необходимо</w:t>
      </w:r>
      <w:proofErr w:type="spellEnd"/>
      <w:r w:rsidR="006124D8">
        <w:rPr>
          <w:rFonts w:ascii="Times New Roman" w:hAnsi="Times New Roman"/>
          <w:sz w:val="24"/>
          <w:szCs w:val="24"/>
        </w:rPr>
        <w:t xml:space="preserve"> вести дополнительную </w:t>
      </w:r>
      <w:r w:rsidRPr="0015659F">
        <w:rPr>
          <w:rFonts w:ascii="Times New Roman" w:hAnsi="Times New Roman"/>
          <w:sz w:val="24"/>
          <w:szCs w:val="24"/>
        </w:rPr>
        <w:t>индивидуальную рабо</w:t>
      </w:r>
      <w:r w:rsidR="00FE4253" w:rsidRPr="0015659F">
        <w:rPr>
          <w:rFonts w:ascii="Times New Roman" w:hAnsi="Times New Roman"/>
          <w:sz w:val="24"/>
          <w:szCs w:val="24"/>
        </w:rPr>
        <w:t>ту.</w:t>
      </w:r>
      <w:r w:rsidRPr="0015659F">
        <w:rPr>
          <w:rFonts w:ascii="Times New Roman" w:hAnsi="Times New Roman"/>
          <w:sz w:val="24"/>
          <w:szCs w:val="24"/>
        </w:rPr>
        <w:t xml:space="preserve"> Родителям дана рекомендация </w:t>
      </w:r>
      <w:r w:rsidR="00A02DB3" w:rsidRPr="0015659F">
        <w:rPr>
          <w:rFonts w:ascii="Times New Roman" w:hAnsi="Times New Roman"/>
          <w:sz w:val="24"/>
          <w:szCs w:val="24"/>
        </w:rPr>
        <w:t>проконсультировать ребенка у л</w:t>
      </w:r>
      <w:r w:rsidR="00A02DB3" w:rsidRPr="0015659F">
        <w:rPr>
          <w:rFonts w:ascii="Times New Roman" w:hAnsi="Times New Roman"/>
          <w:sz w:val="24"/>
          <w:szCs w:val="24"/>
        </w:rPr>
        <w:t>о</w:t>
      </w:r>
      <w:r w:rsidR="00A02DB3" w:rsidRPr="0015659F">
        <w:rPr>
          <w:rFonts w:ascii="Times New Roman" w:hAnsi="Times New Roman"/>
          <w:sz w:val="24"/>
          <w:szCs w:val="24"/>
        </w:rPr>
        <w:t>гопе</w:t>
      </w:r>
      <w:r w:rsidR="00FE4253" w:rsidRPr="0015659F">
        <w:rPr>
          <w:rFonts w:ascii="Times New Roman" w:hAnsi="Times New Roman"/>
          <w:sz w:val="24"/>
          <w:szCs w:val="24"/>
        </w:rPr>
        <w:t>да;</w:t>
      </w:r>
    </w:p>
    <w:p w:rsidR="0015659F" w:rsidRPr="0015659F" w:rsidRDefault="00FE4253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5659F">
        <w:rPr>
          <w:rFonts w:ascii="Times New Roman" w:hAnsi="Times New Roman"/>
          <w:b/>
          <w:i/>
          <w:sz w:val="24"/>
          <w:szCs w:val="24"/>
        </w:rPr>
        <w:lastRenderedPageBreak/>
        <w:t>Совершенствовать рабо</w:t>
      </w:r>
      <w:r w:rsidR="0015659F" w:rsidRPr="0015659F">
        <w:rPr>
          <w:rFonts w:ascii="Times New Roman" w:hAnsi="Times New Roman"/>
          <w:b/>
          <w:i/>
          <w:sz w:val="24"/>
          <w:szCs w:val="24"/>
        </w:rPr>
        <w:t xml:space="preserve">ту по </w:t>
      </w:r>
      <w:r w:rsidR="0015659F">
        <w:rPr>
          <w:rFonts w:ascii="Times New Roman" w:hAnsi="Times New Roman"/>
          <w:b/>
          <w:i/>
          <w:sz w:val="24"/>
          <w:szCs w:val="24"/>
        </w:rPr>
        <w:t>о.о. Социально-коммуникативное развитие:</w:t>
      </w:r>
    </w:p>
    <w:p w:rsidR="00FE4253" w:rsidRPr="0015659F" w:rsidRDefault="00FE4253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5659F">
        <w:rPr>
          <w:rFonts w:ascii="Times New Roman" w:hAnsi="Times New Roman"/>
          <w:sz w:val="24"/>
          <w:szCs w:val="24"/>
        </w:rPr>
        <w:t xml:space="preserve">Создать языковую среду </w:t>
      </w:r>
      <w:r w:rsidR="0015659F">
        <w:rPr>
          <w:rFonts w:ascii="Times New Roman" w:hAnsi="Times New Roman"/>
          <w:sz w:val="24"/>
          <w:szCs w:val="24"/>
        </w:rPr>
        <w:t xml:space="preserve">для изучения татарского языка </w:t>
      </w:r>
      <w:r w:rsidRPr="0015659F">
        <w:rPr>
          <w:rFonts w:ascii="Times New Roman" w:hAnsi="Times New Roman"/>
          <w:sz w:val="24"/>
          <w:szCs w:val="24"/>
        </w:rPr>
        <w:t xml:space="preserve">в соответствии с ФГОС </w:t>
      </w:r>
      <w:proofErr w:type="gramStart"/>
      <w:r w:rsidRPr="0015659F">
        <w:rPr>
          <w:rFonts w:ascii="Times New Roman" w:hAnsi="Times New Roman"/>
          <w:sz w:val="24"/>
          <w:szCs w:val="24"/>
        </w:rPr>
        <w:t>ДО</w:t>
      </w:r>
      <w:proofErr w:type="gramEnd"/>
      <w:r w:rsidRPr="0015659F">
        <w:rPr>
          <w:rFonts w:ascii="Times New Roman" w:hAnsi="Times New Roman"/>
          <w:sz w:val="24"/>
          <w:szCs w:val="24"/>
        </w:rPr>
        <w:t>;</w:t>
      </w:r>
    </w:p>
    <w:p w:rsidR="00AA3E25" w:rsidRDefault="00AA3E25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информационный стенд для родителей «Изучаем татарский язык», обновлять информацию стенда по мере изучения нового материала;</w:t>
      </w:r>
    </w:p>
    <w:p w:rsidR="00AA3E25" w:rsidRDefault="00AA3E25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Усилить работу по правильному произношению с использованием аудиоматериала;</w:t>
      </w:r>
    </w:p>
    <w:p w:rsidR="00C90BBA" w:rsidRDefault="00C90BBA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Шире использовать дидактические игры;</w:t>
      </w:r>
    </w:p>
    <w:p w:rsidR="00FE4253" w:rsidRDefault="00FE4253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и привести в соот</w:t>
      </w:r>
      <w:r w:rsidR="004E6DDD">
        <w:rPr>
          <w:rFonts w:ascii="Times New Roman" w:hAnsi="Times New Roman"/>
          <w:sz w:val="24"/>
          <w:szCs w:val="24"/>
        </w:rPr>
        <w:t>ве</w:t>
      </w:r>
      <w:r w:rsidR="00C56FE4">
        <w:rPr>
          <w:rFonts w:ascii="Times New Roman" w:hAnsi="Times New Roman"/>
          <w:sz w:val="24"/>
          <w:szCs w:val="24"/>
        </w:rPr>
        <w:t>тствие с Требованиями уголки ЭРК</w:t>
      </w:r>
      <w:r>
        <w:rPr>
          <w:rFonts w:ascii="Times New Roman" w:hAnsi="Times New Roman"/>
          <w:sz w:val="24"/>
          <w:szCs w:val="24"/>
        </w:rPr>
        <w:t>;</w:t>
      </w:r>
    </w:p>
    <w:p w:rsidR="00AA3E25" w:rsidRDefault="00AA3E25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Усилить работу по развитию игровой деятельности детей;</w:t>
      </w:r>
    </w:p>
    <w:p w:rsidR="00AA3E25" w:rsidRDefault="00AA3E25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Систематически совершенствовать игровую среду в групповых помещениях и на учас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ках, руководствуясь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AA3E25" w:rsidRDefault="00AA3E25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игры, способствующие совершенствованию коммуникативных навыков;</w:t>
      </w:r>
    </w:p>
    <w:p w:rsidR="0015659F" w:rsidRDefault="0015659F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Усилить работу по формированию доброжелательных отношений со сверстниками и взрослыми людьми;</w:t>
      </w:r>
    </w:p>
    <w:p w:rsidR="0015659F" w:rsidRPr="00855CD6" w:rsidRDefault="0015659F" w:rsidP="00855CD6">
      <w:pPr>
        <w:pStyle w:val="a5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55CD6">
        <w:rPr>
          <w:rFonts w:ascii="Times New Roman" w:hAnsi="Times New Roman"/>
          <w:b/>
          <w:i/>
          <w:sz w:val="24"/>
          <w:szCs w:val="24"/>
        </w:rPr>
        <w:t>Совершенствовать работу по художественно-эстетическому развитию детей</w:t>
      </w:r>
      <w:r w:rsidRPr="00855CD6">
        <w:rPr>
          <w:rFonts w:ascii="Times New Roman" w:hAnsi="Times New Roman"/>
          <w:sz w:val="24"/>
          <w:szCs w:val="24"/>
        </w:rPr>
        <w:t>;</w:t>
      </w:r>
    </w:p>
    <w:p w:rsidR="0015659F" w:rsidRDefault="0015659F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Шире использовать в работе музыкально-дидактические игры;</w:t>
      </w:r>
    </w:p>
    <w:p w:rsidR="0015659F" w:rsidRDefault="00855CD6" w:rsidP="00A02DB3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Обновить наглядный материал по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– деятельности;</w:t>
      </w:r>
    </w:p>
    <w:p w:rsidR="00A02DB3" w:rsidRPr="003B7D06" w:rsidRDefault="00A02DB3" w:rsidP="003B7D06">
      <w:pPr>
        <w:pStyle w:val="a5"/>
        <w:widowControl w:val="0"/>
        <w:numPr>
          <w:ilvl w:val="0"/>
          <w:numId w:val="15"/>
        </w:numPr>
        <w:tabs>
          <w:tab w:val="left" w:pos="709"/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4253">
        <w:rPr>
          <w:rFonts w:ascii="Times New Roman" w:hAnsi="Times New Roman"/>
          <w:sz w:val="24"/>
          <w:szCs w:val="24"/>
        </w:rPr>
        <w:t>Исходя из результатов диагностического</w:t>
      </w:r>
      <w:r w:rsidR="00FE4253">
        <w:rPr>
          <w:rFonts w:ascii="Times New Roman" w:hAnsi="Times New Roman"/>
          <w:sz w:val="24"/>
          <w:szCs w:val="24"/>
        </w:rPr>
        <w:t xml:space="preserve"> обследования детей, воспитателям</w:t>
      </w:r>
      <w:r w:rsidRPr="00FE4253">
        <w:rPr>
          <w:rFonts w:ascii="Times New Roman" w:hAnsi="Times New Roman"/>
          <w:sz w:val="24"/>
          <w:szCs w:val="24"/>
        </w:rPr>
        <w:t xml:space="preserve"> групп сост</w:t>
      </w:r>
      <w:r w:rsidRPr="00FE4253">
        <w:rPr>
          <w:rFonts w:ascii="Times New Roman" w:hAnsi="Times New Roman"/>
          <w:sz w:val="24"/>
          <w:szCs w:val="24"/>
        </w:rPr>
        <w:t>а</w:t>
      </w:r>
      <w:r w:rsidRPr="00FE4253">
        <w:rPr>
          <w:rFonts w:ascii="Times New Roman" w:hAnsi="Times New Roman"/>
          <w:sz w:val="24"/>
          <w:szCs w:val="24"/>
        </w:rPr>
        <w:t>ви</w:t>
      </w:r>
      <w:r w:rsidR="00FE4253">
        <w:rPr>
          <w:rFonts w:ascii="Times New Roman" w:hAnsi="Times New Roman"/>
          <w:sz w:val="24"/>
          <w:szCs w:val="24"/>
        </w:rPr>
        <w:t>ть</w:t>
      </w:r>
      <w:r w:rsidRPr="00FE4253">
        <w:rPr>
          <w:rFonts w:ascii="Times New Roman" w:hAnsi="Times New Roman"/>
          <w:sz w:val="24"/>
          <w:szCs w:val="24"/>
        </w:rPr>
        <w:t xml:space="preserve"> планы индивидуальной работы с воспитанниками.</w:t>
      </w:r>
    </w:p>
    <w:p w:rsidR="007C0D73" w:rsidRPr="003B7D06" w:rsidRDefault="004E6DDD" w:rsidP="006E6B32">
      <w:pPr>
        <w:widowControl w:val="0"/>
        <w:autoSpaceDE w:val="0"/>
        <w:autoSpaceDN w:val="0"/>
        <w:adjustRightInd w:val="0"/>
        <w:spacing w:after="0" w:line="312" w:lineRule="exact"/>
        <w:ind w:right="-1"/>
        <w:rPr>
          <w:rFonts w:ascii="Times New Roman" w:eastAsia="Times New Roman" w:hAnsi="Times New Roman" w:cs="Times New Roman"/>
          <w:b/>
          <w:bCs/>
          <w:color w:val="01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1.2.2</w:t>
      </w:r>
      <w:r w:rsidR="00A02DB3" w:rsidRPr="00F23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6B32" w:rsidRPr="006E6B32">
        <w:rPr>
          <w:rFonts w:ascii="Times New Roman" w:eastAsia="Times New Roman" w:hAnsi="Times New Roman" w:cs="Times New Roman"/>
          <w:b/>
          <w:bCs/>
          <w:color w:val="010000"/>
          <w:sz w:val="24"/>
          <w:szCs w:val="24"/>
          <w:lang w:eastAsia="ru-RU"/>
        </w:rPr>
        <w:t xml:space="preserve">Показатели успешности обучения воспитанников ДОУ в  школе (за </w:t>
      </w:r>
      <w:r w:rsidR="00C130A4">
        <w:rPr>
          <w:rFonts w:ascii="Times New Roman" w:eastAsia="Times New Roman" w:hAnsi="Times New Roman" w:cs="Times New Roman"/>
          <w:b/>
          <w:bCs/>
          <w:color w:val="010000"/>
          <w:sz w:val="24"/>
          <w:szCs w:val="24"/>
          <w:lang w:eastAsia="ru-RU"/>
        </w:rPr>
        <w:t xml:space="preserve">последние </w:t>
      </w:r>
      <w:r w:rsidR="003831FB">
        <w:rPr>
          <w:rFonts w:ascii="Times New Roman" w:eastAsia="Times New Roman" w:hAnsi="Times New Roman" w:cs="Times New Roman"/>
          <w:b/>
          <w:bCs/>
          <w:color w:val="010000"/>
          <w:sz w:val="24"/>
          <w:szCs w:val="24"/>
          <w:lang w:eastAsia="ru-RU"/>
        </w:rPr>
        <w:t>3</w:t>
      </w:r>
      <w:r w:rsidR="006E6B32" w:rsidRPr="006E6B32">
        <w:rPr>
          <w:rFonts w:ascii="Times New Roman" w:eastAsia="Times New Roman" w:hAnsi="Times New Roman" w:cs="Times New Roman"/>
          <w:b/>
          <w:bCs/>
          <w:color w:val="010000"/>
          <w:sz w:val="24"/>
          <w:szCs w:val="24"/>
          <w:lang w:eastAsia="ru-RU"/>
        </w:rPr>
        <w:t xml:space="preserve"> г</w:t>
      </w:r>
      <w:r w:rsidR="00466495">
        <w:rPr>
          <w:rFonts w:ascii="Times New Roman" w:eastAsia="Times New Roman" w:hAnsi="Times New Roman" w:cs="Times New Roman"/>
          <w:b/>
          <w:bCs/>
          <w:color w:val="010000"/>
          <w:sz w:val="24"/>
          <w:szCs w:val="24"/>
          <w:lang w:eastAsia="ru-RU"/>
        </w:rPr>
        <w:t>.)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842"/>
        <w:gridCol w:w="1560"/>
        <w:gridCol w:w="1417"/>
        <w:gridCol w:w="1839"/>
      </w:tblGrid>
      <w:tr w:rsidR="006E6B32" w:rsidRPr="006E6B32" w:rsidTr="006E6B32">
        <w:trPr>
          <w:trHeight w:val="824"/>
        </w:trPr>
        <w:tc>
          <w:tcPr>
            <w:tcW w:w="3369" w:type="dxa"/>
            <w:shd w:val="clear" w:color="auto" w:fill="auto"/>
          </w:tcPr>
          <w:p w:rsidR="006E6B32" w:rsidRPr="006E6B32" w:rsidRDefault="0084327F" w:rsidP="006E6B32">
            <w:pPr>
              <w:widowControl w:val="0"/>
              <w:tabs>
                <w:tab w:val="left" w:pos="178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0000"/>
                <w:sz w:val="24"/>
                <w:szCs w:val="24"/>
                <w:lang w:eastAsia="ru-RU"/>
              </w:rPr>
              <w:pict>
                <v:shape id="Прямая со стрелкой 4" o:spid="_x0000_s1027" type="#_x0000_t32" style="position:absolute;left:0;text-align:left;margin-left:-1pt;margin-top:-.05pt;width:164.5pt;height:38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"/>
              </w:pict>
            </w:r>
            <w:r w:rsidR="006E6B32"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 xml:space="preserve">        Показатели </w:t>
            </w:r>
            <w:proofErr w:type="spellStart"/>
            <w:r w:rsidR="006E6B32"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успе</w:t>
            </w:r>
            <w:proofErr w:type="spellEnd"/>
            <w:r w:rsidR="006E6B32"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 xml:space="preserve">-                                                       </w:t>
            </w:r>
          </w:p>
          <w:p w:rsidR="006E6B32" w:rsidRPr="006E6B32" w:rsidRDefault="00C130A4" w:rsidP="006E6B32">
            <w:pPr>
              <w:widowControl w:val="0"/>
              <w:tabs>
                <w:tab w:val="left" w:pos="178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вае</w:t>
            </w:r>
            <w:r w:rsidR="006E6B32"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мости</w:t>
            </w:r>
            <w:proofErr w:type="spellEnd"/>
          </w:p>
          <w:p w:rsidR="006E6B32" w:rsidRPr="006E6B32" w:rsidRDefault="006E6B32" w:rsidP="006E6B32">
            <w:pPr>
              <w:widowControl w:val="0"/>
              <w:tabs>
                <w:tab w:val="left" w:pos="178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184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Всего выпус</w:t>
            </w: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к</w:t>
            </w: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56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141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1839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Удовлетвори-тельно</w:t>
            </w:r>
            <w:proofErr w:type="spellEnd"/>
            <w:proofErr w:type="gramEnd"/>
          </w:p>
        </w:tc>
      </w:tr>
      <w:tr w:rsidR="006E6B32" w:rsidRPr="006E6B32" w:rsidTr="006E6B32">
        <w:trPr>
          <w:trHeight w:val="412"/>
        </w:trPr>
        <w:tc>
          <w:tcPr>
            <w:tcW w:w="3369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2016 - 2017</w:t>
            </w:r>
          </w:p>
        </w:tc>
        <w:tc>
          <w:tcPr>
            <w:tcW w:w="1842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E6B32" w:rsidRPr="006E6B32" w:rsidRDefault="00C56FE4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shd w:val="clear" w:color="auto" w:fill="auto"/>
          </w:tcPr>
          <w:p w:rsidR="006E6B32" w:rsidRPr="006E6B32" w:rsidRDefault="00C56FE4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0</w:t>
            </w:r>
          </w:p>
        </w:tc>
      </w:tr>
      <w:tr w:rsidR="006E6B32" w:rsidRPr="006E6B32" w:rsidTr="006E6B32">
        <w:trPr>
          <w:trHeight w:val="412"/>
        </w:trPr>
        <w:tc>
          <w:tcPr>
            <w:tcW w:w="3369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2017 - 2018</w:t>
            </w:r>
          </w:p>
        </w:tc>
        <w:tc>
          <w:tcPr>
            <w:tcW w:w="1842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6E6B32" w:rsidRPr="006E6B32" w:rsidRDefault="00C56FE4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0</w:t>
            </w:r>
          </w:p>
        </w:tc>
      </w:tr>
      <w:tr w:rsidR="006E6B32" w:rsidRPr="006E6B32" w:rsidTr="006E6B32">
        <w:trPr>
          <w:trHeight w:val="412"/>
        </w:trPr>
        <w:tc>
          <w:tcPr>
            <w:tcW w:w="3369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2018 - 2019</w:t>
            </w:r>
          </w:p>
        </w:tc>
        <w:tc>
          <w:tcPr>
            <w:tcW w:w="1842" w:type="dxa"/>
            <w:shd w:val="clear" w:color="auto" w:fill="auto"/>
          </w:tcPr>
          <w:p w:rsidR="006E6B32" w:rsidRPr="006E6B32" w:rsidRDefault="00C56FE4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6E6B32" w:rsidRPr="006E6B32" w:rsidRDefault="00C56FE4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9" w:type="dxa"/>
            <w:shd w:val="clear" w:color="auto" w:fill="auto"/>
          </w:tcPr>
          <w:p w:rsidR="006E6B32" w:rsidRPr="006E6B32" w:rsidRDefault="000441B9" w:rsidP="006E6B32">
            <w:pPr>
              <w:widowControl w:val="0"/>
              <w:autoSpaceDE w:val="0"/>
              <w:autoSpaceDN w:val="0"/>
              <w:adjustRightInd w:val="0"/>
              <w:spacing w:before="24" w:after="0" w:line="312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1</w:t>
            </w:r>
          </w:p>
        </w:tc>
      </w:tr>
    </w:tbl>
    <w:p w:rsidR="00D4348C" w:rsidRDefault="00D4348C" w:rsidP="006E6B32">
      <w:pPr>
        <w:widowControl w:val="0"/>
        <w:tabs>
          <w:tab w:val="num" w:pos="-426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937" w:rsidRPr="00717937" w:rsidRDefault="00717937" w:rsidP="006E6B32">
      <w:pPr>
        <w:widowControl w:val="0"/>
        <w:tabs>
          <w:tab w:val="num" w:pos="-426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855CD6" w:rsidRDefault="00855CD6" w:rsidP="006E6B32">
      <w:pPr>
        <w:widowControl w:val="0"/>
        <w:tabs>
          <w:tab w:val="num" w:pos="-426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успешности обучения выпускников ДОУ в начальной школе и отзывы  учителей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чальных классов показыва</w:t>
      </w:r>
      <w:r w:rsidR="0071793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т, что </w:t>
      </w:r>
      <w:r w:rsidR="00717937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воспитанников не достаточно сформированы такие качес</w:t>
      </w:r>
      <w:r w:rsidR="0071793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1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ва, как: усидчивость, произвольное внимание, </w:t>
      </w:r>
      <w:proofErr w:type="spellStart"/>
      <w:r w:rsidR="007179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="0071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умение с первого раза понимать и запоминать задание.</w:t>
      </w:r>
    </w:p>
    <w:p w:rsidR="00717937" w:rsidRDefault="00717937" w:rsidP="006E6B32">
      <w:pPr>
        <w:widowControl w:val="0"/>
        <w:tabs>
          <w:tab w:val="num" w:pos="-426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717937" w:rsidRPr="00C90BBA" w:rsidRDefault="00717937" w:rsidP="00C90BBA">
      <w:pPr>
        <w:pStyle w:val="a5"/>
        <w:widowControl w:val="0"/>
        <w:numPr>
          <w:ilvl w:val="0"/>
          <w:numId w:val="22"/>
        </w:numPr>
        <w:tabs>
          <w:tab w:val="num" w:pos="-426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90BBA">
        <w:rPr>
          <w:rFonts w:ascii="Times New Roman" w:hAnsi="Times New Roman"/>
          <w:sz w:val="24"/>
          <w:szCs w:val="24"/>
        </w:rPr>
        <w:t>Педагогам усилить работу по воспитанию у детей усидчивости, произвольного вним</w:t>
      </w:r>
      <w:r w:rsidRPr="00C90BBA">
        <w:rPr>
          <w:rFonts w:ascii="Times New Roman" w:hAnsi="Times New Roman"/>
          <w:sz w:val="24"/>
          <w:szCs w:val="24"/>
        </w:rPr>
        <w:t>а</w:t>
      </w:r>
      <w:r w:rsidRPr="00C90BBA">
        <w:rPr>
          <w:rFonts w:ascii="Times New Roman" w:hAnsi="Times New Roman"/>
          <w:sz w:val="24"/>
          <w:szCs w:val="24"/>
        </w:rPr>
        <w:t xml:space="preserve">ния, </w:t>
      </w:r>
      <w:proofErr w:type="spellStart"/>
      <w:r w:rsidRPr="00C90BBA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C90BBA">
        <w:rPr>
          <w:rFonts w:ascii="Times New Roman" w:hAnsi="Times New Roman"/>
          <w:sz w:val="24"/>
          <w:szCs w:val="24"/>
        </w:rPr>
        <w:t>, сосредоточенности на выполнении заданий, произвольной памяти</w:t>
      </w:r>
      <w:r w:rsidR="00C90BBA" w:rsidRPr="00C90BBA">
        <w:rPr>
          <w:rFonts w:ascii="Times New Roman" w:hAnsi="Times New Roman"/>
          <w:sz w:val="24"/>
          <w:szCs w:val="24"/>
        </w:rPr>
        <w:t>;</w:t>
      </w:r>
    </w:p>
    <w:p w:rsidR="00C90BBA" w:rsidRDefault="00C90BBA" w:rsidP="00C90BBA">
      <w:pPr>
        <w:pStyle w:val="a5"/>
        <w:widowControl w:val="0"/>
        <w:numPr>
          <w:ilvl w:val="0"/>
          <w:numId w:val="22"/>
        </w:numPr>
        <w:tabs>
          <w:tab w:val="num" w:pos="-426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90BBA">
        <w:rPr>
          <w:rFonts w:ascii="Times New Roman" w:hAnsi="Times New Roman"/>
          <w:sz w:val="24"/>
          <w:szCs w:val="24"/>
        </w:rPr>
        <w:t>Шире использовать для этих целей разнообразные интеллектуальные дидактические и</w:t>
      </w:r>
      <w:r w:rsidRPr="00C90BBA">
        <w:rPr>
          <w:rFonts w:ascii="Times New Roman" w:hAnsi="Times New Roman"/>
          <w:sz w:val="24"/>
          <w:szCs w:val="24"/>
        </w:rPr>
        <w:t>г</w:t>
      </w:r>
      <w:r w:rsidRPr="00C90BBA">
        <w:rPr>
          <w:rFonts w:ascii="Times New Roman" w:hAnsi="Times New Roman"/>
          <w:sz w:val="24"/>
          <w:szCs w:val="24"/>
        </w:rPr>
        <w:t xml:space="preserve">ры, </w:t>
      </w:r>
      <w:r>
        <w:rPr>
          <w:rFonts w:ascii="Times New Roman" w:hAnsi="Times New Roman"/>
          <w:sz w:val="24"/>
          <w:szCs w:val="24"/>
        </w:rPr>
        <w:t xml:space="preserve">игровые обучающие и </w:t>
      </w:r>
      <w:r w:rsidRPr="00C90BBA">
        <w:rPr>
          <w:rFonts w:ascii="Times New Roman" w:hAnsi="Times New Roman"/>
          <w:sz w:val="24"/>
          <w:szCs w:val="24"/>
        </w:rPr>
        <w:t>проблемные ситуации</w:t>
      </w:r>
      <w:r>
        <w:rPr>
          <w:rFonts w:ascii="Times New Roman" w:hAnsi="Times New Roman"/>
          <w:sz w:val="24"/>
          <w:szCs w:val="24"/>
        </w:rPr>
        <w:t>;</w:t>
      </w:r>
    </w:p>
    <w:p w:rsidR="007C0D73" w:rsidRPr="003B7D06" w:rsidRDefault="00C90BBA" w:rsidP="006E6B32">
      <w:pPr>
        <w:pStyle w:val="a5"/>
        <w:widowControl w:val="0"/>
        <w:numPr>
          <w:ilvl w:val="0"/>
          <w:numId w:val="22"/>
        </w:numPr>
        <w:tabs>
          <w:tab w:val="num" w:pos="-426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Активизировать работу по преемственности ДОУ и школы.</w:t>
      </w:r>
    </w:p>
    <w:p w:rsidR="007C0D73" w:rsidRPr="006E6B32" w:rsidRDefault="007C0D73" w:rsidP="006E6B3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numPr>
          <w:ilvl w:val="1"/>
          <w:numId w:val="4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повышения профессионального мастерства педагогов</w:t>
      </w:r>
    </w:p>
    <w:p w:rsidR="00AF350D" w:rsidRDefault="006E6B32" w:rsidP="00C90BB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</w:t>
      </w:r>
      <w:r w:rsidR="00C56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ий коллектив ДОУ состоит из четырех</w:t>
      </w:r>
      <w:r w:rsidRPr="006E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человек.</w:t>
      </w:r>
    </w:p>
    <w:p w:rsidR="00C90BBA" w:rsidRPr="00C90BBA" w:rsidRDefault="00C90BBA" w:rsidP="00C90BB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6B32" w:rsidRDefault="006E6B32" w:rsidP="00C90BBA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уровень педагогов ДОУ</w:t>
      </w:r>
    </w:p>
    <w:p w:rsidR="00C90BBA" w:rsidRPr="006E6B32" w:rsidRDefault="00C90BBA" w:rsidP="00C90BBA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90"/>
        <w:gridCol w:w="2299"/>
        <w:gridCol w:w="1867"/>
        <w:gridCol w:w="1868"/>
      </w:tblGrid>
      <w:tr w:rsidR="006E6B32" w:rsidRPr="006E6B32" w:rsidTr="006E6B32">
        <w:trPr>
          <w:trHeight w:val="281"/>
        </w:trPr>
        <w:tc>
          <w:tcPr>
            <w:tcW w:w="3990" w:type="dxa"/>
            <w:vMerge w:val="restart"/>
            <w:hideMark/>
          </w:tcPr>
          <w:p w:rsidR="006E6B32" w:rsidRPr="006E6B32" w:rsidRDefault="006E6B32" w:rsidP="006E6B3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кадры</w:t>
            </w:r>
          </w:p>
        </w:tc>
        <w:tc>
          <w:tcPr>
            <w:tcW w:w="2299" w:type="dxa"/>
            <w:vMerge w:val="restart"/>
            <w:hideMark/>
          </w:tcPr>
          <w:p w:rsidR="006E6B32" w:rsidRPr="006E6B32" w:rsidRDefault="006E6B32" w:rsidP="006E6B3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3735" w:type="dxa"/>
            <w:gridSpan w:val="2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 имеют образование</w:t>
            </w:r>
          </w:p>
        </w:tc>
      </w:tr>
      <w:tr w:rsidR="006E6B32" w:rsidRPr="006E6B32" w:rsidTr="006E6B32">
        <w:trPr>
          <w:trHeight w:val="304"/>
        </w:trPr>
        <w:tc>
          <w:tcPr>
            <w:tcW w:w="3990" w:type="dxa"/>
            <w:vMerge/>
            <w:hideMark/>
          </w:tcPr>
          <w:p w:rsidR="006E6B32" w:rsidRPr="006E6B32" w:rsidRDefault="006E6B32" w:rsidP="006E6B3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:rsidR="006E6B32" w:rsidRPr="006E6B32" w:rsidRDefault="006E6B32" w:rsidP="006E6B3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68" w:type="dxa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сп</w:t>
            </w: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циальное</w:t>
            </w:r>
          </w:p>
        </w:tc>
      </w:tr>
      <w:tr w:rsidR="006E6B32" w:rsidRPr="006E6B32" w:rsidTr="006E6B32">
        <w:trPr>
          <w:trHeight w:val="312"/>
        </w:trPr>
        <w:tc>
          <w:tcPr>
            <w:tcW w:w="3990" w:type="dxa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9" w:type="dxa"/>
            <w:hideMark/>
          </w:tcPr>
          <w:p w:rsidR="006E6B32" w:rsidRPr="006E6B32" w:rsidRDefault="00FF768E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  <w:hideMark/>
          </w:tcPr>
          <w:p w:rsidR="006E6B32" w:rsidRPr="006E6B32" w:rsidRDefault="00007C24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6B32" w:rsidRPr="006E6B32" w:rsidTr="006E6B32">
        <w:trPr>
          <w:trHeight w:val="326"/>
        </w:trPr>
        <w:tc>
          <w:tcPr>
            <w:tcW w:w="3990" w:type="dxa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99" w:type="dxa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hideMark/>
          </w:tcPr>
          <w:p w:rsidR="006E6B32" w:rsidRPr="006E6B32" w:rsidRDefault="00C56FE4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6B32" w:rsidRPr="006E6B32" w:rsidTr="006E6B32">
        <w:trPr>
          <w:trHeight w:val="312"/>
        </w:trPr>
        <w:tc>
          <w:tcPr>
            <w:tcW w:w="3990" w:type="dxa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299" w:type="dxa"/>
            <w:hideMark/>
          </w:tcPr>
          <w:p w:rsidR="006E6B32" w:rsidRPr="006E6B32" w:rsidRDefault="00FF768E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dxa"/>
            <w:hideMark/>
          </w:tcPr>
          <w:p w:rsidR="006E6B32" w:rsidRPr="006E6B32" w:rsidRDefault="006E6B32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hideMark/>
          </w:tcPr>
          <w:p w:rsidR="006E6B32" w:rsidRPr="006E6B32" w:rsidRDefault="00007C24" w:rsidP="006E6B32">
            <w:pPr>
              <w:spacing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6B32" w:rsidRPr="006E6B32" w:rsidTr="006E6B32">
        <w:trPr>
          <w:trHeight w:val="314"/>
        </w:trPr>
        <w:tc>
          <w:tcPr>
            <w:tcW w:w="3990" w:type="dxa"/>
            <w:hideMark/>
          </w:tcPr>
          <w:p w:rsidR="006E6B32" w:rsidRPr="006E6B32" w:rsidRDefault="006E6B32" w:rsidP="006E6B3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299" w:type="dxa"/>
            <w:hideMark/>
          </w:tcPr>
          <w:p w:rsidR="006E6B32" w:rsidRPr="006E6B32" w:rsidRDefault="006E6B32" w:rsidP="006E6B3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hideMark/>
          </w:tcPr>
          <w:p w:rsidR="006E6B32" w:rsidRPr="006E6B32" w:rsidRDefault="00C56FE4" w:rsidP="006E6B3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8" w:type="dxa"/>
            <w:hideMark/>
          </w:tcPr>
          <w:p w:rsidR="006E6B32" w:rsidRPr="006E6B32" w:rsidRDefault="006E6B32" w:rsidP="006E6B3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D3794" w:rsidRDefault="00CD3794" w:rsidP="006E6B3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124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Квалификационный уровень педагогов:</w:t>
      </w:r>
    </w:p>
    <w:p w:rsidR="006E6B32" w:rsidRPr="006124D8" w:rsidRDefault="006E6B32" w:rsidP="006124D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6124D8">
        <w:rPr>
          <w:rFonts w:ascii="Times New Roman" w:hAnsi="Times New Roman"/>
          <w:sz w:val="24"/>
          <w:szCs w:val="24"/>
        </w:rPr>
        <w:t>Первая</w:t>
      </w:r>
      <w:r w:rsidR="00007C24">
        <w:rPr>
          <w:rFonts w:ascii="Times New Roman" w:hAnsi="Times New Roman"/>
          <w:sz w:val="24"/>
          <w:szCs w:val="24"/>
        </w:rPr>
        <w:t xml:space="preserve"> квалификационная категория -  1</w:t>
      </w:r>
      <w:r w:rsidRPr="006124D8">
        <w:rPr>
          <w:rFonts w:ascii="Times New Roman" w:hAnsi="Times New Roman"/>
          <w:sz w:val="24"/>
          <w:szCs w:val="24"/>
        </w:rPr>
        <w:t xml:space="preserve"> педагога</w:t>
      </w:r>
    </w:p>
    <w:p w:rsidR="006E6B32" w:rsidRPr="006124D8" w:rsidRDefault="00CD3794" w:rsidP="006124D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6124D8">
        <w:rPr>
          <w:rFonts w:ascii="Times New Roman" w:hAnsi="Times New Roman"/>
          <w:sz w:val="24"/>
          <w:szCs w:val="24"/>
        </w:rPr>
        <w:t>Соответствие занимаемой должности -</w:t>
      </w:r>
      <w:r w:rsidR="00AE61B3">
        <w:rPr>
          <w:rFonts w:ascii="Times New Roman" w:hAnsi="Times New Roman"/>
          <w:sz w:val="24"/>
          <w:szCs w:val="24"/>
        </w:rPr>
        <w:t xml:space="preserve"> 2</w:t>
      </w:r>
      <w:r w:rsidR="006E6B32" w:rsidRPr="006124D8">
        <w:rPr>
          <w:rFonts w:ascii="Times New Roman" w:hAnsi="Times New Roman"/>
          <w:sz w:val="24"/>
          <w:szCs w:val="24"/>
        </w:rPr>
        <w:t xml:space="preserve"> педагога</w:t>
      </w:r>
    </w:p>
    <w:p w:rsidR="002327C5" w:rsidRDefault="002327C5" w:rsidP="00DD21A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50D" w:rsidRPr="00C90BBA" w:rsidRDefault="00DD21A3" w:rsidP="00DD21A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B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уровень профессионализма педагогов и темы повышения квалификации и допо</w:t>
      </w:r>
      <w:r w:rsidRPr="00C90BB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C9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нительной профессиональной подготовки, можно сделать </w:t>
      </w:r>
      <w:r w:rsidRPr="00C9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="00E7343C" w:rsidRPr="00C9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C9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D21A3" w:rsidRPr="00C90BBA" w:rsidRDefault="00DD21A3" w:rsidP="008A782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90BBA">
        <w:rPr>
          <w:rFonts w:ascii="Times New Roman" w:hAnsi="Times New Roman"/>
          <w:sz w:val="24"/>
          <w:szCs w:val="24"/>
        </w:rPr>
        <w:t xml:space="preserve">педагоги ДОУ обладают достаточной профессиональной подготовкой для успешного осуществления воспитательно-образовательного процесса в соответствии с ФГОС </w:t>
      </w:r>
      <w:proofErr w:type="gramStart"/>
      <w:r w:rsidRPr="00C90BBA">
        <w:rPr>
          <w:rFonts w:ascii="Times New Roman" w:hAnsi="Times New Roman"/>
          <w:sz w:val="24"/>
          <w:szCs w:val="24"/>
        </w:rPr>
        <w:t>ДО</w:t>
      </w:r>
      <w:proofErr w:type="gramEnd"/>
      <w:r w:rsidR="00BF1200">
        <w:rPr>
          <w:rFonts w:ascii="Times New Roman" w:hAnsi="Times New Roman"/>
          <w:sz w:val="24"/>
          <w:szCs w:val="24"/>
        </w:rPr>
        <w:t>;</w:t>
      </w:r>
    </w:p>
    <w:p w:rsidR="00E7343C" w:rsidRPr="00C90BBA" w:rsidRDefault="00197DA6" w:rsidP="008A782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90BBA">
        <w:rPr>
          <w:rFonts w:ascii="Times New Roman" w:hAnsi="Times New Roman"/>
          <w:sz w:val="24"/>
          <w:szCs w:val="24"/>
        </w:rPr>
        <w:t>русскоязычные педагоги</w:t>
      </w:r>
      <w:r w:rsidR="00E7343C" w:rsidRPr="00C90BBA">
        <w:rPr>
          <w:rFonts w:ascii="Times New Roman" w:hAnsi="Times New Roman"/>
          <w:sz w:val="24"/>
          <w:szCs w:val="24"/>
        </w:rPr>
        <w:t xml:space="preserve"> ДОУ, </w:t>
      </w:r>
      <w:r w:rsidR="00F16FF4" w:rsidRPr="00C90BBA">
        <w:rPr>
          <w:rFonts w:ascii="Times New Roman" w:hAnsi="Times New Roman"/>
          <w:sz w:val="24"/>
          <w:szCs w:val="24"/>
        </w:rPr>
        <w:t>прош</w:t>
      </w:r>
      <w:r w:rsidR="00E7343C" w:rsidRPr="00C90BBA">
        <w:rPr>
          <w:rFonts w:ascii="Times New Roman" w:hAnsi="Times New Roman"/>
          <w:sz w:val="24"/>
          <w:szCs w:val="24"/>
        </w:rPr>
        <w:t>едш</w:t>
      </w:r>
      <w:r w:rsidR="00F16FF4" w:rsidRPr="00C90BBA">
        <w:rPr>
          <w:rFonts w:ascii="Times New Roman" w:hAnsi="Times New Roman"/>
          <w:sz w:val="24"/>
          <w:szCs w:val="24"/>
        </w:rPr>
        <w:t>и</w:t>
      </w:r>
      <w:r w:rsidR="00E7343C" w:rsidRPr="00C90BBA">
        <w:rPr>
          <w:rFonts w:ascii="Times New Roman" w:hAnsi="Times New Roman"/>
          <w:sz w:val="24"/>
          <w:szCs w:val="24"/>
        </w:rPr>
        <w:t xml:space="preserve">е </w:t>
      </w:r>
      <w:r w:rsidR="00F16FF4" w:rsidRPr="00C90BBA">
        <w:rPr>
          <w:rFonts w:ascii="Times New Roman" w:hAnsi="Times New Roman"/>
          <w:sz w:val="24"/>
          <w:szCs w:val="24"/>
        </w:rPr>
        <w:t xml:space="preserve"> обучение татарскому языку</w:t>
      </w:r>
      <w:r w:rsidR="00E7343C" w:rsidRPr="00C90BBA">
        <w:rPr>
          <w:rFonts w:ascii="Times New Roman" w:hAnsi="Times New Roman"/>
          <w:sz w:val="24"/>
          <w:szCs w:val="24"/>
        </w:rPr>
        <w:t>, владеют дост</w:t>
      </w:r>
      <w:r w:rsidR="00E7343C" w:rsidRPr="00C90BBA">
        <w:rPr>
          <w:rFonts w:ascii="Times New Roman" w:hAnsi="Times New Roman"/>
          <w:sz w:val="24"/>
          <w:szCs w:val="24"/>
        </w:rPr>
        <w:t>а</w:t>
      </w:r>
      <w:r w:rsidR="00E7343C" w:rsidRPr="00C90BBA">
        <w:rPr>
          <w:rFonts w:ascii="Times New Roman" w:hAnsi="Times New Roman"/>
          <w:sz w:val="24"/>
          <w:szCs w:val="24"/>
        </w:rPr>
        <w:t xml:space="preserve">точными знаниями языка </w:t>
      </w:r>
      <w:proofErr w:type="spellStart"/>
      <w:r w:rsidR="00E7343C" w:rsidRPr="00C90BBA">
        <w:rPr>
          <w:rFonts w:ascii="Times New Roman" w:hAnsi="Times New Roman"/>
          <w:sz w:val="24"/>
          <w:szCs w:val="24"/>
        </w:rPr>
        <w:t>дляорганизации</w:t>
      </w:r>
      <w:proofErr w:type="spellEnd"/>
      <w:r w:rsidR="00E7343C" w:rsidRPr="00C90BBA">
        <w:rPr>
          <w:rFonts w:ascii="Times New Roman" w:hAnsi="Times New Roman"/>
          <w:sz w:val="24"/>
          <w:szCs w:val="24"/>
        </w:rPr>
        <w:t xml:space="preserve"> в ДОУ обучения воспитанников татарскому языку в рамках УМК по обучению детей дошкольного возраста двум государственным языкам</w:t>
      </w:r>
      <w:r w:rsidR="000136BF">
        <w:rPr>
          <w:rFonts w:ascii="Times New Roman" w:hAnsi="Times New Roman"/>
          <w:sz w:val="24"/>
          <w:szCs w:val="24"/>
        </w:rPr>
        <w:t>;</w:t>
      </w:r>
    </w:p>
    <w:p w:rsidR="000136BF" w:rsidRDefault="00E7343C" w:rsidP="000136B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90BBA">
        <w:rPr>
          <w:rFonts w:ascii="Times New Roman" w:hAnsi="Times New Roman"/>
          <w:sz w:val="24"/>
          <w:szCs w:val="24"/>
        </w:rPr>
        <w:t>педагоги ДОУ используют в своей работе инновационные методики и технологии, что делает образовательно-воспитательный процесс ДОУ более информационно-насыщенным, увлекательным для воспитанников,  отвечающим ФГОС</w:t>
      </w:r>
      <w:r w:rsidR="000136BF">
        <w:rPr>
          <w:rFonts w:ascii="Times New Roman" w:hAnsi="Times New Roman"/>
          <w:sz w:val="24"/>
          <w:szCs w:val="24"/>
        </w:rPr>
        <w:t>ДО.</w:t>
      </w:r>
    </w:p>
    <w:p w:rsidR="000136BF" w:rsidRDefault="000136BF" w:rsidP="000136B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0136BF">
        <w:rPr>
          <w:rFonts w:ascii="Times New Roman" w:hAnsi="Times New Roman"/>
          <w:b/>
          <w:sz w:val="24"/>
          <w:szCs w:val="24"/>
        </w:rPr>
        <w:t>Рекомендации:</w:t>
      </w:r>
    </w:p>
    <w:p w:rsidR="000136BF" w:rsidRDefault="000136BF" w:rsidP="000136BF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136BF">
        <w:rPr>
          <w:rFonts w:ascii="Times New Roman" w:hAnsi="Times New Roman"/>
          <w:sz w:val="24"/>
          <w:szCs w:val="24"/>
        </w:rPr>
        <w:t xml:space="preserve">Педагогам ДОУ </w:t>
      </w:r>
      <w:r>
        <w:rPr>
          <w:rFonts w:ascii="Times New Roman" w:hAnsi="Times New Roman"/>
          <w:sz w:val="24"/>
          <w:szCs w:val="24"/>
        </w:rPr>
        <w:t>шире использовать в своей работе знания, полученные по дополнител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ным программам профессиональной подготовки;</w:t>
      </w:r>
    </w:p>
    <w:p w:rsidR="000136BF" w:rsidRDefault="000136BF" w:rsidP="000136BF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над своим профессиональным уровнем в рамках самообразования;</w:t>
      </w:r>
    </w:p>
    <w:p w:rsidR="00007C24" w:rsidRPr="007C0D73" w:rsidRDefault="000136BF" w:rsidP="006E6B3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в своей работе передовой опыт других педагогов, адаптируя его к реал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ным условиям своего ДОУ.</w:t>
      </w:r>
    </w:p>
    <w:p w:rsidR="00007C24" w:rsidRDefault="00007C24" w:rsidP="006E6B3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404F5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педагогов ДОУ в </w:t>
      </w:r>
      <w:r w:rsidR="007F6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педагогических и общественных мероприятиях на уровне ДОУ, КМО, </w:t>
      </w: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</w:t>
      </w:r>
      <w:r w:rsidR="007F6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район</w:t>
      </w:r>
      <w:r w:rsidR="007F6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республи</w:t>
      </w:r>
      <w:r w:rsidR="007F6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</w:t>
      </w:r>
    </w:p>
    <w:p w:rsidR="006E6B32" w:rsidRPr="006E6B32" w:rsidRDefault="006E6B32" w:rsidP="006E6B3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1254"/>
        <w:gridCol w:w="2835"/>
        <w:gridCol w:w="3402"/>
        <w:gridCol w:w="2092"/>
      </w:tblGrid>
      <w:tr w:rsidR="000539D7" w:rsidRPr="00AB26AA" w:rsidTr="000539D7">
        <w:trPr>
          <w:trHeight w:val="537"/>
        </w:trPr>
        <w:tc>
          <w:tcPr>
            <w:tcW w:w="555" w:type="dxa"/>
            <w:shd w:val="clear" w:color="auto" w:fill="auto"/>
          </w:tcPr>
          <w:p w:rsidR="006C5B56" w:rsidRDefault="006C5B56" w:rsidP="00AB26A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AB26AA" w:rsidRDefault="006E6B32" w:rsidP="00AB26A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54" w:type="dxa"/>
            <w:shd w:val="clear" w:color="auto" w:fill="auto"/>
          </w:tcPr>
          <w:p w:rsidR="006C5B56" w:rsidRDefault="006C5B56" w:rsidP="00AB26A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AB26AA" w:rsidRDefault="006E6B32" w:rsidP="00AB26A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shd w:val="clear" w:color="auto" w:fill="auto"/>
          </w:tcPr>
          <w:p w:rsidR="006C5B56" w:rsidRDefault="006C5B56" w:rsidP="00AB26A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AB26AA" w:rsidRDefault="006E6B32" w:rsidP="00AB26A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2" w:type="dxa"/>
            <w:shd w:val="clear" w:color="auto" w:fill="auto"/>
          </w:tcPr>
          <w:p w:rsidR="006C5B56" w:rsidRDefault="006C5B56" w:rsidP="00AB26A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AB26AA" w:rsidRDefault="006E6B32" w:rsidP="00AB26A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92" w:type="dxa"/>
            <w:shd w:val="clear" w:color="auto" w:fill="auto"/>
          </w:tcPr>
          <w:p w:rsidR="006C5B56" w:rsidRDefault="006C5B56" w:rsidP="00AB26A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AB26AA" w:rsidRDefault="006E6B32" w:rsidP="00AB26A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0539D7" w:rsidRPr="00AB26AA" w:rsidTr="000539D7">
        <w:trPr>
          <w:trHeight w:val="894"/>
        </w:trPr>
        <w:tc>
          <w:tcPr>
            <w:tcW w:w="555" w:type="dxa"/>
            <w:shd w:val="clear" w:color="auto" w:fill="auto"/>
          </w:tcPr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  <w:p w:rsidR="00AB26AA" w:rsidRPr="000539D7" w:rsidRDefault="00AB26AA" w:rsidP="00053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AB26AA" w:rsidRPr="00AB26AA" w:rsidRDefault="00AB26AA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6AA" w:rsidRPr="00AB26AA" w:rsidRDefault="00AB26AA" w:rsidP="00AB2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AB26AA" w:rsidRPr="000539D7" w:rsidRDefault="00AB26AA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где живет</w:t>
            </w:r>
          </w:p>
        </w:tc>
        <w:tc>
          <w:tcPr>
            <w:tcW w:w="3402" w:type="dxa"/>
            <w:shd w:val="clear" w:color="auto" w:fill="auto"/>
          </w:tcPr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младшей группе. Открытое мероприятие на уровне КМО</w:t>
            </w:r>
          </w:p>
        </w:tc>
        <w:tc>
          <w:tcPr>
            <w:tcW w:w="2092" w:type="dxa"/>
            <w:shd w:val="clear" w:color="auto" w:fill="auto"/>
          </w:tcPr>
          <w:p w:rsidR="00AB26AA" w:rsidRDefault="00AB26AA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</w:t>
            </w:r>
            <w:r w:rsidR="00843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 младшей группы  Осипова Н.П.</w:t>
            </w:r>
          </w:p>
          <w:p w:rsidR="002327C5" w:rsidRPr="000539D7" w:rsidRDefault="002327C5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9D7" w:rsidRPr="00AB26AA" w:rsidTr="007C0D73">
        <w:trPr>
          <w:trHeight w:val="924"/>
        </w:trPr>
        <w:tc>
          <w:tcPr>
            <w:tcW w:w="555" w:type="dxa"/>
            <w:shd w:val="clear" w:color="auto" w:fill="auto"/>
          </w:tcPr>
          <w:p w:rsidR="00AB26AA" w:rsidRPr="00AB26AA" w:rsidRDefault="000539D7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54" w:type="dxa"/>
            <w:shd w:val="clear" w:color="auto" w:fill="auto"/>
          </w:tcPr>
          <w:p w:rsidR="00AB26AA" w:rsidRPr="00AB26AA" w:rsidRDefault="000539D7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AB26AA" w:rsidRPr="00AB26AA" w:rsidRDefault="000539D7" w:rsidP="00053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картотек методического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</w:p>
        </w:tc>
        <w:tc>
          <w:tcPr>
            <w:tcW w:w="3402" w:type="dxa"/>
            <w:shd w:val="clear" w:color="auto" w:fill="auto"/>
          </w:tcPr>
          <w:p w:rsidR="00AB26AA" w:rsidRPr="00AB26AA" w:rsidRDefault="000539D7" w:rsidP="000539D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для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гогов ДОУ</w:t>
            </w:r>
          </w:p>
        </w:tc>
        <w:tc>
          <w:tcPr>
            <w:tcW w:w="2092" w:type="dxa"/>
            <w:shd w:val="clear" w:color="auto" w:fill="auto"/>
          </w:tcPr>
          <w:p w:rsidR="00AB26AA" w:rsidRDefault="000539D7" w:rsidP="000539D7">
            <w:pPr>
              <w:pStyle w:val="msonormalbullet1gif"/>
              <w:tabs>
                <w:tab w:val="left" w:pos="0"/>
              </w:tabs>
              <w:spacing w:before="0" w:beforeAutospacing="0" w:after="0" w:afterAutospacing="0"/>
              <w:ind w:right="-1"/>
              <w:contextualSpacing/>
              <w:jc w:val="both"/>
            </w:pPr>
            <w:r>
              <w:t>Воспитатель старшей группы Наговицына Е.В.</w:t>
            </w:r>
          </w:p>
          <w:p w:rsidR="002327C5" w:rsidRPr="00AB26AA" w:rsidRDefault="002327C5" w:rsidP="000539D7">
            <w:pPr>
              <w:pStyle w:val="msonormalbullet1gif"/>
              <w:tabs>
                <w:tab w:val="left" w:pos="0"/>
              </w:tabs>
              <w:spacing w:before="0" w:beforeAutospacing="0" w:after="0" w:afterAutospacing="0"/>
              <w:ind w:right="-1"/>
              <w:contextualSpacing/>
              <w:jc w:val="both"/>
            </w:pPr>
          </w:p>
        </w:tc>
      </w:tr>
      <w:tr w:rsidR="000539D7" w:rsidRPr="00AB26AA" w:rsidTr="000539D7">
        <w:trPr>
          <w:trHeight w:val="1148"/>
        </w:trPr>
        <w:tc>
          <w:tcPr>
            <w:tcW w:w="555" w:type="dxa"/>
            <w:shd w:val="clear" w:color="auto" w:fill="auto"/>
          </w:tcPr>
          <w:p w:rsidR="00AB26AA" w:rsidRPr="00AB26AA" w:rsidRDefault="000539D7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54" w:type="dxa"/>
            <w:shd w:val="clear" w:color="auto" w:fill="auto"/>
          </w:tcPr>
          <w:p w:rsidR="00AB26AA" w:rsidRPr="00AB26AA" w:rsidRDefault="000539D7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AB26AA" w:rsidRPr="00AB26AA" w:rsidRDefault="000539D7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3402" w:type="dxa"/>
            <w:shd w:val="clear" w:color="auto" w:fill="auto"/>
          </w:tcPr>
          <w:p w:rsidR="00AB26AA" w:rsidRDefault="000539D7" w:rsidP="000539D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старшей разновозрастной группе. Коллективный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педагогами ДОУ </w:t>
            </w:r>
          </w:p>
          <w:p w:rsidR="002327C5" w:rsidRPr="00AB26AA" w:rsidRDefault="002327C5" w:rsidP="000539D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AB26AA" w:rsidRPr="00AB26AA" w:rsidRDefault="000539D7" w:rsidP="000539D7">
            <w:pPr>
              <w:pStyle w:val="msonormalbullet1gif"/>
              <w:tabs>
                <w:tab w:val="left" w:pos="0"/>
              </w:tabs>
              <w:spacing w:before="0" w:beforeAutospacing="0" w:after="0" w:afterAutospacing="0"/>
              <w:ind w:right="-1"/>
              <w:contextualSpacing/>
              <w:jc w:val="both"/>
            </w:pPr>
            <w:r>
              <w:t>Воспитатель старшей группы Наговицына Е.В.</w:t>
            </w:r>
          </w:p>
        </w:tc>
      </w:tr>
      <w:tr w:rsidR="000539D7" w:rsidRPr="00AB26AA" w:rsidTr="000539D7">
        <w:trPr>
          <w:trHeight w:val="1188"/>
        </w:trPr>
        <w:tc>
          <w:tcPr>
            <w:tcW w:w="555" w:type="dxa"/>
            <w:shd w:val="clear" w:color="auto" w:fill="auto"/>
          </w:tcPr>
          <w:p w:rsidR="00AB26AA" w:rsidRPr="00AB26AA" w:rsidRDefault="000539D7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54" w:type="dxa"/>
            <w:shd w:val="clear" w:color="auto" w:fill="auto"/>
          </w:tcPr>
          <w:p w:rsidR="000539D7" w:rsidRDefault="000539D7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B26AA" w:rsidRPr="00AB26AA" w:rsidRDefault="00AB26AA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539D7" w:rsidRDefault="000539D7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снежным покрыв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  <w:p w:rsidR="00AB26AA" w:rsidRPr="00AB26AA" w:rsidRDefault="00AB26AA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539D7" w:rsidRDefault="000539D7" w:rsidP="000539D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экскурсия по экологической тропе</w:t>
            </w:r>
          </w:p>
          <w:p w:rsidR="00AB26AA" w:rsidRDefault="000539D7" w:rsidP="000539D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открытого 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приятия педагогами ДОУ</w:t>
            </w:r>
          </w:p>
          <w:p w:rsidR="002327C5" w:rsidRPr="00AB26AA" w:rsidRDefault="002327C5" w:rsidP="000539D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AB26AA" w:rsidRPr="00AB26AA" w:rsidRDefault="000539D7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младшей </w:t>
            </w:r>
            <w:r w:rsidR="00843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 Осипова Н.П.</w:t>
            </w:r>
          </w:p>
        </w:tc>
      </w:tr>
      <w:tr w:rsidR="000539D7" w:rsidRPr="00AB26AA" w:rsidTr="000539D7">
        <w:trPr>
          <w:trHeight w:val="1337"/>
        </w:trPr>
        <w:tc>
          <w:tcPr>
            <w:tcW w:w="555" w:type="dxa"/>
            <w:shd w:val="clear" w:color="auto" w:fill="auto"/>
          </w:tcPr>
          <w:p w:rsidR="000539D7" w:rsidRDefault="000539D7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AB26AA" w:rsidRPr="00AB26AA" w:rsidRDefault="00AB26AA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539D7" w:rsidRDefault="000539D7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B26AA" w:rsidRPr="00AB26AA" w:rsidRDefault="00AB26AA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539D7" w:rsidRDefault="000539D7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AB26AA" w:rsidRPr="00AB26AA" w:rsidRDefault="00AB26AA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539D7" w:rsidRDefault="000539D7" w:rsidP="000539D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с детьми подгруппы второго младшего возраста.</w:t>
            </w:r>
          </w:p>
          <w:p w:rsidR="00AB26AA" w:rsidRDefault="000539D7" w:rsidP="000539D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открытого 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приятия педагогами ДОУ</w:t>
            </w:r>
          </w:p>
          <w:p w:rsidR="002327C5" w:rsidRPr="00AB26AA" w:rsidRDefault="002327C5" w:rsidP="000539D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0539D7" w:rsidRDefault="000539D7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r w:rsidR="00843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питатель младшей группы Осипова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0539D7" w:rsidRDefault="000539D7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6AA" w:rsidRPr="00AB26AA" w:rsidRDefault="00AB26AA" w:rsidP="000539D7">
            <w:pPr>
              <w:pStyle w:val="msonormalbullet1gif"/>
              <w:tabs>
                <w:tab w:val="left" w:pos="0"/>
              </w:tabs>
              <w:spacing w:before="0" w:beforeAutospacing="0" w:after="0" w:afterAutospacing="0"/>
              <w:ind w:right="-1"/>
              <w:contextualSpacing/>
              <w:jc w:val="both"/>
            </w:pPr>
          </w:p>
        </w:tc>
      </w:tr>
      <w:tr w:rsidR="000539D7" w:rsidRPr="00AB26AA" w:rsidTr="000539D7">
        <w:trPr>
          <w:trHeight w:val="1372"/>
        </w:trPr>
        <w:tc>
          <w:tcPr>
            <w:tcW w:w="555" w:type="dxa"/>
            <w:shd w:val="clear" w:color="auto" w:fill="auto"/>
          </w:tcPr>
          <w:p w:rsidR="000539D7" w:rsidRDefault="000539D7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539D7" w:rsidRDefault="000539D7" w:rsidP="000539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539D7" w:rsidRDefault="000539D7" w:rsidP="000539D7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день</w:t>
            </w: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AB26AA" w:rsidRDefault="000539D7" w:rsidP="00AB26AA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дении праздничных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тий. Участие педагогов и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питанников ДОУ в праздни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концерте в СДК.</w:t>
            </w:r>
          </w:p>
          <w:p w:rsidR="002327C5" w:rsidRPr="000539D7" w:rsidRDefault="002327C5" w:rsidP="00AB26AA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0539D7" w:rsidRDefault="000539D7" w:rsidP="000539D7">
            <w:pPr>
              <w:pStyle w:val="msonormalbullet1gif"/>
              <w:tabs>
                <w:tab w:val="left" w:pos="0"/>
              </w:tabs>
              <w:spacing w:before="0" w:beforeAutospacing="0" w:after="0" w:afterAutospacing="0"/>
              <w:ind w:right="-1"/>
              <w:contextualSpacing/>
              <w:jc w:val="both"/>
            </w:pPr>
            <w:r>
              <w:t>Воспитатель и воспитанники ст. группы ДОУ</w:t>
            </w: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9D7" w:rsidRPr="00AB26AA" w:rsidTr="000539D7">
        <w:trPr>
          <w:trHeight w:val="20"/>
        </w:trPr>
        <w:tc>
          <w:tcPr>
            <w:tcW w:w="555" w:type="dxa"/>
            <w:shd w:val="clear" w:color="auto" w:fill="auto"/>
          </w:tcPr>
          <w:p w:rsidR="00CD6CB9" w:rsidRDefault="00CD6CB9" w:rsidP="00CD6CB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CD6CB9" w:rsidRDefault="00CD6CB9" w:rsidP="00CD6CB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CD6CB9" w:rsidRDefault="00CD6CB9" w:rsidP="00CD6CB9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- наш дом</w:t>
            </w:r>
          </w:p>
          <w:p w:rsidR="002327C5" w:rsidRPr="000539D7" w:rsidRDefault="00CD6CB9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 по экологическому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танию для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0D73">
              <w:rPr>
                <w:rFonts w:ascii="Times New Roman" w:hAnsi="Times New Roman" w:cs="Times New Roman"/>
                <w:sz w:val="24"/>
                <w:szCs w:val="24"/>
              </w:rPr>
              <w:t>товтельной</w:t>
            </w:r>
            <w:proofErr w:type="spellEnd"/>
            <w:r w:rsidR="007C0D73">
              <w:rPr>
                <w:rFonts w:ascii="Times New Roman" w:hAnsi="Times New Roman" w:cs="Times New Roman"/>
                <w:sz w:val="24"/>
                <w:szCs w:val="24"/>
              </w:rPr>
              <w:t xml:space="preserve"> к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сопровождением</w:t>
            </w:r>
          </w:p>
        </w:tc>
        <w:tc>
          <w:tcPr>
            <w:tcW w:w="3402" w:type="dxa"/>
            <w:shd w:val="clear" w:color="auto" w:fill="auto"/>
          </w:tcPr>
          <w:p w:rsidR="00AB26AA" w:rsidRPr="000539D7" w:rsidRDefault="00CD6CB9" w:rsidP="00AB26AA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дистанционном Всероссийском творческом конкурсе  педагогов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Номинация: "Сценарии праздников и мероприятий в детском саду, школе, семье» (Диплом победи</w:t>
            </w:r>
            <w:r w:rsidR="000539D7">
              <w:rPr>
                <w:rFonts w:ascii="Times New Roman" w:hAnsi="Times New Roman" w:cs="Times New Roman"/>
                <w:sz w:val="24"/>
                <w:szCs w:val="24"/>
              </w:rPr>
              <w:t>теля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  <w:r w:rsidR="00053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  <w:shd w:val="clear" w:color="auto" w:fill="auto"/>
          </w:tcPr>
          <w:p w:rsidR="00CD6CB9" w:rsidRDefault="006D6231" w:rsidP="00CD6CB9">
            <w:pPr>
              <w:pStyle w:val="msonormalbullet1gif"/>
              <w:tabs>
                <w:tab w:val="left" w:pos="0"/>
              </w:tabs>
              <w:spacing w:before="0" w:beforeAutospacing="0" w:after="0" w:afterAutospacing="0"/>
              <w:ind w:right="-1"/>
              <w:contextualSpacing/>
              <w:jc w:val="both"/>
            </w:pPr>
            <w:r>
              <w:t xml:space="preserve">Воспитатель </w:t>
            </w:r>
            <w:r w:rsidR="00CD6CB9">
              <w:t>Н</w:t>
            </w:r>
            <w:r w:rsidR="00CD6CB9">
              <w:t>а</w:t>
            </w:r>
            <w:r w:rsidR="00CD6CB9">
              <w:t>говицына Е.В.</w:t>
            </w:r>
          </w:p>
          <w:p w:rsidR="00CD6CB9" w:rsidRDefault="00CD6CB9" w:rsidP="00CD6CB9">
            <w:pPr>
              <w:tabs>
                <w:tab w:val="left" w:pos="0"/>
              </w:tabs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9D7" w:rsidRPr="00AB26AA" w:rsidTr="006C5B56">
        <w:trPr>
          <w:trHeight w:val="2614"/>
        </w:trPr>
        <w:tc>
          <w:tcPr>
            <w:tcW w:w="555" w:type="dxa"/>
            <w:shd w:val="clear" w:color="auto" w:fill="auto"/>
          </w:tcPr>
          <w:p w:rsidR="00CD6CB9" w:rsidRDefault="00CD6CB9" w:rsidP="00CD6C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6C5B56" w:rsidRDefault="006C5B56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B56" w:rsidRPr="006C5B56" w:rsidRDefault="006C5B56" w:rsidP="006C5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B56" w:rsidRPr="006C5B56" w:rsidRDefault="006C5B56" w:rsidP="006C5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6AA" w:rsidRPr="006C5B56" w:rsidRDefault="00AB26AA" w:rsidP="006C5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AB26AA" w:rsidRPr="00AB26AA" w:rsidRDefault="00CD6CB9" w:rsidP="006C5B5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AB26AA" w:rsidRPr="006C5B56" w:rsidRDefault="00CD6CB9" w:rsidP="006C5B56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патриотич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чувств и 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нального самосознания через ознакомление с народными праздниками. "Сабантуй - жемчужина национального духа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тарского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ультимедийная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зентация.</w:t>
            </w:r>
          </w:p>
        </w:tc>
        <w:tc>
          <w:tcPr>
            <w:tcW w:w="3402" w:type="dxa"/>
            <w:shd w:val="clear" w:color="auto" w:fill="auto"/>
          </w:tcPr>
          <w:p w:rsidR="00CD6CB9" w:rsidRDefault="00CD6CB9" w:rsidP="00CD6CB9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дистанционном Всероссийском творческом конкурсе  педагогов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Номинация: "Творч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работы и методические разработки педагогов" (Д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плом лауреата)</w:t>
            </w: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AB26AA" w:rsidRPr="00AB26AA" w:rsidRDefault="00CD6CB9" w:rsidP="006C5B56">
            <w:pPr>
              <w:pStyle w:val="msonormalbullet1gif"/>
              <w:tabs>
                <w:tab w:val="left" w:pos="0"/>
              </w:tabs>
              <w:spacing w:before="0" w:beforeAutospacing="0" w:after="0" w:afterAutospacing="0"/>
              <w:ind w:right="-1"/>
              <w:contextualSpacing/>
              <w:jc w:val="both"/>
            </w:pPr>
            <w:r>
              <w:t>Воспитатель старшей группы Наговицына Е.В.</w:t>
            </w:r>
          </w:p>
        </w:tc>
      </w:tr>
      <w:tr w:rsidR="000539D7" w:rsidRPr="00AB26AA" w:rsidTr="000539D7">
        <w:trPr>
          <w:trHeight w:val="20"/>
        </w:trPr>
        <w:tc>
          <w:tcPr>
            <w:tcW w:w="555" w:type="dxa"/>
            <w:shd w:val="clear" w:color="auto" w:fill="auto"/>
          </w:tcPr>
          <w:p w:rsidR="00CD6CB9" w:rsidRDefault="00CD6CB9" w:rsidP="00CD6C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CD6CB9" w:rsidRDefault="00CD6CB9" w:rsidP="00CD6C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CD6CB9" w:rsidRDefault="00CD6CB9" w:rsidP="00CD6CB9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каждом рисунке - Солнце</w:t>
            </w: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CD6CB9" w:rsidRDefault="00CD6CB9" w:rsidP="00CD6CB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художес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венная деятельность детей. </w:t>
            </w:r>
          </w:p>
          <w:p w:rsidR="00F2776B" w:rsidRPr="00AB26AA" w:rsidRDefault="00CD6CB9" w:rsidP="006C5B5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мероприятие на уровне педагогического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лектива ДОУ</w:t>
            </w:r>
          </w:p>
        </w:tc>
        <w:tc>
          <w:tcPr>
            <w:tcW w:w="2092" w:type="dxa"/>
            <w:shd w:val="clear" w:color="auto" w:fill="auto"/>
          </w:tcPr>
          <w:p w:rsidR="00CD6CB9" w:rsidRDefault="00CD6CB9" w:rsidP="00CD6CB9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r w:rsidR="00843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питатель младшей группы Осипова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CD6CB9" w:rsidRDefault="00CD6CB9" w:rsidP="00CD6CB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9D7" w:rsidRPr="00AB26AA" w:rsidTr="000539D7">
        <w:trPr>
          <w:trHeight w:val="20"/>
        </w:trPr>
        <w:tc>
          <w:tcPr>
            <w:tcW w:w="555" w:type="dxa"/>
            <w:shd w:val="clear" w:color="auto" w:fill="auto"/>
          </w:tcPr>
          <w:p w:rsidR="00CD6CB9" w:rsidRDefault="00CD6CB9" w:rsidP="00CD6C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CD6CB9" w:rsidRDefault="00CD6CB9" w:rsidP="00CD6C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CD6CB9" w:rsidRDefault="007C0D73" w:rsidP="00CD6C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="00CD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</w:t>
            </w: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2776B" w:rsidRPr="006C5B56" w:rsidRDefault="00CD6CB9" w:rsidP="00AB26AA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дении праздничных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тий. Участие педагогов и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питанников в торжественном митинге у Обелиска павшим героям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Лубяны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:rsidR="00CD6CB9" w:rsidRDefault="00CD6CB9" w:rsidP="00CD6CB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и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питанники ДОУ</w:t>
            </w: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9D7" w:rsidRPr="00AB26AA" w:rsidTr="000539D7">
        <w:trPr>
          <w:trHeight w:val="20"/>
        </w:trPr>
        <w:tc>
          <w:tcPr>
            <w:tcW w:w="555" w:type="dxa"/>
            <w:shd w:val="clear" w:color="auto" w:fill="auto"/>
          </w:tcPr>
          <w:p w:rsidR="00AB26AA" w:rsidRPr="00AB26AA" w:rsidRDefault="00AB26AA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54" w:type="dxa"/>
            <w:shd w:val="clear" w:color="auto" w:fill="auto"/>
          </w:tcPr>
          <w:p w:rsidR="00AB26AA" w:rsidRPr="00AB26AA" w:rsidRDefault="00CD6CB9" w:rsidP="00AB26A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auto"/>
          </w:tcPr>
          <w:p w:rsidR="00AB26AA" w:rsidRPr="00AB26AA" w:rsidRDefault="00CD6CB9" w:rsidP="00AB26AA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семинары для педагогов ДОУ</w:t>
            </w:r>
          </w:p>
        </w:tc>
        <w:tc>
          <w:tcPr>
            <w:tcW w:w="3402" w:type="dxa"/>
            <w:shd w:val="clear" w:color="auto" w:fill="auto"/>
          </w:tcPr>
          <w:p w:rsidR="00CD6CB9" w:rsidRDefault="00CD6CB9" w:rsidP="00CD6CB9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семинаров</w:t>
            </w:r>
          </w:p>
          <w:p w:rsidR="00AB26AA" w:rsidRPr="00AB26AA" w:rsidRDefault="00AB26AA" w:rsidP="00AB26AA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CD6CB9" w:rsidRDefault="00CD6CB9" w:rsidP="00CD6CB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F2776B" w:rsidRPr="00AB26AA" w:rsidRDefault="00843181" w:rsidP="00CD6CB9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</w:t>
            </w:r>
            <w:r w:rsidR="00CD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</w:tr>
    </w:tbl>
    <w:p w:rsidR="006E6B32" w:rsidRDefault="006E6B32" w:rsidP="0054666C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223" w:rsidRDefault="003A2D5A" w:rsidP="006E6B3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3A2D5A" w:rsidRDefault="003A2D5A" w:rsidP="003A2D5A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A2D5A">
        <w:rPr>
          <w:rFonts w:ascii="Times New Roman" w:hAnsi="Times New Roman"/>
          <w:sz w:val="24"/>
          <w:szCs w:val="24"/>
        </w:rPr>
        <w:t>Педагоги ДОУ не достаточн</w:t>
      </w:r>
      <w:r>
        <w:rPr>
          <w:rFonts w:ascii="Times New Roman" w:hAnsi="Times New Roman"/>
          <w:sz w:val="24"/>
          <w:szCs w:val="24"/>
        </w:rPr>
        <w:t>о активно принимают участие в</w:t>
      </w:r>
      <w:r w:rsidRPr="003A2D5A">
        <w:rPr>
          <w:rFonts w:ascii="Times New Roman" w:hAnsi="Times New Roman"/>
          <w:sz w:val="24"/>
          <w:szCs w:val="24"/>
        </w:rPr>
        <w:t xml:space="preserve"> районных конкурс</w:t>
      </w:r>
      <w:r>
        <w:rPr>
          <w:rFonts w:ascii="Times New Roman" w:hAnsi="Times New Roman"/>
          <w:sz w:val="24"/>
          <w:szCs w:val="24"/>
        </w:rPr>
        <w:t>ах</w:t>
      </w:r>
      <w:r w:rsidRPr="003A2D5A">
        <w:rPr>
          <w:rFonts w:ascii="Times New Roman" w:hAnsi="Times New Roman"/>
          <w:sz w:val="24"/>
          <w:szCs w:val="24"/>
        </w:rPr>
        <w:t xml:space="preserve"> для п</w:t>
      </w:r>
      <w:r w:rsidRPr="003A2D5A">
        <w:rPr>
          <w:rFonts w:ascii="Times New Roman" w:hAnsi="Times New Roman"/>
          <w:sz w:val="24"/>
          <w:szCs w:val="24"/>
        </w:rPr>
        <w:t>е</w:t>
      </w:r>
      <w:r w:rsidRPr="003A2D5A">
        <w:rPr>
          <w:rFonts w:ascii="Times New Roman" w:hAnsi="Times New Roman"/>
          <w:sz w:val="24"/>
          <w:szCs w:val="24"/>
        </w:rPr>
        <w:t>даго</w:t>
      </w:r>
      <w:r>
        <w:rPr>
          <w:rFonts w:ascii="Times New Roman" w:hAnsi="Times New Roman"/>
          <w:sz w:val="24"/>
          <w:szCs w:val="24"/>
        </w:rPr>
        <w:t>гов и воспитанников ДОУ;</w:t>
      </w:r>
    </w:p>
    <w:p w:rsidR="003A2D5A" w:rsidRDefault="003A2D5A" w:rsidP="003A2D5A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причине отдаленности от районного центра и проблем с транспортом педагогам не всегда удается принять участие в работе районных семинаров;</w:t>
      </w:r>
    </w:p>
    <w:p w:rsidR="003A2D5A" w:rsidRDefault="003A2D5A" w:rsidP="003A2D5A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достаточно активны педагоги в проведении на базе ДОУ открытых мероприятий для педагогов КМО.</w:t>
      </w:r>
    </w:p>
    <w:p w:rsidR="003A2D5A" w:rsidRDefault="003A2D5A" w:rsidP="003A2D5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3A2D5A">
        <w:rPr>
          <w:rFonts w:ascii="Times New Roman" w:hAnsi="Times New Roman"/>
          <w:b/>
          <w:sz w:val="24"/>
          <w:szCs w:val="24"/>
        </w:rPr>
        <w:t>Рекомендации:</w:t>
      </w:r>
    </w:p>
    <w:p w:rsidR="002D4869" w:rsidRDefault="002D4869" w:rsidP="003A2D5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2D4869">
        <w:rPr>
          <w:rFonts w:ascii="Times New Roman" w:hAnsi="Times New Roman"/>
          <w:sz w:val="24"/>
          <w:szCs w:val="24"/>
        </w:rPr>
        <w:t>Принимать активное участие в районных конкурсах</w:t>
      </w:r>
      <w:r>
        <w:rPr>
          <w:rFonts w:ascii="Times New Roman" w:hAnsi="Times New Roman"/>
          <w:sz w:val="24"/>
          <w:szCs w:val="24"/>
        </w:rPr>
        <w:t xml:space="preserve"> для детей и педагогов ДОУ;</w:t>
      </w:r>
    </w:p>
    <w:p w:rsidR="002D4869" w:rsidRDefault="002D4869" w:rsidP="003A2D5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учебного года каждому педагогу  принимать участие не менее чем  в трех ра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онных семинарах;</w:t>
      </w:r>
    </w:p>
    <w:p w:rsidR="003A2D5A" w:rsidRPr="002D4869" w:rsidRDefault="002D4869" w:rsidP="003A2D5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Каждому педагогу ДОУ в течение учебного года проводить не менее одного открытого мероприятия для педагогов КМО.</w:t>
      </w:r>
    </w:p>
    <w:p w:rsidR="003A2D5A" w:rsidRPr="003A2D5A" w:rsidRDefault="003A2D5A" w:rsidP="006E6B3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numPr>
          <w:ilvl w:val="1"/>
          <w:numId w:val="4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 системы взаимодействия ДОУ с родителями воспитанников и другими о</w:t>
      </w: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ганизациями</w:t>
      </w:r>
    </w:p>
    <w:p w:rsidR="006E6B32" w:rsidRPr="006E6B32" w:rsidRDefault="006E6B32" w:rsidP="006E6B3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родителями воспитанников </w:t>
      </w:r>
      <w:r w:rsidR="00F27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учебного года </w:t>
      </w:r>
      <w:r w:rsidRPr="006E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осуществлялась согласно планам работы с родителями, разработанным воспитателями ДОУ, а так же по плану работы родител</w:t>
      </w:r>
      <w:r w:rsidRPr="006E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6E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ского комитета.</w:t>
      </w:r>
    </w:p>
    <w:p w:rsidR="00007C24" w:rsidRDefault="006E6B32" w:rsidP="00A201F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В начале и в конце учебного года проводилось анкетирование родителей по теме: «Д</w:t>
      </w:r>
      <w:r w:rsidRPr="006E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6E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вольны ли вы работой детского сада». В анкетировании участвовало</w:t>
      </w:r>
      <w:r w:rsidR="002D4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в сентябре -</w:t>
      </w:r>
      <w:r w:rsidR="00CD37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D4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родителей, в мае – 12. </w:t>
      </w:r>
    </w:p>
    <w:p w:rsidR="00007C24" w:rsidRPr="00A201F0" w:rsidRDefault="00007C24" w:rsidP="00A201F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2776B" w:rsidRPr="003B7D06" w:rsidRDefault="00F2776B" w:rsidP="007C0D73">
      <w:pPr>
        <w:pStyle w:val="ae"/>
        <w:rPr>
          <w:rFonts w:eastAsia="Times New Roman"/>
          <w:b/>
          <w:sz w:val="24"/>
          <w:szCs w:val="24"/>
          <w:lang w:eastAsia="ru-RU"/>
        </w:rPr>
      </w:pPr>
      <w:r w:rsidRPr="003B7D06">
        <w:rPr>
          <w:rFonts w:eastAsia="Times New Roman"/>
          <w:b/>
          <w:sz w:val="24"/>
          <w:szCs w:val="24"/>
          <w:lang w:eastAsia="ru-RU"/>
        </w:rPr>
        <w:t>Выводы:</w:t>
      </w:r>
    </w:p>
    <w:p w:rsidR="00F2776B" w:rsidRPr="00F2776B" w:rsidRDefault="00F2776B" w:rsidP="00F2776B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анкетирования показали, что в основном родители довольны работой ДОУ, основными пожеланиями родителей являются:</w:t>
      </w:r>
    </w:p>
    <w:p w:rsidR="00F2776B" w:rsidRPr="00F2776B" w:rsidRDefault="00F2776B" w:rsidP="00F2776B">
      <w:pPr>
        <w:widowControl w:val="0"/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ascii="Times New Roman" w:hAnsi="Times New Roman"/>
          <w:bCs/>
          <w:sz w:val="24"/>
          <w:szCs w:val="24"/>
        </w:rPr>
      </w:pPr>
      <w:r w:rsidRPr="00F2776B">
        <w:rPr>
          <w:rFonts w:ascii="Times New Roman" w:hAnsi="Times New Roman"/>
          <w:bCs/>
          <w:sz w:val="24"/>
          <w:szCs w:val="24"/>
        </w:rPr>
        <w:t xml:space="preserve"> -</w:t>
      </w:r>
      <w:r>
        <w:rPr>
          <w:rFonts w:ascii="Times New Roman" w:hAnsi="Times New Roman"/>
          <w:bCs/>
          <w:sz w:val="24"/>
          <w:szCs w:val="24"/>
        </w:rPr>
        <w:t xml:space="preserve"> обновление</w:t>
      </w:r>
      <w:r w:rsidRPr="00F2776B">
        <w:rPr>
          <w:rFonts w:ascii="Times New Roman" w:hAnsi="Times New Roman"/>
          <w:bCs/>
          <w:sz w:val="24"/>
          <w:szCs w:val="24"/>
        </w:rPr>
        <w:t xml:space="preserve"> развивающей среды в групповых помещениях и на участках</w:t>
      </w:r>
      <w:r w:rsidR="005332E9">
        <w:rPr>
          <w:rFonts w:ascii="Times New Roman" w:hAnsi="Times New Roman"/>
          <w:bCs/>
          <w:sz w:val="24"/>
          <w:szCs w:val="24"/>
        </w:rPr>
        <w:t>;</w:t>
      </w:r>
    </w:p>
    <w:p w:rsidR="00F2776B" w:rsidRPr="00F2776B" w:rsidRDefault="00F2776B" w:rsidP="00F2776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776B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приобретение спортивного инвентаря</w:t>
      </w:r>
      <w:r w:rsidR="005332E9">
        <w:rPr>
          <w:rFonts w:ascii="Times New Roman" w:hAnsi="Times New Roman"/>
          <w:bCs/>
          <w:sz w:val="24"/>
          <w:szCs w:val="24"/>
        </w:rPr>
        <w:t>.</w:t>
      </w:r>
    </w:p>
    <w:p w:rsidR="00F2776B" w:rsidRPr="005332E9" w:rsidRDefault="005332E9" w:rsidP="00F2776B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Так же а</w:t>
      </w:r>
      <w:r w:rsidR="009C6A70" w:rsidRPr="00F2776B">
        <w:rPr>
          <w:rFonts w:ascii="Times New Roman" w:hAnsi="Times New Roman"/>
          <w:bCs/>
          <w:sz w:val="24"/>
          <w:szCs w:val="24"/>
        </w:rPr>
        <w:t xml:space="preserve">нализ работы с родителями воспитанников показал, что не все родители готовы активно сотрудничать с коллективом ДОУ в направлении воспитательно-образовательной </w:t>
      </w:r>
      <w:proofErr w:type="spellStart"/>
      <w:r w:rsidR="009C6A70" w:rsidRPr="00F2776B">
        <w:rPr>
          <w:rFonts w:ascii="Times New Roman" w:hAnsi="Times New Roman"/>
          <w:bCs/>
          <w:sz w:val="24"/>
          <w:szCs w:val="24"/>
        </w:rPr>
        <w:t>работыс</w:t>
      </w:r>
      <w:proofErr w:type="spellEnd"/>
      <w:r w:rsidR="009C6A70" w:rsidRPr="00F2776B">
        <w:rPr>
          <w:rFonts w:ascii="Times New Roman" w:hAnsi="Times New Roman"/>
          <w:bCs/>
          <w:sz w:val="24"/>
          <w:szCs w:val="24"/>
        </w:rPr>
        <w:t xml:space="preserve"> детьми.</w:t>
      </w:r>
    </w:p>
    <w:p w:rsidR="005332E9" w:rsidRPr="005332E9" w:rsidRDefault="005332E9" w:rsidP="005332E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5332E9">
        <w:rPr>
          <w:rFonts w:ascii="Times New Roman" w:hAnsi="Times New Roman"/>
          <w:b/>
          <w:bCs/>
          <w:sz w:val="24"/>
          <w:szCs w:val="24"/>
        </w:rPr>
        <w:t>Рекомендации:</w:t>
      </w:r>
    </w:p>
    <w:p w:rsidR="005332E9" w:rsidRPr="00007C24" w:rsidRDefault="009C6A70" w:rsidP="00F2776B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F2776B">
        <w:rPr>
          <w:rFonts w:ascii="Times New Roman" w:hAnsi="Times New Roman"/>
          <w:bCs/>
          <w:sz w:val="24"/>
          <w:szCs w:val="24"/>
        </w:rPr>
        <w:t xml:space="preserve">Педагогам ДОУ следует усилить работу с родителями в плане вовлечения их в </w:t>
      </w:r>
      <w:r w:rsidRPr="00007C24">
        <w:rPr>
          <w:rFonts w:ascii="Times New Roman" w:hAnsi="Times New Roman"/>
          <w:bCs/>
          <w:sz w:val="24"/>
          <w:szCs w:val="24"/>
        </w:rPr>
        <w:t>воспит</w:t>
      </w:r>
      <w:r w:rsidRPr="00007C24">
        <w:rPr>
          <w:rFonts w:ascii="Times New Roman" w:hAnsi="Times New Roman"/>
          <w:bCs/>
          <w:sz w:val="24"/>
          <w:szCs w:val="24"/>
        </w:rPr>
        <w:t>а</w:t>
      </w:r>
      <w:r w:rsidRPr="00007C24">
        <w:rPr>
          <w:rFonts w:ascii="Times New Roman" w:hAnsi="Times New Roman"/>
          <w:bCs/>
          <w:sz w:val="24"/>
          <w:szCs w:val="24"/>
        </w:rPr>
        <w:t>тельно-образовательный процесс, разъяснить им необходимость сотрудничества родит</w:t>
      </w:r>
      <w:r w:rsidRPr="00007C24">
        <w:rPr>
          <w:rFonts w:ascii="Times New Roman" w:hAnsi="Times New Roman"/>
          <w:bCs/>
          <w:sz w:val="24"/>
          <w:szCs w:val="24"/>
        </w:rPr>
        <w:t>е</w:t>
      </w:r>
      <w:r w:rsidRPr="00007C24">
        <w:rPr>
          <w:rFonts w:ascii="Times New Roman" w:hAnsi="Times New Roman"/>
          <w:bCs/>
          <w:sz w:val="24"/>
          <w:szCs w:val="24"/>
        </w:rPr>
        <w:t xml:space="preserve">лей и педагогов для </w:t>
      </w:r>
      <w:r w:rsidR="008D1813" w:rsidRPr="00007C24">
        <w:rPr>
          <w:rFonts w:ascii="Times New Roman" w:hAnsi="Times New Roman"/>
          <w:bCs/>
          <w:sz w:val="24"/>
          <w:szCs w:val="24"/>
        </w:rPr>
        <w:t>повышения результативности освоения детьми требований Пр</w:t>
      </w:r>
      <w:r w:rsidR="008D1813" w:rsidRPr="00007C24">
        <w:rPr>
          <w:rFonts w:ascii="Times New Roman" w:hAnsi="Times New Roman"/>
          <w:bCs/>
          <w:sz w:val="24"/>
          <w:szCs w:val="24"/>
        </w:rPr>
        <w:t>о</w:t>
      </w:r>
      <w:r w:rsidR="008D1813" w:rsidRPr="00007C24">
        <w:rPr>
          <w:rFonts w:ascii="Times New Roman" w:hAnsi="Times New Roman"/>
          <w:bCs/>
          <w:sz w:val="24"/>
          <w:szCs w:val="24"/>
        </w:rPr>
        <w:t>граммы воспитани</w:t>
      </w:r>
      <w:r w:rsidR="005332E9" w:rsidRPr="00007C24">
        <w:rPr>
          <w:rFonts w:ascii="Times New Roman" w:hAnsi="Times New Roman"/>
          <w:bCs/>
          <w:sz w:val="24"/>
          <w:szCs w:val="24"/>
        </w:rPr>
        <w:t>я и обучения, реализуемой в ДОУ;</w:t>
      </w:r>
    </w:p>
    <w:p w:rsidR="005332E9" w:rsidRPr="00007C24" w:rsidRDefault="005332E9" w:rsidP="00F2776B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007C24">
        <w:rPr>
          <w:rFonts w:ascii="Times New Roman" w:hAnsi="Times New Roman"/>
          <w:bCs/>
          <w:sz w:val="24"/>
          <w:szCs w:val="24"/>
        </w:rPr>
        <w:t>Педагогам ДОУ привести развивающую среду групповых помещений и игровых учас</w:t>
      </w:r>
      <w:r w:rsidRPr="00007C24">
        <w:rPr>
          <w:rFonts w:ascii="Times New Roman" w:hAnsi="Times New Roman"/>
          <w:bCs/>
          <w:sz w:val="24"/>
          <w:szCs w:val="24"/>
        </w:rPr>
        <w:t>т</w:t>
      </w:r>
      <w:r w:rsidRPr="00007C24">
        <w:rPr>
          <w:rFonts w:ascii="Times New Roman" w:hAnsi="Times New Roman"/>
          <w:bCs/>
          <w:sz w:val="24"/>
          <w:szCs w:val="24"/>
        </w:rPr>
        <w:t xml:space="preserve">ков в соответствие с ФГОС </w:t>
      </w:r>
      <w:proofErr w:type="gramStart"/>
      <w:r w:rsidRPr="00007C24">
        <w:rPr>
          <w:rFonts w:ascii="Times New Roman" w:hAnsi="Times New Roman"/>
          <w:bCs/>
          <w:sz w:val="24"/>
          <w:szCs w:val="24"/>
        </w:rPr>
        <w:t>ДО</w:t>
      </w:r>
      <w:proofErr w:type="gramEnd"/>
      <w:r w:rsidRPr="00007C24">
        <w:rPr>
          <w:rFonts w:ascii="Times New Roman" w:hAnsi="Times New Roman"/>
          <w:bCs/>
          <w:sz w:val="24"/>
          <w:szCs w:val="24"/>
        </w:rPr>
        <w:t>;</w:t>
      </w:r>
    </w:p>
    <w:p w:rsidR="00155D28" w:rsidRPr="00007C24" w:rsidRDefault="005332E9" w:rsidP="006E6B32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007C24">
        <w:rPr>
          <w:rFonts w:ascii="Times New Roman" w:hAnsi="Times New Roman"/>
          <w:bCs/>
          <w:sz w:val="24"/>
          <w:szCs w:val="24"/>
        </w:rPr>
        <w:t>По мере возможности приобрести спортивный инвентарь.</w:t>
      </w:r>
    </w:p>
    <w:p w:rsidR="00A201F0" w:rsidRPr="00007C24" w:rsidRDefault="00A201F0" w:rsidP="006E6B3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235BA6" w:rsidP="003B7D06">
      <w:pPr>
        <w:pStyle w:val="ac"/>
        <w:shd w:val="clear" w:color="auto" w:fill="FFFFFF"/>
        <w:spacing w:before="0" w:beforeAutospacing="0" w:after="240" w:afterAutospacing="0" w:line="312" w:lineRule="atLeast"/>
        <w:ind w:firstLine="567"/>
        <w:jc w:val="both"/>
        <w:textAlignment w:val="baseline"/>
        <w:rPr>
          <w:color w:val="373737"/>
        </w:rPr>
      </w:pPr>
      <w:r w:rsidRPr="00007C24">
        <w:rPr>
          <w:rStyle w:val="apple-converted-space"/>
          <w:color w:val="373737"/>
        </w:rPr>
        <w:t> </w:t>
      </w:r>
      <w:proofErr w:type="gramStart"/>
      <w:r w:rsidRPr="00007C24">
        <w:rPr>
          <w:color w:val="373737"/>
        </w:rPr>
        <w:t xml:space="preserve">Годовой  план работы МБДОУ «Детский сад № 4 села </w:t>
      </w:r>
      <w:proofErr w:type="spellStart"/>
      <w:r w:rsidRPr="00007C24">
        <w:rPr>
          <w:color w:val="373737"/>
        </w:rPr>
        <w:t>Лубяны</w:t>
      </w:r>
      <w:proofErr w:type="spellEnd"/>
      <w:r w:rsidRPr="00007C24">
        <w:rPr>
          <w:color w:val="373737"/>
        </w:rPr>
        <w:t>» Кукморского муниц</w:t>
      </w:r>
      <w:r w:rsidRPr="00007C24">
        <w:rPr>
          <w:color w:val="373737"/>
        </w:rPr>
        <w:t>и</w:t>
      </w:r>
      <w:r w:rsidRPr="00007C24">
        <w:rPr>
          <w:color w:val="373737"/>
        </w:rPr>
        <w:t>пального района Республики Татарстан составлен в соответствии с Федеральным законом  «Об образовании в Российской Федерации» (от 29.12.2012 года   № 273-ФЗ), в соответствии с Фед</w:t>
      </w:r>
      <w:r w:rsidRPr="00007C24">
        <w:rPr>
          <w:color w:val="373737"/>
        </w:rPr>
        <w:t>е</w:t>
      </w:r>
      <w:r w:rsidRPr="00007C24">
        <w:rPr>
          <w:color w:val="373737"/>
        </w:rPr>
        <w:t>ральным государственным образовательным стандартом дошкольного образования (приказ Министерства образования и науки РФ от 17 октября 3013 г. №1155),  санитарно-эпидемиологическими требованиями к устройству, содержанию и организации режима работы ДОУ</w:t>
      </w:r>
      <w:proofErr w:type="gramEnd"/>
      <w:r w:rsidRPr="00007C24">
        <w:rPr>
          <w:color w:val="373737"/>
        </w:rPr>
        <w:t>(С</w:t>
      </w:r>
      <w:r w:rsidR="00843181">
        <w:rPr>
          <w:color w:val="373737"/>
        </w:rPr>
        <w:t>анПиН</w:t>
      </w:r>
      <w:proofErr w:type="gramStart"/>
      <w:r w:rsidR="00843181">
        <w:rPr>
          <w:color w:val="373737"/>
        </w:rPr>
        <w:t>2</w:t>
      </w:r>
      <w:proofErr w:type="gramEnd"/>
      <w:r w:rsidR="00843181">
        <w:rPr>
          <w:color w:val="373737"/>
        </w:rPr>
        <w:t>.4.1.3</w:t>
      </w:r>
      <w:r w:rsidR="003B7D06">
        <w:rPr>
          <w:color w:val="373737"/>
        </w:rPr>
        <w:t>049-13)</w:t>
      </w:r>
    </w:p>
    <w:p w:rsidR="00235BA6" w:rsidRPr="00007C24" w:rsidRDefault="00843181" w:rsidP="003B7D06">
      <w:pPr>
        <w:pStyle w:val="ac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color w:val="373737"/>
        </w:rPr>
      </w:pPr>
      <w:r>
        <w:rPr>
          <w:color w:val="373737"/>
        </w:rPr>
        <w:t xml:space="preserve">С </w:t>
      </w:r>
      <w:r w:rsidR="00AE61B3">
        <w:rPr>
          <w:color w:val="373737"/>
        </w:rPr>
        <w:t>января</w:t>
      </w:r>
      <w:r w:rsidR="00235BA6" w:rsidRPr="00007C24">
        <w:rPr>
          <w:color w:val="373737"/>
        </w:rPr>
        <w:t xml:space="preserve"> 201</w:t>
      </w:r>
      <w:r w:rsidR="00AE61B3">
        <w:rPr>
          <w:color w:val="373737"/>
        </w:rPr>
        <w:t xml:space="preserve">8 мы </w:t>
      </w:r>
      <w:r w:rsidR="003B7D06">
        <w:rPr>
          <w:color w:val="373737"/>
        </w:rPr>
        <w:t xml:space="preserve"> реализует </w:t>
      </w:r>
      <w:r w:rsidR="00AE61B3">
        <w:rPr>
          <w:b/>
          <w:color w:val="373737"/>
        </w:rPr>
        <w:t xml:space="preserve">ОСНОВНУЮ </w:t>
      </w:r>
      <w:r w:rsidRPr="00843181">
        <w:rPr>
          <w:b/>
          <w:color w:val="373737"/>
        </w:rPr>
        <w:t>ОБЩЕОБРАЗОВАТЕЛЬНУЮ   ПРОГРАММУ</w:t>
      </w:r>
      <w:r>
        <w:rPr>
          <w:color w:val="373737"/>
        </w:rPr>
        <w:t xml:space="preserve">  муниципального бюджетного дошкольного образовательного учреждения </w:t>
      </w:r>
      <w:r w:rsidRPr="00007C24">
        <w:rPr>
          <w:color w:val="373737"/>
        </w:rPr>
        <w:t xml:space="preserve">«Детский сад № 4 села </w:t>
      </w:r>
      <w:proofErr w:type="spellStart"/>
      <w:r w:rsidRPr="00007C24">
        <w:rPr>
          <w:color w:val="373737"/>
        </w:rPr>
        <w:t>Лубяны</w:t>
      </w:r>
      <w:proofErr w:type="spellEnd"/>
      <w:proofErr w:type="gramStart"/>
      <w:r w:rsidRPr="00007C24">
        <w:rPr>
          <w:color w:val="373737"/>
        </w:rPr>
        <w:t>»К</w:t>
      </w:r>
      <w:proofErr w:type="gramEnd"/>
      <w:r w:rsidRPr="00007C24">
        <w:rPr>
          <w:color w:val="373737"/>
        </w:rPr>
        <w:t xml:space="preserve">укморского </w:t>
      </w:r>
      <w:proofErr w:type="spellStart"/>
      <w:r w:rsidRPr="00007C24">
        <w:rPr>
          <w:color w:val="373737"/>
        </w:rPr>
        <w:t>муниципальногорайона</w:t>
      </w:r>
      <w:proofErr w:type="spellEnd"/>
      <w:r w:rsidRPr="00007C24">
        <w:rPr>
          <w:color w:val="373737"/>
        </w:rPr>
        <w:t xml:space="preserve"> Республи</w:t>
      </w:r>
      <w:r>
        <w:rPr>
          <w:color w:val="373737"/>
        </w:rPr>
        <w:t>ки Татарстан.</w:t>
      </w:r>
    </w:p>
    <w:p w:rsidR="00235BA6" w:rsidRDefault="00235BA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7C24" w:rsidRDefault="00007C24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7C24" w:rsidRDefault="00007C24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7C24" w:rsidRDefault="00007C24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D06" w:rsidRDefault="003B7D06" w:rsidP="00235BA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7BD6" w:rsidRDefault="00F0624D" w:rsidP="00C57BD6">
      <w:pPr>
        <w:widowControl w:val="0"/>
        <w:autoSpaceDE w:val="0"/>
        <w:autoSpaceDN w:val="0"/>
        <w:adjustRightInd w:val="0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57B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C57BD6"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</w:t>
      </w:r>
      <w:r w:rsidR="003F5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</w:t>
      </w:r>
      <w:r w:rsidR="00C57BD6"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ВОСПИТАТЕЛЬНО-ОБРАЗОВАТЕЛЬНОЙ РАБОТЫ</w:t>
      </w:r>
    </w:p>
    <w:p w:rsidR="003F5A09" w:rsidRDefault="00235A9E" w:rsidP="003F5A09">
      <w:pPr>
        <w:widowControl w:val="0"/>
        <w:autoSpaceDE w:val="0"/>
        <w:autoSpaceDN w:val="0"/>
        <w:adjustRightInd w:val="0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ДЕТСКОГО САДА НА  </w:t>
      </w:r>
      <w:r w:rsidR="00AE6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2019 -2020</w:t>
      </w:r>
      <w:r w:rsidR="00C57BD6"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УЧЕБНЫЙ ГОД</w:t>
      </w:r>
    </w:p>
    <w:p w:rsidR="003F5A09" w:rsidRPr="003F5A09" w:rsidRDefault="003F5A09" w:rsidP="003F5A09">
      <w:pPr>
        <w:widowControl w:val="0"/>
        <w:autoSpaceDE w:val="0"/>
        <w:autoSpaceDN w:val="0"/>
        <w:adjustRightInd w:val="0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A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3F5A09" w:rsidRPr="003F5A09" w:rsidRDefault="003F5A09" w:rsidP="003F5A09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F5A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На основании выводов и результатов  анализа деятельности учреждения за прошлый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учебный </w:t>
      </w:r>
      <w:r w:rsidRPr="003F5A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год определены </w:t>
      </w:r>
      <w:r w:rsidR="00007C2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</w:t>
      </w:r>
      <w:r w:rsidR="00AE61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ели и задачи учреждения на 2019– 2020</w:t>
      </w:r>
      <w:bookmarkStart w:id="0" w:name="_GoBack"/>
      <w:bookmarkEnd w:id="0"/>
      <w:r w:rsidRPr="003F5A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учебный год:</w:t>
      </w:r>
    </w:p>
    <w:p w:rsidR="003F5A09" w:rsidRPr="00235A9E" w:rsidRDefault="00F0624D" w:rsidP="00235A9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F5A09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Цели</w:t>
      </w:r>
      <w:r w:rsidR="003F5A09" w:rsidRPr="003F5A09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:</w:t>
      </w:r>
    </w:p>
    <w:p w:rsidR="003F5A09" w:rsidRDefault="003F5A09" w:rsidP="003F5A09">
      <w:pPr>
        <w:pStyle w:val="a5"/>
        <w:numPr>
          <w:ilvl w:val="0"/>
          <w:numId w:val="32"/>
        </w:num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373737"/>
          <w:sz w:val="24"/>
          <w:szCs w:val="24"/>
        </w:rPr>
      </w:pPr>
      <w:r w:rsidRPr="003F5A09">
        <w:rPr>
          <w:rFonts w:ascii="Times New Roman" w:hAnsi="Times New Roman"/>
          <w:color w:val="373737"/>
          <w:sz w:val="24"/>
          <w:szCs w:val="24"/>
        </w:rPr>
        <w:t>создание благоприятных условий для полноценного проживан</w:t>
      </w:r>
      <w:r>
        <w:rPr>
          <w:rFonts w:ascii="Times New Roman" w:hAnsi="Times New Roman"/>
          <w:color w:val="373737"/>
          <w:sz w:val="24"/>
          <w:szCs w:val="24"/>
        </w:rPr>
        <w:t>ия ребенком дошкольного детства;</w:t>
      </w:r>
    </w:p>
    <w:p w:rsidR="003F5A09" w:rsidRDefault="003F5A09" w:rsidP="003F5A09">
      <w:pPr>
        <w:pStyle w:val="a5"/>
        <w:numPr>
          <w:ilvl w:val="0"/>
          <w:numId w:val="32"/>
        </w:num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373737"/>
          <w:sz w:val="24"/>
          <w:szCs w:val="24"/>
        </w:rPr>
      </w:pPr>
      <w:r>
        <w:rPr>
          <w:rFonts w:ascii="Times New Roman" w:hAnsi="Times New Roman"/>
          <w:color w:val="373737"/>
          <w:sz w:val="24"/>
          <w:szCs w:val="24"/>
        </w:rPr>
        <w:t xml:space="preserve"> формирование</w:t>
      </w:r>
      <w:r w:rsidRPr="003F5A09">
        <w:rPr>
          <w:rFonts w:ascii="Times New Roman" w:hAnsi="Times New Roman"/>
          <w:color w:val="373737"/>
          <w:sz w:val="24"/>
          <w:szCs w:val="24"/>
        </w:rPr>
        <w:t xml:space="preserve"> основ базовой культуры лич</w:t>
      </w:r>
      <w:r>
        <w:rPr>
          <w:rFonts w:ascii="Times New Roman" w:hAnsi="Times New Roman"/>
          <w:color w:val="373737"/>
          <w:sz w:val="24"/>
          <w:szCs w:val="24"/>
        </w:rPr>
        <w:t>ности;</w:t>
      </w:r>
      <w:r w:rsidRPr="003F5A09">
        <w:rPr>
          <w:rFonts w:ascii="Times New Roman" w:hAnsi="Times New Roman"/>
          <w:color w:val="373737"/>
          <w:sz w:val="24"/>
          <w:szCs w:val="24"/>
        </w:rPr>
        <w:t> </w:t>
      </w:r>
    </w:p>
    <w:p w:rsidR="003F5A09" w:rsidRDefault="003F5A09" w:rsidP="003F5A09">
      <w:pPr>
        <w:pStyle w:val="a5"/>
        <w:numPr>
          <w:ilvl w:val="0"/>
          <w:numId w:val="32"/>
        </w:num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373737"/>
          <w:sz w:val="24"/>
          <w:szCs w:val="24"/>
        </w:rPr>
      </w:pPr>
      <w:r w:rsidRPr="003F5A09">
        <w:rPr>
          <w:rFonts w:ascii="Times New Roman" w:hAnsi="Times New Roman"/>
          <w:color w:val="373737"/>
          <w:sz w:val="24"/>
          <w:szCs w:val="24"/>
        </w:rPr>
        <w:t xml:space="preserve"> всестороннее развитие психических и физических качеств в соответствии с возрастн</w:t>
      </w:r>
      <w:r w:rsidRPr="003F5A09">
        <w:rPr>
          <w:rFonts w:ascii="Times New Roman" w:hAnsi="Times New Roman"/>
          <w:color w:val="373737"/>
          <w:sz w:val="24"/>
          <w:szCs w:val="24"/>
        </w:rPr>
        <w:t>ы</w:t>
      </w:r>
      <w:r w:rsidRPr="003F5A09">
        <w:rPr>
          <w:rFonts w:ascii="Times New Roman" w:hAnsi="Times New Roman"/>
          <w:color w:val="373737"/>
          <w:sz w:val="24"/>
          <w:szCs w:val="24"/>
        </w:rPr>
        <w:t>ми и индивидуальными особенно</w:t>
      </w:r>
      <w:r>
        <w:rPr>
          <w:rFonts w:ascii="Times New Roman" w:hAnsi="Times New Roman"/>
          <w:color w:val="373737"/>
          <w:sz w:val="24"/>
          <w:szCs w:val="24"/>
        </w:rPr>
        <w:t>стями;</w:t>
      </w:r>
    </w:p>
    <w:p w:rsidR="003F5A09" w:rsidRDefault="003F5A09" w:rsidP="003F5A09">
      <w:pPr>
        <w:pStyle w:val="a5"/>
        <w:numPr>
          <w:ilvl w:val="0"/>
          <w:numId w:val="32"/>
        </w:num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373737"/>
          <w:sz w:val="24"/>
          <w:szCs w:val="24"/>
        </w:rPr>
      </w:pPr>
      <w:r w:rsidRPr="003F5A09">
        <w:rPr>
          <w:rFonts w:ascii="Times New Roman" w:hAnsi="Times New Roman"/>
          <w:color w:val="373737"/>
          <w:sz w:val="24"/>
          <w:szCs w:val="24"/>
        </w:rPr>
        <w:t xml:space="preserve"> подготовка ребенка к жизни в современном обществе.</w:t>
      </w:r>
    </w:p>
    <w:p w:rsidR="003F5A09" w:rsidRPr="003F5A09" w:rsidRDefault="003F5A09" w:rsidP="003F5A09">
      <w:pPr>
        <w:shd w:val="clear" w:color="auto" w:fill="FFFFFF"/>
        <w:spacing w:after="0" w:line="312" w:lineRule="atLeast"/>
        <w:ind w:left="360"/>
        <w:textAlignment w:val="baseline"/>
        <w:rPr>
          <w:rFonts w:ascii="Times New Roman" w:hAnsi="Times New Roman"/>
          <w:color w:val="373737"/>
          <w:sz w:val="24"/>
          <w:szCs w:val="24"/>
        </w:rPr>
      </w:pPr>
    </w:p>
    <w:p w:rsidR="003F5A09" w:rsidRPr="00235A9E" w:rsidRDefault="00F0624D" w:rsidP="00235A9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F5A09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Основные задачи</w:t>
      </w:r>
      <w:r w:rsidR="003F5A09" w:rsidRPr="003F5A09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:</w:t>
      </w:r>
    </w:p>
    <w:p w:rsidR="00FF09CF" w:rsidRPr="00FF09CF" w:rsidRDefault="00FF09CF" w:rsidP="00F0624D">
      <w:pPr>
        <w:pStyle w:val="a5"/>
        <w:numPr>
          <w:ilvl w:val="0"/>
          <w:numId w:val="33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FF09C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Формирование</w:t>
      </w:r>
      <w:r w:rsidR="00F0624D">
        <w:rPr>
          <w:rFonts w:ascii="Times New Roman" w:hAnsi="Times New Roman"/>
          <w:sz w:val="24"/>
          <w:szCs w:val="24"/>
          <w:shd w:val="clear" w:color="auto" w:fill="FFFFFF"/>
        </w:rPr>
        <w:t>у</w:t>
      </w:r>
      <w:proofErr w:type="spellEnd"/>
      <w:r w:rsidR="00F0624D">
        <w:rPr>
          <w:rFonts w:ascii="Times New Roman" w:hAnsi="Times New Roman"/>
          <w:sz w:val="24"/>
          <w:szCs w:val="24"/>
          <w:shd w:val="clear" w:color="auto" w:fill="FFFFFF"/>
        </w:rPr>
        <w:t xml:space="preserve"> детей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осознанного отношения</w:t>
      </w:r>
      <w:r w:rsidRPr="00FF09CF">
        <w:rPr>
          <w:rFonts w:ascii="Times New Roman" w:hAnsi="Times New Roman"/>
          <w:sz w:val="24"/>
          <w:szCs w:val="24"/>
          <w:shd w:val="clear" w:color="auto" w:fill="FFFFFF"/>
        </w:rPr>
        <w:t xml:space="preserve"> к своему здоровью (</w:t>
      </w:r>
      <w:r w:rsidR="00F0624D">
        <w:rPr>
          <w:rFonts w:ascii="Times New Roman" w:hAnsi="Times New Roman"/>
          <w:sz w:val="24"/>
          <w:szCs w:val="24"/>
          <w:shd w:val="clear" w:color="auto" w:fill="FFFFFF"/>
        </w:rPr>
        <w:t xml:space="preserve">воспитывать </w:t>
      </w:r>
      <w:r w:rsidRPr="00FF09CF">
        <w:rPr>
          <w:rFonts w:ascii="Times New Roman" w:hAnsi="Times New Roman"/>
          <w:sz w:val="24"/>
          <w:szCs w:val="24"/>
          <w:shd w:val="clear" w:color="auto" w:fill="FFFFFF"/>
        </w:rPr>
        <w:t>бере</w:t>
      </w:r>
      <w:r w:rsidRPr="00FF09CF">
        <w:rPr>
          <w:rFonts w:ascii="Times New Roman" w:hAnsi="Times New Roman"/>
          <w:sz w:val="24"/>
          <w:szCs w:val="24"/>
          <w:shd w:val="clear" w:color="auto" w:fill="FFFFFF"/>
        </w:rPr>
        <w:t>ж</w:t>
      </w:r>
      <w:r w:rsidRPr="00FF09CF">
        <w:rPr>
          <w:rFonts w:ascii="Times New Roman" w:hAnsi="Times New Roman"/>
          <w:sz w:val="24"/>
          <w:szCs w:val="24"/>
          <w:shd w:val="clear" w:color="auto" w:fill="FFFFFF"/>
        </w:rPr>
        <w:t>ное отношение к своему организ</w:t>
      </w:r>
      <w:r w:rsidR="00F0624D">
        <w:rPr>
          <w:rFonts w:ascii="Times New Roman" w:hAnsi="Times New Roman"/>
          <w:sz w:val="24"/>
          <w:szCs w:val="24"/>
          <w:shd w:val="clear" w:color="auto" w:fill="FFFFFF"/>
        </w:rPr>
        <w:t>му, да</w:t>
      </w:r>
      <w:r w:rsidRPr="00FF09CF">
        <w:rPr>
          <w:rFonts w:ascii="Times New Roman" w:hAnsi="Times New Roman"/>
          <w:sz w:val="24"/>
          <w:szCs w:val="24"/>
          <w:shd w:val="clear" w:color="auto" w:fill="FFFFFF"/>
        </w:rPr>
        <w:t xml:space="preserve">ть представление о том, что вредно и </w:t>
      </w:r>
      <w:r w:rsidR="00F0624D">
        <w:rPr>
          <w:rFonts w:ascii="Times New Roman" w:hAnsi="Times New Roman"/>
          <w:sz w:val="24"/>
          <w:szCs w:val="24"/>
          <w:shd w:val="clear" w:color="auto" w:fill="FFFFFF"/>
        </w:rPr>
        <w:t>что полезно для здоровья)</w:t>
      </w:r>
      <w:r w:rsidR="00211CB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FF09CF">
        <w:rPr>
          <w:rFonts w:ascii="Times New Roman" w:hAnsi="Times New Roman"/>
          <w:sz w:val="24"/>
          <w:szCs w:val="24"/>
          <w:shd w:val="clear" w:color="auto" w:fill="FFFFFF"/>
        </w:rPr>
        <w:t xml:space="preserve"> как ведущей ценности</w:t>
      </w:r>
      <w:r w:rsidR="00211CB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FF09CF">
        <w:rPr>
          <w:rFonts w:ascii="Times New Roman" w:hAnsi="Times New Roman"/>
          <w:sz w:val="24"/>
          <w:szCs w:val="24"/>
          <w:shd w:val="clear" w:color="auto" w:fill="FFFFFF"/>
        </w:rPr>
        <w:t xml:space="preserve"> и мотивации к здоровому образу жизни</w:t>
      </w:r>
      <w:r w:rsidR="00F0624D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F03167" w:rsidRPr="00292557" w:rsidRDefault="00235A9E" w:rsidP="00292557">
      <w:pPr>
        <w:pStyle w:val="a5"/>
        <w:numPr>
          <w:ilvl w:val="0"/>
          <w:numId w:val="33"/>
        </w:numPr>
        <w:shd w:val="clear" w:color="auto" w:fill="FFFFFF"/>
        <w:spacing w:after="240" w:line="312" w:lineRule="atLeast"/>
        <w:jc w:val="both"/>
        <w:textAlignment w:val="baseline"/>
        <w:rPr>
          <w:rFonts w:ascii="Times New Roman" w:hAnsi="Times New Roman"/>
          <w:color w:val="373737"/>
          <w:sz w:val="24"/>
          <w:szCs w:val="24"/>
        </w:rPr>
      </w:pPr>
      <w:r>
        <w:rPr>
          <w:rFonts w:ascii="Times New Roman" w:hAnsi="Times New Roman"/>
          <w:color w:val="373737"/>
          <w:sz w:val="24"/>
          <w:szCs w:val="24"/>
        </w:rPr>
        <w:t xml:space="preserve">Формирование   у детей осознано – </w:t>
      </w:r>
      <w:r w:rsidR="00292557">
        <w:rPr>
          <w:rFonts w:ascii="Times New Roman" w:hAnsi="Times New Roman"/>
          <w:color w:val="373737"/>
          <w:sz w:val="24"/>
          <w:szCs w:val="24"/>
        </w:rPr>
        <w:t>правильного отношения к природе;</w:t>
      </w:r>
    </w:p>
    <w:p w:rsidR="00007C24" w:rsidRPr="00235A9E" w:rsidRDefault="00F0624D" w:rsidP="00007C24">
      <w:pPr>
        <w:pStyle w:val="a5"/>
        <w:numPr>
          <w:ilvl w:val="0"/>
          <w:numId w:val="33"/>
        </w:numPr>
        <w:shd w:val="clear" w:color="auto" w:fill="FFFFFF"/>
        <w:spacing w:after="240" w:line="31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Способствовать развитию игровой деятельности детей, как основы социального развития ребёнка в </w:t>
      </w:r>
      <w:r w:rsidR="00292557">
        <w:rPr>
          <w:rFonts w:ascii="Times New Roman" w:hAnsi="Times New Roman"/>
          <w:sz w:val="24"/>
          <w:szCs w:val="24"/>
          <w:shd w:val="clear" w:color="auto" w:fill="FFFFFF"/>
        </w:rPr>
        <w:t>ДОУ.</w:t>
      </w:r>
    </w:p>
    <w:p w:rsidR="00007C24" w:rsidRPr="00007C24" w:rsidRDefault="00007C24" w:rsidP="00007C24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E6B32" w:rsidRDefault="00C57BD6" w:rsidP="00C57BD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3. </w:t>
      </w:r>
      <w:r w:rsidR="006E6B32" w:rsidRPr="006E6B32">
        <w:rPr>
          <w:rFonts w:ascii="Times New Roman" w:eastAsia="Times New Roman" w:hAnsi="Times New Roman" w:cs="Times New Roman"/>
          <w:b/>
          <w:lang w:eastAsia="ru-RU"/>
        </w:rPr>
        <w:t>ПОВЫШЕНИЕ КВАЛИФИКАЦИИ И ПРОФЕССИОНАЛЬНОГО МАСТЕРСТВА</w:t>
      </w:r>
    </w:p>
    <w:p w:rsidR="006D6231" w:rsidRPr="006E6B32" w:rsidRDefault="006D6231" w:rsidP="00C57BD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6B32" w:rsidRPr="006E6B32" w:rsidRDefault="006E6B32" w:rsidP="006E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394"/>
        <w:gridCol w:w="1418"/>
        <w:gridCol w:w="1984"/>
        <w:gridCol w:w="1276"/>
      </w:tblGrid>
      <w:tr w:rsidR="006E6B32" w:rsidRPr="006E6B32" w:rsidTr="00235A9E">
        <w:tc>
          <w:tcPr>
            <w:tcW w:w="85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394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8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</w:t>
            </w:r>
          </w:p>
          <w:p w:rsidR="006E6B32" w:rsidRPr="006E6B32" w:rsidRDefault="00F0624D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  <w:proofErr w:type="gramEnd"/>
          </w:p>
        </w:tc>
      </w:tr>
      <w:tr w:rsidR="006E6B32" w:rsidRPr="006E6B32" w:rsidTr="00235A9E">
        <w:tc>
          <w:tcPr>
            <w:tcW w:w="851" w:type="dxa"/>
            <w:shd w:val="clear" w:color="auto" w:fill="auto"/>
          </w:tcPr>
          <w:p w:rsidR="006E6B32" w:rsidRPr="006E6B32" w:rsidRDefault="000E731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394" w:type="dxa"/>
            <w:shd w:val="clear" w:color="auto" w:fill="auto"/>
          </w:tcPr>
          <w:p w:rsidR="006E6B32" w:rsidRPr="006E6B32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Посещать </w:t>
            </w:r>
            <w:r w:rsidR="00F0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gramStart"/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овещания</w:t>
            </w:r>
            <w:proofErr w:type="spellEnd"/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конференции, открытые мероприя</w:t>
            </w:r>
            <w:r w:rsidR="00CE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 по графику УО</w:t>
            </w:r>
          </w:p>
        </w:tc>
        <w:tc>
          <w:tcPr>
            <w:tcW w:w="1418" w:type="dxa"/>
            <w:shd w:val="clear" w:color="auto" w:fill="auto"/>
          </w:tcPr>
          <w:p w:rsidR="006E6B32" w:rsidRPr="006E6B32" w:rsidRDefault="00F0624D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shd w:val="clear" w:color="auto" w:fill="auto"/>
          </w:tcPr>
          <w:p w:rsidR="006E6B32" w:rsidRPr="006E6B32" w:rsidRDefault="00F0624D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педагогам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сада</w:t>
            </w:r>
          </w:p>
        </w:tc>
        <w:tc>
          <w:tcPr>
            <w:tcW w:w="1276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235A9E">
        <w:tc>
          <w:tcPr>
            <w:tcW w:w="851" w:type="dxa"/>
            <w:shd w:val="clear" w:color="auto" w:fill="auto"/>
          </w:tcPr>
          <w:p w:rsidR="006E6B32" w:rsidRPr="006E6B32" w:rsidRDefault="000E731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394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активное участие в работе кустового методического объединения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6B32" w:rsidRPr="006E6B32" w:rsidRDefault="00F0624D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shd w:val="clear" w:color="auto" w:fill="auto"/>
          </w:tcPr>
          <w:p w:rsidR="006E6B32" w:rsidRPr="006E6B32" w:rsidRDefault="00F0624D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педагогам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сада</w:t>
            </w:r>
          </w:p>
        </w:tc>
        <w:tc>
          <w:tcPr>
            <w:tcW w:w="1276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235A9E">
        <w:tc>
          <w:tcPr>
            <w:tcW w:w="851" w:type="dxa"/>
            <w:shd w:val="clear" w:color="auto" w:fill="auto"/>
          </w:tcPr>
          <w:p w:rsidR="006E6B32" w:rsidRPr="006E6B32" w:rsidRDefault="000E731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394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 ориентироваться в требованиях ФГОС к структуре основной общеобр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зовательной программы дошкольного образования</w:t>
            </w:r>
          </w:p>
        </w:tc>
        <w:tc>
          <w:tcPr>
            <w:tcW w:w="1418" w:type="dxa"/>
            <w:shd w:val="clear" w:color="auto" w:fill="auto"/>
          </w:tcPr>
          <w:p w:rsidR="006E6B32" w:rsidRPr="006E6B32" w:rsidRDefault="00F0624D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остоянно </w:t>
            </w:r>
          </w:p>
        </w:tc>
        <w:tc>
          <w:tcPr>
            <w:tcW w:w="1984" w:type="dxa"/>
            <w:shd w:val="clear" w:color="auto" w:fill="auto"/>
          </w:tcPr>
          <w:p w:rsidR="006E6B32" w:rsidRPr="006E6B32" w:rsidRDefault="00F0624D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 педагогам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сада</w:t>
            </w:r>
          </w:p>
        </w:tc>
        <w:tc>
          <w:tcPr>
            <w:tcW w:w="1276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A9E" w:rsidRPr="006E6B32" w:rsidTr="00235A9E">
        <w:trPr>
          <w:trHeight w:val="566"/>
        </w:trPr>
        <w:tc>
          <w:tcPr>
            <w:tcW w:w="851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изучение татарского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6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A9E" w:rsidRPr="006E6B32" w:rsidTr="00235A9E">
        <w:trPr>
          <w:trHeight w:val="573"/>
        </w:trPr>
        <w:tc>
          <w:tcPr>
            <w:tcW w:w="851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подборки методических мат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риалов по следующим темам:</w:t>
            </w:r>
          </w:p>
        </w:tc>
        <w:tc>
          <w:tcPr>
            <w:tcW w:w="1418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A9E" w:rsidRPr="006E6B32" w:rsidTr="00235A9E">
        <w:trPr>
          <w:trHeight w:val="825"/>
        </w:trPr>
        <w:tc>
          <w:tcPr>
            <w:tcW w:w="851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  <w:p w:rsidR="00235A9E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образовательной деятел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 ДОУ в соответствии с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418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A9E" w:rsidRPr="006E6B32" w:rsidTr="00235A9E">
        <w:trPr>
          <w:trHeight w:val="1063"/>
        </w:trPr>
        <w:tc>
          <w:tcPr>
            <w:tcW w:w="851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 психическое  здоровье  дошкольника, привитие основ здоров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образа жизни.</w:t>
            </w:r>
          </w:p>
        </w:tc>
        <w:tc>
          <w:tcPr>
            <w:tcW w:w="1418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A9E" w:rsidRPr="006E6B32" w:rsidTr="00235A9E">
        <w:trPr>
          <w:trHeight w:val="860"/>
        </w:trPr>
        <w:tc>
          <w:tcPr>
            <w:tcW w:w="851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 экологической культуры у детей дошкольного возраста</w:t>
            </w:r>
          </w:p>
        </w:tc>
        <w:tc>
          <w:tcPr>
            <w:tcW w:w="1418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A9E" w:rsidRPr="006E6B32" w:rsidTr="00235A9E">
        <w:trPr>
          <w:trHeight w:val="1627"/>
        </w:trPr>
        <w:tc>
          <w:tcPr>
            <w:tcW w:w="851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39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методов и технологий в художественно-эстетическом воспитании детей дошк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льного возраста 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35A9E" w:rsidRPr="006E6B32" w:rsidRDefault="00235A9E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6B32" w:rsidRPr="006E6B32" w:rsidRDefault="006E6B32" w:rsidP="006E6B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34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3384" w:rsidRDefault="00CB3384" w:rsidP="00CB33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lang w:eastAsia="ru-RU"/>
        </w:rPr>
      </w:pPr>
    </w:p>
    <w:p w:rsidR="009E04C4" w:rsidRDefault="009E04C4" w:rsidP="006D62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07AD6" w:rsidRDefault="00E07AD6" w:rsidP="006D62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6B32" w:rsidRPr="006E6B32" w:rsidRDefault="00CB3384" w:rsidP="006D62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="006E6B32" w:rsidRPr="006E6B32">
        <w:rPr>
          <w:rFonts w:ascii="Times New Roman" w:eastAsia="Times New Roman" w:hAnsi="Times New Roman" w:cs="Times New Roman"/>
          <w:b/>
          <w:lang w:eastAsia="ru-RU"/>
        </w:rPr>
        <w:t>ОРГАНИЗАЦИОННО-ПЕДАГОГИЧЕСКАЯ РАБОТА</w:t>
      </w:r>
    </w:p>
    <w:p w:rsidR="006E6B32" w:rsidRPr="006E6B32" w:rsidRDefault="006E6B32" w:rsidP="006E6B32">
      <w:pPr>
        <w:contextualSpacing/>
        <w:rPr>
          <w:rFonts w:ascii="14" w:eastAsia="Times New Roman" w:hAnsi="14" w:cs="Times New Roman"/>
          <w:b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"/>
        <w:gridCol w:w="4272"/>
        <w:gridCol w:w="1481"/>
        <w:gridCol w:w="1878"/>
        <w:gridCol w:w="65"/>
        <w:gridCol w:w="1271"/>
      </w:tblGrid>
      <w:tr w:rsidR="006E6B32" w:rsidRPr="006E6B32" w:rsidTr="006E6B32">
        <w:tc>
          <w:tcPr>
            <w:tcW w:w="1063" w:type="dxa"/>
          </w:tcPr>
          <w:p w:rsidR="006E6B32" w:rsidRPr="006E6B32" w:rsidRDefault="006E6B32" w:rsidP="006E6B3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  <w:p w:rsidR="006E6B32" w:rsidRPr="006E6B32" w:rsidRDefault="006E6B32" w:rsidP="006E6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Ответствен-</w:t>
            </w:r>
          </w:p>
          <w:p w:rsidR="006E6B32" w:rsidRPr="006E6B32" w:rsidRDefault="006E6B32" w:rsidP="006E6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 </w:t>
            </w: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выпол-нении</w:t>
            </w:r>
            <w:proofErr w:type="spellEnd"/>
            <w:proofErr w:type="gramEnd"/>
          </w:p>
        </w:tc>
      </w:tr>
      <w:tr w:rsidR="006E6B32" w:rsidRPr="006E6B32" w:rsidTr="006E6B32">
        <w:trPr>
          <w:trHeight w:val="561"/>
        </w:trPr>
        <w:tc>
          <w:tcPr>
            <w:tcW w:w="1063" w:type="dxa"/>
          </w:tcPr>
          <w:p w:rsidR="002327C5" w:rsidRDefault="002327C5" w:rsidP="000E7315">
            <w:pPr>
              <w:spacing w:after="0" w:line="240" w:lineRule="auto"/>
              <w:contextualSpacing/>
              <w:rPr>
                <w:rFonts w:ascii="14" w:eastAsia="Times New Roman" w:hAnsi="14" w:cs="Times New Roman"/>
                <w:b/>
                <w:sz w:val="28"/>
                <w:szCs w:val="28"/>
                <w:lang w:eastAsia="ru-RU"/>
              </w:rPr>
            </w:pPr>
          </w:p>
          <w:p w:rsidR="006E6B32" w:rsidRPr="006E6B32" w:rsidRDefault="000E7315" w:rsidP="000E7315">
            <w:pPr>
              <w:spacing w:after="0" w:line="240" w:lineRule="auto"/>
              <w:contextualSpacing/>
              <w:rPr>
                <w:rFonts w:ascii="14" w:eastAsia="Times New Roman" w:hAnsi="14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14" w:eastAsia="Times New Roman" w:hAnsi="14" w:cs="Times New Roman"/>
                <w:b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8967" w:type="dxa"/>
            <w:gridSpan w:val="5"/>
            <w:shd w:val="clear" w:color="auto" w:fill="auto"/>
          </w:tcPr>
          <w:p w:rsidR="002327C5" w:rsidRDefault="002327C5" w:rsidP="006E6B32">
            <w:pPr>
              <w:ind w:left="720"/>
              <w:contextualSpacing/>
              <w:rPr>
                <w:rFonts w:ascii="14" w:eastAsia="Times New Roman" w:hAnsi="14" w:cs="Times New Roman"/>
                <w:b/>
                <w:sz w:val="28"/>
                <w:szCs w:val="28"/>
                <w:lang w:eastAsia="ru-RU"/>
              </w:rPr>
            </w:pPr>
          </w:p>
          <w:p w:rsidR="006E6B32" w:rsidRDefault="006E6B32" w:rsidP="006E6B32">
            <w:pPr>
              <w:ind w:left="720"/>
              <w:contextualSpacing/>
              <w:rPr>
                <w:rFonts w:ascii="14" w:eastAsia="Times New Roman" w:hAnsi="14" w:cs="Times New Roman"/>
                <w:b/>
                <w:sz w:val="28"/>
                <w:szCs w:val="28"/>
                <w:lang w:eastAsia="ru-RU"/>
              </w:rPr>
            </w:pPr>
            <w:r w:rsidRPr="006E6B32">
              <w:rPr>
                <w:rFonts w:ascii="14" w:eastAsia="Times New Roman" w:hAnsi="14" w:cs="Times New Roman"/>
                <w:b/>
                <w:sz w:val="28"/>
                <w:szCs w:val="28"/>
                <w:lang w:eastAsia="ru-RU"/>
              </w:rPr>
              <w:t>Педагогические советы</w:t>
            </w:r>
          </w:p>
          <w:p w:rsidR="002327C5" w:rsidRPr="006E6B32" w:rsidRDefault="002327C5" w:rsidP="006E6B32">
            <w:pPr>
              <w:ind w:left="720"/>
              <w:contextualSpacing/>
              <w:rPr>
                <w:rFonts w:ascii="14" w:eastAsia="Times New Roman" w:hAnsi="14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</w:t>
            </w:r>
            <w:r w:rsidR="009A2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овность  ДОУ  к  новому  2018 -2019</w:t>
            </w:r>
            <w:r w:rsidRPr="006E6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учебному году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605"/>
        </w:trPr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  о   готовности   детского </w:t>
            </w: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сада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новому учебному году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6B32" w:rsidRPr="006E6B32" w:rsidRDefault="00E5451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Осипова</w:t>
            </w:r>
            <w:r w:rsidR="006E6B32"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Н.П.-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ДОУ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544"/>
        </w:trPr>
        <w:tc>
          <w:tcPr>
            <w:tcW w:w="1063" w:type="dxa"/>
          </w:tcPr>
          <w:p w:rsidR="006E6B32" w:rsidRPr="006E6B32" w:rsidRDefault="000E7315" w:rsidP="006E6B32">
            <w:pPr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  комплектовании     детьми     групп детского сада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заведующий ДОУ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.1.1.3.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сето</w:t>
            </w:r>
            <w:r w:rsidR="009A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ОД и учебного плана   на 2018-2019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                                                                                       - старшая группа</w:t>
            </w:r>
          </w:p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младшая    группа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  <w:p w:rsidR="006E6B32" w:rsidRDefault="006E6B32" w:rsidP="00007C24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="00CB3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7C24" w:rsidRPr="006E6B32" w:rsidRDefault="00007C24" w:rsidP="00007C24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CB3384">
        <w:trPr>
          <w:trHeight w:val="641"/>
        </w:trPr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.1.1.4.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годового плана работы на </w:t>
            </w: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A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8 - 2019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Н.И.-</w:t>
            </w:r>
          </w:p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</w:t>
            </w: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 ДОУ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513"/>
        </w:trPr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.1.1.5.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</w:t>
            </w:r>
            <w:r w:rsidR="00F12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рждение Рабочих прогр</w:t>
            </w:r>
            <w:r w:rsidR="009A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 на 2018-2019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старшая группа</w:t>
            </w:r>
          </w:p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младшая группа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Воспитатели ДОУ</w:t>
            </w:r>
          </w:p>
          <w:p w:rsidR="009A27DB" w:rsidRDefault="009A27DB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6E6B32" w:rsidRDefault="00007C24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НаговицынаЕ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</w:p>
          <w:p w:rsidR="00007C24" w:rsidRPr="006E6B32" w:rsidRDefault="00007C24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502"/>
        </w:trPr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.1.1.6.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       с        приказом        о возложении обязанностей по вед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документации строгой отчетности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Н.И.-заведующий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766"/>
        </w:trPr>
        <w:tc>
          <w:tcPr>
            <w:tcW w:w="1063" w:type="dxa"/>
            <w:tcBorders>
              <w:bottom w:val="single" w:sz="4" w:space="0" w:color="auto"/>
            </w:tcBorders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.1.1.7.</w:t>
            </w:r>
          </w:p>
        </w:tc>
        <w:tc>
          <w:tcPr>
            <w:tcW w:w="4272" w:type="dxa"/>
            <w:tcBorders>
              <w:bottom w:val="single" w:sz="4" w:space="0" w:color="auto"/>
            </w:tcBorders>
            <w:shd w:val="clear" w:color="auto" w:fill="auto"/>
          </w:tcPr>
          <w:p w:rsidR="006E6B32" w:rsidRPr="006E6B32" w:rsidRDefault="006E6B32" w:rsidP="00CB338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</w:t>
            </w:r>
            <w:r w:rsidR="00CB3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  <w:proofErr w:type="spellStart"/>
            <w:r w:rsidR="00CB3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эффективностии</w:t>
            </w:r>
            <w:r w:rsidR="00CB3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B3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</w:t>
            </w:r>
            <w:proofErr w:type="spellEnd"/>
            <w:r w:rsidR="00CB3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ЭРК </w:t>
            </w:r>
            <w:r w:rsidR="00CB3384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обучению детей дошкольного возраста двум государс</w:t>
            </w:r>
            <w:r w:rsidR="00CB3384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B3384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венным языкам 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Н.И.-заведующий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211CB0">
        <w:trPr>
          <w:trHeight w:val="617"/>
        </w:trPr>
        <w:tc>
          <w:tcPr>
            <w:tcW w:w="1063" w:type="dxa"/>
            <w:tcBorders>
              <w:top w:val="single" w:sz="4" w:space="0" w:color="auto"/>
            </w:tcBorders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.1.1.8.</w:t>
            </w:r>
          </w:p>
        </w:tc>
        <w:tc>
          <w:tcPr>
            <w:tcW w:w="4272" w:type="dxa"/>
            <w:tcBorders>
              <w:top w:val="single" w:sz="4" w:space="0" w:color="auto"/>
            </w:tcBorders>
            <w:shd w:val="clear" w:color="auto" w:fill="auto"/>
          </w:tcPr>
          <w:p w:rsidR="006E6B32" w:rsidRPr="006E6B32" w:rsidRDefault="00CB3384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11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приведении документации педагогов в соответствие с ФГОС </w:t>
            </w:r>
            <w:proofErr w:type="gramStart"/>
            <w:r w:rsidR="00211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Н.И.-заведующий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.1.2.</w:t>
            </w:r>
          </w:p>
        </w:tc>
        <w:tc>
          <w:tcPr>
            <w:tcW w:w="4272" w:type="dxa"/>
            <w:shd w:val="clear" w:color="auto" w:fill="auto"/>
          </w:tcPr>
          <w:p w:rsidR="006E6B32" w:rsidRPr="00211CB0" w:rsidRDefault="009A27DB" w:rsidP="00F12E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Сохранение и укрепление физич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ского психического здоровья детей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211CB0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6E6B32"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604"/>
        </w:trPr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.1.2.1.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437236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 детей в физической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тивности как один из факторов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 здорового образа жизни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ind w:right="-2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77"/>
        </w:trPr>
        <w:tc>
          <w:tcPr>
            <w:tcW w:w="1063" w:type="dxa"/>
          </w:tcPr>
          <w:p w:rsidR="006E6B32" w:rsidRPr="006E6B32" w:rsidRDefault="003D23E0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.1.2.2.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211CB0" w:rsidP="0043723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к</w:t>
            </w:r>
            <w:r w:rsidR="0043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ультурно-гигиенических навыков детям младшего дошкольного возраста как начальный этап формир</w:t>
            </w:r>
            <w:r w:rsidR="0043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3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 здорового  образа    жизни    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E5451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</w:t>
            </w:r>
            <w:r w:rsidR="00AB3B5F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.1.2.3.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437236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семьей по формированию у детей мотиваций к здоровому образу жизни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AB3B5F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Наговицына Е.В.</w:t>
            </w:r>
          </w:p>
          <w:p w:rsidR="006E6B32" w:rsidRPr="006E6B32" w:rsidRDefault="006E6B3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843"/>
        </w:trPr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.1.2.4.</w:t>
            </w:r>
          </w:p>
        </w:tc>
        <w:tc>
          <w:tcPr>
            <w:tcW w:w="4272" w:type="dxa"/>
            <w:shd w:val="clear" w:color="auto" w:fill="auto"/>
          </w:tcPr>
          <w:p w:rsidR="00437236" w:rsidRPr="006E6B32" w:rsidRDefault="00437236" w:rsidP="004372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образовательной деятельности по ф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</w:t>
            </w:r>
            <w:r w:rsidR="0037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старшая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3760F9" w:rsidP="00007C24">
            <w:pPr>
              <w:spacing w:after="0" w:line="240" w:lineRule="auto"/>
              <w:ind w:left="-108" w:right="-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Наговицына Е.В.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298" w:lineRule="exact"/>
              <w:ind w:left="5" w:firstLine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.1.3.</w:t>
            </w:r>
          </w:p>
        </w:tc>
        <w:tc>
          <w:tcPr>
            <w:tcW w:w="4272" w:type="dxa"/>
            <w:shd w:val="clear" w:color="auto" w:fill="auto"/>
          </w:tcPr>
          <w:p w:rsidR="00FB5F53" w:rsidRPr="00FB5F53" w:rsidRDefault="003760F9" w:rsidP="00FB5F53">
            <w:pPr>
              <w:shd w:val="clear" w:color="auto" w:fill="FFFFFF"/>
              <w:spacing w:after="0" w:line="240" w:lineRule="auto"/>
              <w:ind w:left="5" w:firstLine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Экологическое воспитание     </w:t>
            </w:r>
            <w:r w:rsidR="00FB5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во</w:t>
            </w:r>
            <w:r w:rsidR="00FB5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FB5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питательно-образовательном пр</w:t>
            </w:r>
            <w:r w:rsidR="00FB5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FB5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цессе ДОУ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AB3B5F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6E6B32"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ind w:left="-108" w:right="-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528"/>
        </w:trPr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.1.3.1.</w:t>
            </w:r>
          </w:p>
        </w:tc>
        <w:tc>
          <w:tcPr>
            <w:tcW w:w="4272" w:type="dxa"/>
            <w:shd w:val="clear" w:color="auto" w:fill="auto"/>
          </w:tcPr>
          <w:p w:rsidR="006E6B32" w:rsidRPr="00AE544D" w:rsidRDefault="00AE544D" w:rsidP="004864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местного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природного компонента </w:t>
            </w:r>
            <w:r w:rsidRPr="00A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A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экологическом</w:t>
            </w:r>
            <w:proofErr w:type="gramEnd"/>
            <w:r w:rsidR="00FB5F53" w:rsidRPr="00A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</w:t>
            </w:r>
            <w:r w:rsidR="00FB5F53" w:rsidRPr="00A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B5F53" w:rsidRPr="00A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r w:rsidR="00AB3B5F" w:rsidRPr="00A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дошкольного возраста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486477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.1.3.2.</w:t>
            </w:r>
          </w:p>
        </w:tc>
        <w:tc>
          <w:tcPr>
            <w:tcW w:w="4272" w:type="dxa"/>
            <w:shd w:val="clear" w:color="auto" w:fill="auto"/>
          </w:tcPr>
          <w:p w:rsidR="006E6B32" w:rsidRPr="00D7507D" w:rsidRDefault="00D7507D" w:rsidP="00486477">
            <w:pPr>
              <w:shd w:val="clear" w:color="auto" w:fill="FFFFFF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 проблемного обучения </w:t>
            </w:r>
            <w:r w:rsidR="00084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экологическом воспитании </w:t>
            </w:r>
            <w:r w:rsidR="00AB3B5F" w:rsidRPr="00D7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F36A13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318"/>
        </w:trPr>
        <w:tc>
          <w:tcPr>
            <w:tcW w:w="1063" w:type="dxa"/>
          </w:tcPr>
          <w:p w:rsidR="006E6B32" w:rsidRPr="006E6B32" w:rsidRDefault="00F36A13" w:rsidP="006E6B32">
            <w:pPr>
              <w:shd w:val="clear" w:color="auto" w:fill="FFFFFF"/>
              <w:spacing w:after="0" w:line="302" w:lineRule="exact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4.1.3.2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D7507D" w:rsidP="00AB3B5F">
            <w:pPr>
              <w:shd w:val="clear" w:color="auto" w:fill="FFFFFF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площадка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оборуд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и значение в экологическом воспитании</w:t>
            </w:r>
            <w:r w:rsidR="00486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старшего дошкол</w:t>
            </w:r>
            <w:r w:rsidR="00486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486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возраста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AB3B5F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Наговицына Е.В.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477" w:rsidRPr="006E6B32" w:rsidTr="006E6B32">
        <w:trPr>
          <w:trHeight w:val="318"/>
        </w:trPr>
        <w:tc>
          <w:tcPr>
            <w:tcW w:w="1063" w:type="dxa"/>
          </w:tcPr>
          <w:p w:rsidR="00486477" w:rsidRPr="006E6B32" w:rsidRDefault="000E7315" w:rsidP="006E6B32">
            <w:pPr>
              <w:shd w:val="clear" w:color="auto" w:fill="FFFFFF"/>
              <w:spacing w:after="0" w:line="302" w:lineRule="exact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36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.1.3.3</w:t>
            </w:r>
            <w:r w:rsidR="00486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2" w:type="dxa"/>
            <w:shd w:val="clear" w:color="auto" w:fill="auto"/>
          </w:tcPr>
          <w:p w:rsidR="00486477" w:rsidRPr="006E6B32" w:rsidRDefault="00D7507D" w:rsidP="00D7507D">
            <w:pPr>
              <w:shd w:val="clear" w:color="auto" w:fill="FFFFFF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ОД по экологическому восп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9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танию в старшей</w:t>
            </w:r>
            <w:r w:rsidR="00486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группе.</w:t>
            </w:r>
          </w:p>
        </w:tc>
        <w:tc>
          <w:tcPr>
            <w:tcW w:w="1481" w:type="dxa"/>
            <w:shd w:val="clear" w:color="auto" w:fill="auto"/>
          </w:tcPr>
          <w:p w:rsidR="00486477" w:rsidRPr="006E6B32" w:rsidRDefault="00486477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486477" w:rsidRPr="006E6B32" w:rsidRDefault="00292557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Наговицына Е.В.</w:t>
            </w:r>
          </w:p>
        </w:tc>
        <w:tc>
          <w:tcPr>
            <w:tcW w:w="1271" w:type="dxa"/>
            <w:shd w:val="clear" w:color="auto" w:fill="auto"/>
          </w:tcPr>
          <w:p w:rsidR="00486477" w:rsidRPr="006E6B32" w:rsidRDefault="00486477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314"/>
        </w:trPr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ind w:left="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.1.4.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hd w:val="clear" w:color="auto" w:fill="FFFFFF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Готовность детей к школе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250FC3" w:rsidP="00147C2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314"/>
        </w:trPr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.1.4.1.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hd w:val="clear" w:color="auto" w:fill="FFFFFF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готовности детей к школе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314"/>
        </w:trPr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.1.4.2.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hd w:val="clear" w:color="auto" w:fill="FFFFFF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</w:t>
            </w:r>
            <w:r w:rsidR="0025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диагностики детей подготовительной </w:t>
            </w:r>
            <w:r w:rsidR="0025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Наговицына Е.В.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314"/>
        </w:trPr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.1.4.3.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292557" w:rsidP="00250FC3">
            <w:pPr>
              <w:shd w:val="clear" w:color="auto" w:fill="FFFFFF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игровой </w:t>
            </w:r>
            <w:r w:rsidR="0025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жимных моментах в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младшей группе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F36A13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85"/>
        </w:trPr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.1.5.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084668" w:rsidP="006E6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2018-2019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250FC3" w:rsidP="00147C2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pacing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.1.5.1.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25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 о п</w:t>
            </w:r>
            <w:r w:rsidR="006F1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роделанной работе за 2017 -2018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.1.5.2.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         планов           ле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  оздоровительной работы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Default="006E6B32" w:rsidP="00147C21">
            <w:pPr>
              <w:spacing w:after="0"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Наговицына Е.В. </w:t>
            </w:r>
            <w:r w:rsidR="00F36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F36A13" w:rsidRPr="00F36A13" w:rsidRDefault="00F36A13" w:rsidP="00147C21">
            <w:pPr>
              <w:spacing w:after="0"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.1.5.3.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  с   задачами   на  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9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2019 - 2020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6E6B32" w:rsidRPr="006E6B32" w:rsidRDefault="006E6B32" w:rsidP="00147C21">
            <w:pPr>
              <w:spacing w:after="0"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578"/>
        </w:trPr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.1.5.4.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проектом плана раб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9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детского сада на 2019 – 2020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год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pacing w:after="0"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577"/>
        </w:trPr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.1.5.5.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промежуточной диагностики по возрастным </w:t>
            </w:r>
            <w:r w:rsidR="0025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</w:t>
            </w:r>
          </w:p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старшая группа</w:t>
            </w:r>
          </w:p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младшая группа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ind w:right="-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Default="006E6B32" w:rsidP="006E6B32">
            <w:pPr>
              <w:spacing w:after="0" w:line="240" w:lineRule="auto"/>
              <w:ind w:right="-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FC3" w:rsidRPr="006E6B32" w:rsidRDefault="00250FC3" w:rsidP="006E6B32">
            <w:pPr>
              <w:spacing w:after="0" w:line="240" w:lineRule="auto"/>
              <w:ind w:right="-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13" w:rsidRDefault="00F36A13" w:rsidP="00147C21">
            <w:pPr>
              <w:spacing w:after="0" w:line="240" w:lineRule="auto"/>
              <w:ind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  <w:p w:rsidR="006E6B32" w:rsidRPr="00F36A13" w:rsidRDefault="00F36A13" w:rsidP="00147C21">
            <w:pPr>
              <w:spacing w:after="0" w:line="240" w:lineRule="auto"/>
              <w:ind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Н.И. 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2327C5" w:rsidRDefault="002327C5" w:rsidP="000E7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6B32" w:rsidRPr="006E6B32" w:rsidRDefault="000E7315" w:rsidP="000E7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967" w:type="dxa"/>
            <w:gridSpan w:val="5"/>
            <w:shd w:val="clear" w:color="auto" w:fill="auto"/>
          </w:tcPr>
          <w:p w:rsidR="002327C5" w:rsidRDefault="002327C5" w:rsidP="006E6B32">
            <w:pPr>
              <w:spacing w:line="240" w:lineRule="auto"/>
              <w:ind w:left="-108" w:right="-85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E6B32" w:rsidRDefault="006E6B32" w:rsidP="006E6B32">
            <w:pPr>
              <w:spacing w:line="240" w:lineRule="auto"/>
              <w:ind w:left="-108" w:right="-85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7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 для воспитателей</w:t>
            </w:r>
          </w:p>
          <w:p w:rsidR="002327C5" w:rsidRPr="000E7315" w:rsidRDefault="002327C5" w:rsidP="006E6B32">
            <w:pPr>
              <w:spacing w:line="240" w:lineRule="auto"/>
              <w:ind w:left="-108" w:right="-8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.2.1.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250FC3" w:rsidP="00250F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Оптимизация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развивающей среды в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ответствии с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ДО,  социальным заказом семьи и индивидуальными особенностями развития детей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250FC3" w:rsidP="00147C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.2.2.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ДОУ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родители: пути сотрудничества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250FC3" w:rsidP="00147C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.2.3.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инноваций в </w:t>
            </w:r>
            <w:r w:rsidR="0029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</w:t>
            </w:r>
            <w:r w:rsidR="0029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9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тельном процессе в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с дет</w:t>
            </w:r>
            <w:r w:rsidR="0029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ьми 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250FC3" w:rsidP="00147C2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hd w:val="clear" w:color="auto" w:fill="FFFFFF"/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.2.4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250F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25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деятельности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дошкольного возраста</w:t>
            </w:r>
            <w:r w:rsidR="0025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основы с</w:t>
            </w:r>
            <w:r w:rsidR="0025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5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циального развития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250FC3" w:rsidP="00147C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3" w:type="dxa"/>
            <w:gridSpan w:val="2"/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271" w:type="dxa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2327C5" w:rsidRDefault="002327C5" w:rsidP="000E7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E6B32" w:rsidRPr="000E7315" w:rsidRDefault="000E7315" w:rsidP="000E7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7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8967" w:type="dxa"/>
            <w:gridSpan w:val="5"/>
            <w:shd w:val="clear" w:color="auto" w:fill="auto"/>
          </w:tcPr>
          <w:p w:rsidR="002327C5" w:rsidRDefault="002327C5" w:rsidP="006E6B32">
            <w:pPr>
              <w:spacing w:line="240" w:lineRule="auto"/>
              <w:ind w:left="-108" w:right="-85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E6B32" w:rsidRDefault="006E6B32" w:rsidP="006E6B32">
            <w:pPr>
              <w:spacing w:line="240" w:lineRule="auto"/>
              <w:ind w:left="-108" w:right="-85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7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Коллективный просмотр педагогического процесса</w:t>
            </w:r>
          </w:p>
          <w:p w:rsidR="002327C5" w:rsidRPr="000E7315" w:rsidRDefault="002327C5" w:rsidP="006E6B32">
            <w:pPr>
              <w:spacing w:line="240" w:lineRule="auto"/>
              <w:ind w:left="-108" w:right="-8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B32" w:rsidRPr="006E6B32" w:rsidTr="006E6B32">
        <w:trPr>
          <w:trHeight w:val="556"/>
        </w:trPr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</w:t>
            </w:r>
            <w:r w:rsidR="0029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в старшей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250FC3" w:rsidP="006E6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292557" w:rsidP="00292557">
            <w:pPr>
              <w:shd w:val="clear" w:color="auto" w:fill="FFFFFF"/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Наговицына Е.В.</w:t>
            </w:r>
            <w:r w:rsidR="00F36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3D23E0">
        <w:trPr>
          <w:trHeight w:val="593"/>
        </w:trPr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.3.2.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292557" w:rsidP="00DB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ОД по экологическому восп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танию в старшей группе.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250FC3" w:rsidP="006E6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292557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Наговицына Е.В.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.3.3.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292557" w:rsidP="00DB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игровой  деятельности 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жимных моментах 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младшей группе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DB5835" w:rsidP="006E6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F36A13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0E7315">
        <w:trPr>
          <w:trHeight w:val="281"/>
        </w:trPr>
        <w:tc>
          <w:tcPr>
            <w:tcW w:w="1063" w:type="dxa"/>
          </w:tcPr>
          <w:p w:rsidR="002327C5" w:rsidRDefault="002327C5" w:rsidP="006E6B32">
            <w:pPr>
              <w:shd w:val="clear" w:color="auto" w:fill="FFFFFF"/>
              <w:spacing w:after="0" w:line="30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E6B32" w:rsidRPr="000E7315" w:rsidRDefault="000E7315" w:rsidP="006E6B32">
            <w:pPr>
              <w:shd w:val="clear" w:color="auto" w:fill="FFFFFF"/>
              <w:spacing w:after="0" w:line="30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73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6E6B32" w:rsidRPr="000E73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.4</w:t>
            </w:r>
            <w:r w:rsidR="006E6B32" w:rsidRPr="000E7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7" w:type="dxa"/>
            <w:gridSpan w:val="5"/>
            <w:shd w:val="clear" w:color="auto" w:fill="auto"/>
          </w:tcPr>
          <w:p w:rsidR="002327C5" w:rsidRDefault="002327C5" w:rsidP="000E7315">
            <w:pPr>
              <w:shd w:val="clear" w:color="auto" w:fill="FFFFFF"/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E6B32" w:rsidRDefault="006E6B32" w:rsidP="000E7315">
            <w:pPr>
              <w:shd w:val="clear" w:color="auto" w:fill="FFFFFF"/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7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 методического кабинета</w:t>
            </w:r>
          </w:p>
          <w:p w:rsidR="002327C5" w:rsidRPr="000E7315" w:rsidRDefault="002327C5" w:rsidP="000E7315">
            <w:pPr>
              <w:shd w:val="clear" w:color="auto" w:fill="FFFFFF"/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0E7315" w:rsidP="006E6B3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.4.1.</w:t>
            </w:r>
          </w:p>
          <w:p w:rsidR="006E6B32" w:rsidRPr="006E6B32" w:rsidRDefault="000E7315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.4.1.1.</w:t>
            </w:r>
          </w:p>
          <w:p w:rsidR="006E6B32" w:rsidRPr="006E6B32" w:rsidRDefault="003D23E0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.4.1.2.</w:t>
            </w:r>
          </w:p>
          <w:p w:rsidR="006E6B32" w:rsidRDefault="003D23E0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.4.1.3.</w:t>
            </w:r>
          </w:p>
          <w:p w:rsidR="00116DC9" w:rsidRDefault="003D23E0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.4.1.4.</w:t>
            </w:r>
          </w:p>
          <w:p w:rsidR="00116DC9" w:rsidRDefault="00116DC9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DC9" w:rsidRPr="006E6B32" w:rsidRDefault="003D23E0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.4.1.5.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наглядного материала к образовательным областям:</w:t>
            </w:r>
          </w:p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речевоеразвитие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познавательное развитие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B5835" w:rsidRDefault="00DB5835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социально-коммуникативное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тие;</w:t>
            </w:r>
          </w:p>
          <w:p w:rsidR="006E6B32" w:rsidRPr="006E6B32" w:rsidRDefault="00DB5835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E7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удожественно-эстетическое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0E7315" w:rsidP="006E6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hd w:val="clear" w:color="auto" w:fill="FFFFFF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F36A13" w:rsidP="00147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Осипова </w:t>
            </w:r>
            <w:r w:rsidR="006E6B32"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3D23E0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.4.2.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  дидактических   игр   и игрушек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DB5835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течени</w:t>
            </w:r>
            <w:r w:rsidR="000E7315"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="000E7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</w:t>
            </w:r>
            <w:proofErr w:type="spellEnd"/>
            <w:r w:rsidR="000E7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78" w:type="dxa"/>
            <w:shd w:val="clear" w:color="auto" w:fill="auto"/>
          </w:tcPr>
          <w:p w:rsidR="000E7315" w:rsidRDefault="000E7315" w:rsidP="00147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педагогический</w:t>
            </w:r>
          </w:p>
          <w:p w:rsidR="006E6B32" w:rsidRPr="006E6B32" w:rsidRDefault="006E6B32" w:rsidP="00147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3D23E0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.4.3.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сценариев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утренникам, досугам и развлечениям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DB5835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течени</w:t>
            </w:r>
            <w:r w:rsidR="000E7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еуч</w:t>
            </w:r>
            <w:proofErr w:type="spellEnd"/>
            <w:r w:rsidR="000E7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6E6B32" w:rsidP="00147C21">
            <w:pPr>
              <w:spacing w:after="0"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3D23E0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.4.4.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тематических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альбомов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DB5835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течени</w:t>
            </w:r>
            <w:r w:rsidR="000E7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еуч</w:t>
            </w:r>
            <w:proofErr w:type="spellEnd"/>
            <w:r w:rsidR="000E7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6E6B32" w:rsidP="00F36A13">
            <w:pPr>
              <w:shd w:val="clear" w:color="auto" w:fill="FFFFFF"/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Default="00F36A13" w:rsidP="00147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Н.П</w:t>
            </w:r>
            <w:r w:rsidR="00DB58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  <w:p w:rsidR="00DB5835" w:rsidRPr="006E6B32" w:rsidRDefault="00DB5835" w:rsidP="00147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Наговицына Е.В.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1063" w:type="dxa"/>
          </w:tcPr>
          <w:p w:rsidR="006E6B32" w:rsidRPr="006E6B32" w:rsidRDefault="003D23E0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.4.5.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методической литерат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соответствующей ФГОС </w:t>
            </w:r>
            <w:proofErr w:type="gramStart"/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81" w:type="dxa"/>
            <w:shd w:val="clear" w:color="auto" w:fill="auto"/>
          </w:tcPr>
          <w:p w:rsidR="006E6B32" w:rsidRPr="006E6B32" w:rsidRDefault="00DB5835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течени</w:t>
            </w:r>
            <w:r w:rsidR="000E7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еуч</w:t>
            </w:r>
            <w:proofErr w:type="spellEnd"/>
            <w:r w:rsidR="000E73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DB5835" w:rsidP="00147C21">
            <w:pPr>
              <w:spacing w:after="0"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385"/>
        </w:trPr>
        <w:tc>
          <w:tcPr>
            <w:tcW w:w="1063" w:type="dxa"/>
          </w:tcPr>
          <w:p w:rsidR="006E6B32" w:rsidRPr="006E6B32" w:rsidRDefault="003D23E0" w:rsidP="006E6B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.4.6.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родительских уголков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DB5835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DB5835" w:rsidP="00147C21">
            <w:pPr>
              <w:spacing w:after="0" w:line="240" w:lineRule="auto"/>
              <w:ind w:left="-108" w:right="-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155"/>
        </w:trPr>
        <w:tc>
          <w:tcPr>
            <w:tcW w:w="1063" w:type="dxa"/>
          </w:tcPr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.4.7.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DB5835">
            <w:pPr>
              <w:tabs>
                <w:tab w:val="center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уголка 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«Из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чаем татарский язык»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DB583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DB5835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6E6B32" w:rsidRPr="006E6B32" w:rsidTr="006E6B32">
        <w:trPr>
          <w:trHeight w:val="155"/>
        </w:trPr>
        <w:tc>
          <w:tcPr>
            <w:tcW w:w="1063" w:type="dxa"/>
          </w:tcPr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.4.8.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116DC9" w:rsidP="00DB5835">
            <w:pPr>
              <w:tabs>
                <w:tab w:val="center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дорожной без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пасности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DB583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DB5835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6DC9" w:rsidRPr="006E6B32" w:rsidTr="006E6B32">
        <w:trPr>
          <w:trHeight w:val="155"/>
        </w:trPr>
        <w:tc>
          <w:tcPr>
            <w:tcW w:w="1063" w:type="dxa"/>
          </w:tcPr>
          <w:p w:rsidR="00116DC9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.4.9.</w:t>
            </w:r>
          </w:p>
        </w:tc>
        <w:tc>
          <w:tcPr>
            <w:tcW w:w="4272" w:type="dxa"/>
            <w:shd w:val="clear" w:color="auto" w:fill="auto"/>
          </w:tcPr>
          <w:p w:rsidR="00116DC9" w:rsidRDefault="00116DC9" w:rsidP="00DB5835">
            <w:pPr>
              <w:tabs>
                <w:tab w:val="center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ций к образовательной деятельности, тематическим бе</w:t>
            </w:r>
            <w:r w:rsidR="000E7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седам,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досугам 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влечени</w:t>
            </w:r>
            <w:r w:rsidR="000E7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1481" w:type="dxa"/>
            <w:shd w:val="clear" w:color="auto" w:fill="auto"/>
          </w:tcPr>
          <w:p w:rsidR="00116DC9" w:rsidRPr="006E6B32" w:rsidRDefault="000E731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78" w:type="dxa"/>
            <w:shd w:val="clear" w:color="auto" w:fill="auto"/>
          </w:tcPr>
          <w:p w:rsidR="00116DC9" w:rsidRPr="006E6B32" w:rsidRDefault="000E7315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педагогический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116DC9" w:rsidRPr="006E6B32" w:rsidRDefault="00116DC9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11"/>
        </w:trPr>
        <w:tc>
          <w:tcPr>
            <w:tcW w:w="1063" w:type="dxa"/>
          </w:tcPr>
          <w:p w:rsidR="002327C5" w:rsidRDefault="002327C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E6B32" w:rsidRPr="003D23E0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6E6B32" w:rsidRPr="003D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.5.</w:t>
            </w:r>
          </w:p>
        </w:tc>
        <w:tc>
          <w:tcPr>
            <w:tcW w:w="8967" w:type="dxa"/>
            <w:gridSpan w:val="5"/>
            <w:shd w:val="clear" w:color="auto" w:fill="auto"/>
          </w:tcPr>
          <w:p w:rsidR="002327C5" w:rsidRDefault="002327C5" w:rsidP="000E7315">
            <w:pPr>
              <w:spacing w:after="0" w:line="240" w:lineRule="auto"/>
              <w:ind w:right="-8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66E0" w:rsidRDefault="006E6B32" w:rsidP="000E7315">
            <w:pPr>
              <w:spacing w:after="0" w:line="240" w:lineRule="auto"/>
              <w:ind w:right="-8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D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Конкурсы</w:t>
            </w:r>
            <w:proofErr w:type="gramStart"/>
            <w:r w:rsidRPr="003D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,в</w:t>
            </w:r>
            <w:proofErr w:type="gramEnd"/>
            <w:r w:rsidRPr="003D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ыставки</w:t>
            </w:r>
            <w:proofErr w:type="spellEnd"/>
          </w:p>
          <w:p w:rsidR="002327C5" w:rsidRPr="003D23E0" w:rsidRDefault="002327C5" w:rsidP="000E7315">
            <w:pPr>
              <w:spacing w:after="0" w:line="240" w:lineRule="auto"/>
              <w:ind w:right="-8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6B32" w:rsidRPr="006E6B32" w:rsidTr="006E6B32">
        <w:trPr>
          <w:trHeight w:val="1143"/>
        </w:trPr>
        <w:tc>
          <w:tcPr>
            <w:tcW w:w="1063" w:type="dxa"/>
          </w:tcPr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.5.1.</w:t>
            </w:r>
          </w:p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.5.1.1.</w:t>
            </w:r>
          </w:p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.5.1.2.</w:t>
            </w:r>
          </w:p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.5.1.3.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рисунков</w:t>
            </w:r>
            <w:r w:rsidR="00232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</w:t>
            </w:r>
            <w:r w:rsidR="0011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здравствуй,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Новый год»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любимый папа»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«Мамочка любимая моя»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878" w:type="dxa"/>
            <w:shd w:val="clear" w:color="auto" w:fill="auto"/>
          </w:tcPr>
          <w:p w:rsidR="006E6B32" w:rsidRPr="006E6B32" w:rsidRDefault="006E6B32" w:rsidP="00147C21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</w:p>
          <w:p w:rsidR="006E6B32" w:rsidRPr="006E6B32" w:rsidRDefault="006E6B32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F36A13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01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6B32" w:rsidRPr="006E6B32" w:rsidTr="000E7315">
        <w:trPr>
          <w:trHeight w:val="907"/>
        </w:trPr>
        <w:tc>
          <w:tcPr>
            <w:tcW w:w="1063" w:type="dxa"/>
          </w:tcPr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.5.2.</w:t>
            </w:r>
          </w:p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.5.2.1.</w:t>
            </w:r>
          </w:p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.5.2.2.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2327C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к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онкурсы детских работ: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 мир на дорогах»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«Когда огонь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spellEnd"/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</w:t>
            </w:r>
            <w:r w:rsidR="00E26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враг»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11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Default="006560AB" w:rsidP="0011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560AB" w:rsidRPr="006560AB" w:rsidRDefault="006560AB" w:rsidP="0011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78" w:type="dxa"/>
            <w:shd w:val="clear" w:color="auto" w:fill="auto"/>
          </w:tcPr>
          <w:p w:rsidR="00E54512" w:rsidRDefault="00E54512" w:rsidP="00147C21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F36A13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116DC9" w:rsidRDefault="006E6B32" w:rsidP="00116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77"/>
        </w:trPr>
        <w:tc>
          <w:tcPr>
            <w:tcW w:w="1063" w:type="dxa"/>
          </w:tcPr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.5.3.</w:t>
            </w:r>
          </w:p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.5.3.1.</w:t>
            </w:r>
          </w:p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.5.3.2.</w:t>
            </w:r>
          </w:p>
        </w:tc>
        <w:tc>
          <w:tcPr>
            <w:tcW w:w="4272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по оформлению  территории детского сада: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оформлению зимних поделок на игровых площадках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-по озеленению игровых  площадок старшей и младшей групп</w:t>
            </w:r>
          </w:p>
        </w:tc>
        <w:tc>
          <w:tcPr>
            <w:tcW w:w="1481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6E6B32" w:rsidRPr="006E6B32" w:rsidRDefault="006E6B32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36A13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6E6B32" w:rsidRPr="006E6B32" w:rsidRDefault="006E6B32" w:rsidP="00147C21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gridSpan w:val="2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27C5" w:rsidRPr="006E6B32" w:rsidTr="006E6B32">
        <w:trPr>
          <w:trHeight w:val="77"/>
        </w:trPr>
        <w:tc>
          <w:tcPr>
            <w:tcW w:w="1063" w:type="dxa"/>
          </w:tcPr>
          <w:p w:rsidR="002327C5" w:rsidRDefault="002327C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4.5.4.</w:t>
            </w:r>
          </w:p>
        </w:tc>
        <w:tc>
          <w:tcPr>
            <w:tcW w:w="4272" w:type="dxa"/>
            <w:shd w:val="clear" w:color="auto" w:fill="auto"/>
          </w:tcPr>
          <w:p w:rsidR="002327C5" w:rsidRDefault="002327C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Республиканские конкурсы:</w:t>
            </w:r>
          </w:p>
          <w:p w:rsidR="002327C5" w:rsidRDefault="002327C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2327C5" w:rsidRDefault="002327C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«Детский сад года»</w:t>
            </w:r>
          </w:p>
          <w:p w:rsidR="002327C5" w:rsidRPr="006E6B32" w:rsidRDefault="002327C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2327C5" w:rsidRDefault="002327C5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2DA1" w:rsidRDefault="00CE2DA1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CE2DA1" w:rsidRPr="00CE2DA1" w:rsidRDefault="00CE2DA1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878" w:type="dxa"/>
            <w:shd w:val="clear" w:color="auto" w:fill="auto"/>
          </w:tcPr>
          <w:p w:rsidR="00E54512" w:rsidRDefault="00E54512" w:rsidP="002327C5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7C5" w:rsidRPr="006E6B32" w:rsidRDefault="002327C5" w:rsidP="002327C5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27C5" w:rsidRPr="006E6B32" w:rsidRDefault="00F36A13" w:rsidP="00E54512">
            <w:pPr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2327C5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2327C5" w:rsidRPr="006E6B32" w:rsidRDefault="002327C5" w:rsidP="00147C21">
            <w:pPr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gridSpan w:val="2"/>
            <w:shd w:val="clear" w:color="auto" w:fill="auto"/>
          </w:tcPr>
          <w:p w:rsidR="002327C5" w:rsidRPr="006E6B32" w:rsidRDefault="002327C5" w:rsidP="006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E6B32" w:rsidRPr="006E6B32" w:rsidRDefault="006E6B32" w:rsidP="000E7315">
      <w:pPr>
        <w:contextualSpacing/>
        <w:rPr>
          <w:rFonts w:ascii="Times New Roman" w:eastAsia="Times New Roman" w:hAnsi="Times New Roman" w:cs="Times New Roman"/>
          <w:lang w:eastAsia="ru-RU"/>
        </w:rPr>
      </w:pPr>
    </w:p>
    <w:p w:rsidR="009E04C4" w:rsidRDefault="009E04C4" w:rsidP="006D6231">
      <w:pPr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6B32" w:rsidRDefault="003D23E0" w:rsidP="006D6231">
      <w:pPr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5. </w:t>
      </w:r>
      <w:r w:rsidR="006E6B32" w:rsidRPr="006E6B32">
        <w:rPr>
          <w:rFonts w:ascii="Times New Roman" w:eastAsia="Times New Roman" w:hAnsi="Times New Roman" w:cs="Times New Roman"/>
          <w:b/>
          <w:lang w:eastAsia="ru-RU"/>
        </w:rPr>
        <w:t>СИСТЕМА ВНУТРЕННЕГО МОНИТОРИНГА</w:t>
      </w:r>
    </w:p>
    <w:p w:rsidR="003D23E0" w:rsidRPr="006E6B32" w:rsidRDefault="003D23E0" w:rsidP="003D23E0">
      <w:pPr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lang w:eastAsia="ru-RU"/>
        </w:rPr>
      </w:pPr>
    </w:p>
    <w:tbl>
      <w:tblPr>
        <w:tblW w:w="99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0"/>
        <w:gridCol w:w="4395"/>
        <w:gridCol w:w="144"/>
        <w:gridCol w:w="1104"/>
        <w:gridCol w:w="27"/>
        <w:gridCol w:w="144"/>
        <w:gridCol w:w="1985"/>
        <w:gridCol w:w="1111"/>
      </w:tblGrid>
      <w:tr w:rsidR="006E6B32" w:rsidRPr="006E6B32" w:rsidTr="006E6B32">
        <w:trPr>
          <w:trHeight w:val="538"/>
        </w:trPr>
        <w:tc>
          <w:tcPr>
            <w:tcW w:w="99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72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72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72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9" w:type="dxa"/>
            <w:gridSpan w:val="2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6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выполнение</w:t>
            </w:r>
          </w:p>
        </w:tc>
        <w:tc>
          <w:tcPr>
            <w:tcW w:w="111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-108" w:right="-1" w:firstLine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</w:t>
            </w: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</w:t>
            </w: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нии</w:t>
            </w:r>
          </w:p>
        </w:tc>
      </w:tr>
      <w:tr w:rsidR="006E6B32" w:rsidRPr="006E6B32" w:rsidTr="006E6B32">
        <w:trPr>
          <w:trHeight w:val="926"/>
        </w:trPr>
        <w:tc>
          <w:tcPr>
            <w:tcW w:w="99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3D23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910" w:type="dxa"/>
            <w:gridSpan w:val="7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Изучение, обобщение, распространение передового опыта работы педагогов ДОУ</w:t>
            </w:r>
          </w:p>
        </w:tc>
      </w:tr>
      <w:tr w:rsidR="006E6B32" w:rsidRPr="006E6B32" w:rsidTr="006E6B32">
        <w:trPr>
          <w:trHeight w:val="1253"/>
        </w:trPr>
        <w:tc>
          <w:tcPr>
            <w:tcW w:w="990" w:type="dxa"/>
            <w:shd w:val="clear" w:color="auto" w:fill="auto"/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F5185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ind w:left="-108"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3D2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инновационных методов и технологий в </w:t>
            </w:r>
            <w:r w:rsidR="003D2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по физическому развитию детей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6E6B32" w:rsidRPr="006E6B32" w:rsidRDefault="006E6B32" w:rsidP="003D2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018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3D23E0" w:rsidP="003D2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-106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E6B32" w:rsidRPr="006E6B32" w:rsidRDefault="006E6B32" w:rsidP="003D2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-106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3D2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3D2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-108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6E6B32" w:rsidRPr="006E6B32" w:rsidRDefault="006E6B32" w:rsidP="00147C2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36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6E6B32" w:rsidRPr="006E6B32" w:rsidRDefault="006E6B32" w:rsidP="00147C2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6E6B32" w:rsidRPr="006E6B32" w:rsidRDefault="006E6B32" w:rsidP="006E6B32">
            <w:pPr>
              <w:tabs>
                <w:tab w:val="left" w:pos="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788"/>
        </w:trPr>
        <w:tc>
          <w:tcPr>
            <w:tcW w:w="990" w:type="dxa"/>
            <w:shd w:val="clear" w:color="auto" w:fill="auto"/>
          </w:tcPr>
          <w:p w:rsidR="006E6B32" w:rsidRPr="006E6B32" w:rsidRDefault="00F5185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</w:t>
            </w:r>
          </w:p>
        </w:tc>
        <w:tc>
          <w:tcPr>
            <w:tcW w:w="4395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опытно-эксперименталь-ной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деятельности с детьми старшего дошкольного возраста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6E6B32" w:rsidRPr="006E6B32" w:rsidRDefault="006E6B32" w:rsidP="003D2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-108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3D23E0" w:rsidP="003D2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-108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6E6B32" w:rsidRPr="006E6B32" w:rsidRDefault="006E6B32" w:rsidP="00147C2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  <w:p w:rsidR="006E6B32" w:rsidRPr="006E6B32" w:rsidRDefault="006E6B32" w:rsidP="00147C2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018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1161"/>
        </w:trPr>
        <w:tc>
          <w:tcPr>
            <w:tcW w:w="990" w:type="dxa"/>
            <w:shd w:val="clear" w:color="auto" w:fill="auto"/>
          </w:tcPr>
          <w:p w:rsidR="006E6B32" w:rsidRPr="006E6B32" w:rsidRDefault="00F5185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.1.3.</w:t>
            </w:r>
          </w:p>
        </w:tc>
        <w:tc>
          <w:tcPr>
            <w:tcW w:w="4395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проблемных ситуаций в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обучениидошкольников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 д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рожного движения и безопасного пов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дения на дорогах 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6E6B32" w:rsidRPr="006E6B32" w:rsidRDefault="003D23E0" w:rsidP="003D23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-108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6E6B32" w:rsidRPr="006E6B32" w:rsidRDefault="00F36A13" w:rsidP="00147C2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11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018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77"/>
        </w:trPr>
        <w:tc>
          <w:tcPr>
            <w:tcW w:w="99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018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910" w:type="dxa"/>
            <w:gridSpan w:val="7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Комплексное изучение работы педагогов ДОУ </w:t>
            </w: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018" w:right="-1" w:hanging="10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917"/>
        </w:trPr>
        <w:tc>
          <w:tcPr>
            <w:tcW w:w="990" w:type="dxa"/>
            <w:shd w:val="clear" w:color="auto" w:fill="auto"/>
          </w:tcPr>
          <w:p w:rsidR="006E6B32" w:rsidRPr="006E6B32" w:rsidRDefault="00F5185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</w:t>
            </w:r>
          </w:p>
        </w:tc>
        <w:tc>
          <w:tcPr>
            <w:tcW w:w="4395" w:type="dxa"/>
            <w:shd w:val="clear" w:color="auto" w:fill="auto"/>
          </w:tcPr>
          <w:p w:rsidR="00CE2DA1" w:rsidRPr="006E6B32" w:rsidRDefault="00CE2DA1" w:rsidP="00CE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детей подготовительной группы ДОУ к школе</w:t>
            </w:r>
          </w:p>
          <w:p w:rsidR="006E6B32" w:rsidRPr="006E6B32" w:rsidRDefault="006E6B32" w:rsidP="00CE2DA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2"/>
            <w:shd w:val="clear" w:color="auto" w:fill="auto"/>
          </w:tcPr>
          <w:p w:rsidR="006E6B32" w:rsidRPr="006E6B32" w:rsidRDefault="00F51852" w:rsidP="00F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6B32" w:rsidRPr="006E6B32" w:rsidRDefault="00F51852" w:rsidP="00F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56" w:type="dxa"/>
            <w:gridSpan w:val="3"/>
            <w:shd w:val="clear" w:color="auto" w:fill="auto"/>
          </w:tcPr>
          <w:p w:rsidR="006E6B32" w:rsidRPr="006E6B32" w:rsidRDefault="006E6B32" w:rsidP="0014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018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917"/>
        </w:trPr>
        <w:tc>
          <w:tcPr>
            <w:tcW w:w="99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018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910" w:type="dxa"/>
            <w:gridSpan w:val="7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проверки</w:t>
            </w: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77"/>
        </w:trPr>
        <w:tc>
          <w:tcPr>
            <w:tcW w:w="990" w:type="dxa"/>
            <w:shd w:val="clear" w:color="auto" w:fill="auto"/>
          </w:tcPr>
          <w:p w:rsidR="006E6B32" w:rsidRPr="006E6B32" w:rsidRDefault="00CE2DA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.3.1.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6E6B32" w:rsidRPr="006E6B32" w:rsidRDefault="00292557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 у детей мотиваций к 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ровому образу жизни</w:t>
            </w: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-младшая группа</w:t>
            </w: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-старшая группа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6E6B32" w:rsidRPr="006E6B32" w:rsidRDefault="006E6B32" w:rsidP="00F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852" w:rsidRDefault="00F51852" w:rsidP="00F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F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E6B32" w:rsidRPr="006E6B32" w:rsidRDefault="00F51852" w:rsidP="00F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Н.И.</w:t>
            </w: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018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917"/>
        </w:trPr>
        <w:tc>
          <w:tcPr>
            <w:tcW w:w="990" w:type="dxa"/>
            <w:shd w:val="clear" w:color="auto" w:fill="auto"/>
          </w:tcPr>
          <w:p w:rsidR="006E6B32" w:rsidRPr="006E6B32" w:rsidRDefault="00F5185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.3.2.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F51852" w:rsidRPr="006753B8" w:rsidRDefault="006753B8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экологическое сознания  в </w:t>
            </w:r>
            <w:r w:rsidRPr="00675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образовательном процессе ДОУ</w:t>
            </w: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-младшая группа</w:t>
            </w: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-старшая группа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6E6B32" w:rsidRPr="006E6B32" w:rsidRDefault="006E6B32" w:rsidP="00F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EA4" w:rsidRPr="006E6B32" w:rsidRDefault="00F12EA4" w:rsidP="00656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F51852" w:rsidP="00E54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11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018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E04C4" w:rsidRDefault="009E04C4" w:rsidP="00E54512">
      <w:pPr>
        <w:spacing w:after="0" w:line="240" w:lineRule="auto"/>
        <w:ind w:right="-56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039" w:rsidRDefault="00333039" w:rsidP="006D6231">
      <w:pPr>
        <w:spacing w:after="0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039" w:rsidRDefault="00333039" w:rsidP="006D6231">
      <w:pPr>
        <w:spacing w:after="0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039" w:rsidRDefault="00333039" w:rsidP="006D6231">
      <w:pPr>
        <w:spacing w:after="0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039" w:rsidRDefault="00333039" w:rsidP="006D6231">
      <w:pPr>
        <w:spacing w:after="0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F51852" w:rsidP="006D6231">
      <w:pPr>
        <w:spacing w:after="0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E6B32"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6E6B32" w:rsidRPr="006E6B32">
        <w:rPr>
          <w:rFonts w:ascii="Times New Roman" w:eastAsia="Times New Roman" w:hAnsi="Times New Roman" w:cs="Times New Roman"/>
          <w:b/>
          <w:lang w:eastAsia="ru-RU"/>
        </w:rPr>
        <w:t>ВЗАИМОДЕЙСТВИЕ С СЕМЬЕЙ</w:t>
      </w:r>
    </w:p>
    <w:tbl>
      <w:tblPr>
        <w:tblpPr w:leftFromText="180" w:rightFromText="180" w:vertAnchor="text" w:horzAnchor="margin" w:tblpY="481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103"/>
        <w:gridCol w:w="1276"/>
        <w:gridCol w:w="1984"/>
        <w:gridCol w:w="997"/>
      </w:tblGrid>
      <w:tr w:rsidR="006E6B32" w:rsidRPr="006E6B32" w:rsidTr="00385519">
        <w:trPr>
          <w:trHeight w:val="986"/>
        </w:trPr>
        <w:tc>
          <w:tcPr>
            <w:tcW w:w="959" w:type="dxa"/>
            <w:shd w:val="clear" w:color="auto" w:fill="auto"/>
          </w:tcPr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Тема</w:t>
            </w:r>
          </w:p>
        </w:tc>
        <w:tc>
          <w:tcPr>
            <w:tcW w:w="1276" w:type="dxa"/>
            <w:shd w:val="clear" w:color="auto" w:fill="auto"/>
          </w:tcPr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984" w:type="dxa"/>
            <w:shd w:val="clear" w:color="auto" w:fill="auto"/>
          </w:tcPr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Ответствен-</w:t>
            </w: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</w:p>
        </w:tc>
        <w:tc>
          <w:tcPr>
            <w:tcW w:w="997" w:type="dxa"/>
            <w:shd w:val="clear" w:color="auto" w:fill="auto"/>
          </w:tcPr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вы-</w:t>
            </w: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</w:p>
        </w:tc>
      </w:tr>
      <w:tr w:rsidR="006E6B32" w:rsidRPr="006E6B32" w:rsidTr="00385519">
        <w:trPr>
          <w:trHeight w:val="77"/>
        </w:trPr>
        <w:tc>
          <w:tcPr>
            <w:tcW w:w="959" w:type="dxa"/>
            <w:shd w:val="clear" w:color="auto" w:fill="auto"/>
          </w:tcPr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.2.</w:t>
            </w: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.2.1.</w:t>
            </w: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.2.1.1.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.2.1.2.</w:t>
            </w: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.2.1.3.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.2.2.</w:t>
            </w: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.2.2.1.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.2.2.2.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.2.2.3.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4F6" w:rsidRPr="002327C5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.3.</w:t>
            </w: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.3.1.</w:t>
            </w: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.3.2.</w:t>
            </w:r>
          </w:p>
          <w:p w:rsidR="004A39AE" w:rsidRDefault="004A39AE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.3.3.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.3.4.</w:t>
            </w: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.3.5.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.3.6.</w:t>
            </w:r>
          </w:p>
          <w:p w:rsidR="004A39AE" w:rsidRDefault="004A39AE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.3.7.</w:t>
            </w:r>
          </w:p>
          <w:p w:rsidR="008C71BC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.3.8.</w:t>
            </w:r>
          </w:p>
          <w:p w:rsidR="00CA0877" w:rsidRDefault="00CA0877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.3.9.</w:t>
            </w:r>
          </w:p>
          <w:p w:rsidR="00CA0877" w:rsidRDefault="00CA0877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.3.10.</w:t>
            </w:r>
          </w:p>
          <w:p w:rsidR="008C71BC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.3.11. </w:t>
            </w:r>
          </w:p>
          <w:p w:rsidR="0059261A" w:rsidRDefault="0059261A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61A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.3.12.</w:t>
            </w:r>
          </w:p>
          <w:p w:rsidR="0059261A" w:rsidRDefault="0059261A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59261A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1BC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.3.15.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.3.16.</w:t>
            </w:r>
          </w:p>
          <w:p w:rsidR="008C71BC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.3.17.</w:t>
            </w:r>
          </w:p>
          <w:p w:rsidR="008C71BC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877" w:rsidRDefault="00CA0877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.3.18.</w:t>
            </w:r>
          </w:p>
          <w:p w:rsidR="008C71BC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.3.19.</w:t>
            </w:r>
          </w:p>
          <w:p w:rsidR="00CA0877" w:rsidRDefault="00CA0877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CA0877" w:rsidRDefault="008C71BC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A0877" w:rsidRPr="00CA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.3.20.</w:t>
            </w:r>
          </w:p>
          <w:p w:rsidR="006E6B32" w:rsidRPr="00CA0877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Общие   родительские собрания</w:t>
            </w: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Отчетно-выборное родительское собрание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родительского комите</w:t>
            </w:r>
            <w:r w:rsidR="0067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о  проделанной работе за 2017 – 2018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ад</w:t>
            </w:r>
            <w:r w:rsidR="0067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о работе ДОУ за 2017 – 2018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нового состава родительского комит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7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на 2018 – 2019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F51852" w:rsidRDefault="00CE2DA1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Говорим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</w:t>
            </w:r>
            <w:proofErr w:type="spellEnd"/>
            <w:proofErr w:type="gramEnd"/>
            <w:r w:rsidR="00F5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1852" w:rsidRDefault="006753B8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Работаем по ФГОС ДО, о</w:t>
            </w:r>
            <w:r w:rsidR="00F5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требования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5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753B8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Итоги 2018 – 2019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года</w:t>
            </w:r>
          </w:p>
          <w:p w:rsidR="006753B8" w:rsidRDefault="006753B8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детьми требований программы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готовности детей подготовительной группы к обучению в начальной школе.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 детского  сада  в летний период.</w:t>
            </w: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Групповые родительские собрания</w:t>
            </w: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Младшая группа</w:t>
            </w:r>
          </w:p>
          <w:p w:rsidR="0059261A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Физиологические и</w:t>
            </w:r>
            <w:r w:rsidR="005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основы режима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детей дошкольного возраста.</w:t>
            </w:r>
          </w:p>
          <w:p w:rsidR="006753B8" w:rsidRDefault="006753B8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Соблюдение режима дня в ДОУ и дома.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работа ДОУ и семьи в </w:t>
            </w:r>
            <w:r w:rsidR="005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</w:t>
            </w:r>
            <w:r w:rsidR="005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основ здорового образа жизни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взаимодействии ДОУ и семьи в процессе подготовки детей к школе.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дошкольников  мотиваций </w:t>
            </w:r>
            <w:r w:rsidR="005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здоровому образу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 в ДОУ и семье.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ДОУ и семьи по обеспеч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безопасности жизнедеятельности детей.</w:t>
            </w: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4F6" w:rsidRPr="002327C5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 для родителей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</w:t>
            </w:r>
            <w:r w:rsidR="00385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нности родителей в детском саду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дня. Необходимость его выполнения в условиях ДОУ и семьи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 Его значение. Закалив</w:t>
            </w:r>
            <w:r w:rsidR="004A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ающие процедуры в ДОУ и в семье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навыков самообслуживания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мелкой моторики – одно </w:t>
            </w:r>
            <w:r w:rsidR="004A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условий успешности обучения.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агрессивность. Профилактика и ко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рекция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для детей раннего возраста</w:t>
            </w:r>
          </w:p>
          <w:p w:rsidR="00EB1F25" w:rsidRDefault="00EB1F25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нравственно-волевых качеств ли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у детей старшего дошкольного возраста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культурно-гигиенических навыков в семье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доброжелательных отношений со сверстниками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пищевых отравлений в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летнее</w:t>
            </w:r>
            <w:proofErr w:type="gramEnd"/>
          </w:p>
          <w:p w:rsidR="006E6B32" w:rsidRPr="006E6B32" w:rsidRDefault="00CA0877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травматизма в летний период</w:t>
            </w:r>
          </w:p>
          <w:p w:rsidR="001754F6" w:rsidRDefault="001754F6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Наглядная пропаганда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 для родителей  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работ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новыми материалами папок-передвижек</w:t>
            </w:r>
          </w:p>
          <w:p w:rsidR="006E6B32" w:rsidRPr="002327C5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Фотовыставки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для детей с  участием родит</w:t>
            </w: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лей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Мамин праздник 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Проводы в школу </w:t>
            </w:r>
          </w:p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проблемными семьями</w:t>
            </w:r>
          </w:p>
          <w:p w:rsidR="008C71BC" w:rsidRPr="006E6B32" w:rsidRDefault="006E6B32" w:rsidP="006E6B32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</w:t>
            </w:r>
            <w:r w:rsidR="0067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семьи Сафиных - Захаровых</w:t>
            </w:r>
          </w:p>
        </w:tc>
        <w:tc>
          <w:tcPr>
            <w:tcW w:w="1276" w:type="dxa"/>
            <w:shd w:val="clear" w:color="auto" w:fill="auto"/>
          </w:tcPr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5519" w:rsidRPr="006E6B32" w:rsidRDefault="00385519" w:rsidP="0038551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385519" w:rsidRPr="006E6B32" w:rsidRDefault="00385519" w:rsidP="0038551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385519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5185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F5185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2327C5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6B32" w:rsidRPr="006E6B32" w:rsidRDefault="0059261A" w:rsidP="004A39AE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E6B32" w:rsidRPr="006E6B32" w:rsidRDefault="006E6B32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E6B32" w:rsidRPr="006E6B32" w:rsidRDefault="006E6B32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4A39AE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9261A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1F25" w:rsidRDefault="0059261A" w:rsidP="00EB1F25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</w:t>
            </w:r>
            <w:r w:rsidR="00EB1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EB1F25" w:rsidRDefault="00EB1F25" w:rsidP="00EB1F25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EB1F25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E6B32" w:rsidRPr="006E6B32" w:rsidRDefault="006E6B32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9261A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E6B32" w:rsidRPr="006E6B32" w:rsidRDefault="006E6B32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E6B32" w:rsidRPr="006E6B32" w:rsidRDefault="006E6B32" w:rsidP="0059261A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CA0877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E6B32" w:rsidRPr="006E6B32" w:rsidRDefault="006E6B32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E6B32" w:rsidRPr="006E6B32" w:rsidRDefault="006E6B32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E6B32" w:rsidRDefault="0059261A" w:rsidP="002327C5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2327C5" w:rsidRPr="006E6B32" w:rsidRDefault="002327C5" w:rsidP="002327C5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59261A" w:rsidP="0059261A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1754F6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редседатель </w:t>
            </w:r>
            <w:proofErr w:type="spellStart"/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омитета</w:t>
            </w:r>
            <w:proofErr w:type="spellEnd"/>
          </w:p>
          <w:p w:rsidR="006560AB" w:rsidRDefault="006560AB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385519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proofErr w:type="gramStart"/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560A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</w:t>
            </w:r>
          </w:p>
          <w:p w:rsidR="00CE2DA1" w:rsidRDefault="00CE2DA1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385519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  <w:p w:rsidR="006E6B32" w:rsidRPr="006E6B32" w:rsidRDefault="006E6B32" w:rsidP="00CE2DA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CE2DA1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6E6B32" w:rsidRPr="006E6B32" w:rsidRDefault="006E6B32" w:rsidP="002A47A0">
            <w:pPr>
              <w:tabs>
                <w:tab w:val="left" w:pos="1620"/>
              </w:tabs>
              <w:spacing w:after="0" w:line="240" w:lineRule="auto"/>
              <w:ind w:right="-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385519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 П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385519" w:rsidP="00E5451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  <w:p w:rsidR="00E54512" w:rsidRDefault="00E54512" w:rsidP="00385519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3B8" w:rsidRDefault="006753B8" w:rsidP="00385519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385519" w:rsidP="00385519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Осипова Н.П.</w:t>
            </w:r>
          </w:p>
          <w:p w:rsidR="006E6B32" w:rsidRPr="006E6B32" w:rsidRDefault="00385519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753B8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53B8" w:rsidRDefault="006753B8" w:rsidP="00385519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385519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</w:t>
            </w:r>
            <w:r w:rsidR="00385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2327C5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385519" w:rsidP="00385519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Н.И.</w:t>
            </w:r>
          </w:p>
          <w:p w:rsidR="006E6B32" w:rsidRPr="006E6B32" w:rsidRDefault="006E6B32" w:rsidP="004A39AE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8C71BC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4A39AE" w:rsidP="004A39AE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59261A" w:rsidRDefault="0059261A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4A39AE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1F25" w:rsidRDefault="00EB1F25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4A39AE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CA0877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CA0877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CA0877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1BC" w:rsidRDefault="008C71BC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4F6" w:rsidRDefault="001754F6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8C71BC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6E6B32" w:rsidRPr="006E6B32" w:rsidRDefault="008C71BC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1BC" w:rsidRPr="006E6B32" w:rsidRDefault="008C71BC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CC5B3D" w:rsidRDefault="00CC5B3D" w:rsidP="00CC5B3D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6E6B32" w:rsidRPr="006E6B32" w:rsidRDefault="006E6B32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7C5" w:rsidRDefault="002327C5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7C5" w:rsidRDefault="00CC5B3D" w:rsidP="00CC5B3D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6E6B32" w:rsidRPr="006E6B32" w:rsidRDefault="008C71BC" w:rsidP="002327C5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8C71BC" w:rsidRDefault="008C71BC" w:rsidP="00147C21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8C71BC" w:rsidRDefault="008C71BC" w:rsidP="002327C5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CA0877" w:rsidP="00CA0877">
            <w:pPr>
              <w:tabs>
                <w:tab w:val="left" w:pos="162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  <w:p w:rsidR="006E6B32" w:rsidRPr="006E6B32" w:rsidRDefault="006E6B32" w:rsidP="002327C5">
            <w:pPr>
              <w:tabs>
                <w:tab w:val="left" w:pos="16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7" w:type="dxa"/>
            <w:shd w:val="clear" w:color="auto" w:fill="auto"/>
          </w:tcPr>
          <w:p w:rsidR="006E6B32" w:rsidRPr="006E6B32" w:rsidRDefault="006E6B32" w:rsidP="006E6B32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04C4" w:rsidRDefault="009E04C4" w:rsidP="00CC5B3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lang w:eastAsia="ru-RU"/>
        </w:rPr>
      </w:pPr>
    </w:p>
    <w:p w:rsidR="00CA0877" w:rsidRDefault="00CA0877" w:rsidP="006753B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lang w:eastAsia="ru-RU"/>
        </w:rPr>
      </w:pPr>
    </w:p>
    <w:p w:rsidR="00CA0877" w:rsidRDefault="00CA0877" w:rsidP="006D62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6B32" w:rsidRPr="006E6B32" w:rsidRDefault="008C71BC" w:rsidP="006D62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7.  </w:t>
      </w:r>
      <w:r w:rsidR="006E6B32" w:rsidRPr="006E6B32">
        <w:rPr>
          <w:rFonts w:ascii="Times New Roman" w:eastAsia="Times New Roman" w:hAnsi="Times New Roman" w:cs="Times New Roman"/>
          <w:b/>
          <w:lang w:eastAsia="ru-RU"/>
        </w:rPr>
        <w:t>АДМИНИСТРАТИВНО-ХОЗЯЙСТВЕННАЯ РАБОТА</w:t>
      </w:r>
    </w:p>
    <w:p w:rsidR="006E6B32" w:rsidRPr="006E6B32" w:rsidRDefault="006E6B32" w:rsidP="006E6B32">
      <w:pPr>
        <w:widowControl w:val="0"/>
        <w:autoSpaceDE w:val="0"/>
        <w:autoSpaceDN w:val="0"/>
        <w:adjustRightInd w:val="0"/>
        <w:spacing w:before="14" w:after="0" w:line="312" w:lineRule="exact"/>
        <w:ind w:left="568" w:right="-1"/>
        <w:jc w:val="both"/>
        <w:rPr>
          <w:rFonts w:ascii="14" w:eastAsia="Times New Roman" w:hAnsi="14" w:cs="Times New Roman"/>
          <w:color w:val="010000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autoSpaceDE w:val="0"/>
        <w:autoSpaceDN w:val="0"/>
        <w:adjustRightInd w:val="0"/>
        <w:spacing w:before="340" w:after="0" w:line="1" w:lineRule="exact"/>
        <w:ind w:left="1018" w:right="-1"/>
        <w:jc w:val="both"/>
        <w:rPr>
          <w:rFonts w:ascii="14" w:eastAsia="Times New Roman" w:hAnsi="14" w:cs="Times New Roman"/>
          <w:sz w:val="24"/>
          <w:szCs w:val="24"/>
          <w:lang w:eastAsia="ru-RU"/>
        </w:rPr>
      </w:pPr>
    </w:p>
    <w:tbl>
      <w:tblPr>
        <w:tblW w:w="987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253"/>
        <w:gridCol w:w="1134"/>
        <w:gridCol w:w="2693"/>
        <w:gridCol w:w="1081"/>
      </w:tblGrid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№</w:t>
            </w: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/</w:t>
            </w:r>
            <w:proofErr w:type="spellStart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Calibri" w:eastAsia="Times New Roman" w:hAnsi="Calibri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Сроки</w:t>
            </w: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42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Отметки о выполн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нии</w:t>
            </w: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7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 xml:space="preserve">Произвести 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профилактический р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монт  отопительной системы  ДОУ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" w:hanging="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Зав</w:t>
            </w:r>
            <w:proofErr w:type="gramStart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.</w:t>
            </w:r>
            <w:r w:rsidR="00CA0877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Д</w:t>
            </w:r>
            <w:proofErr w:type="gramEnd"/>
            <w:r w:rsidR="00CA0877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ОУКотлова</w:t>
            </w:r>
            <w:proofErr w:type="spellEnd"/>
            <w:r w:rsidR="00CA0877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Н.И., завхоз Осипова 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Н.П.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7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Произвести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профилактический р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монт канализационной системы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Зав</w:t>
            </w:r>
            <w:proofErr w:type="gramStart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.Д</w:t>
            </w:r>
            <w:proofErr w:type="gramEnd"/>
            <w:r w:rsidR="00CA0877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ОУКотлова</w:t>
            </w:r>
            <w:proofErr w:type="spellEnd"/>
            <w:r w:rsidR="00CA0877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Н.И., завхоз Осипова 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7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Заготовить овощи на зимний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CA0877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Завхоз Осипова 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Н.</w:t>
            </w:r>
            <w:proofErr w:type="gramStart"/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7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Заменить чайную и столовую посуду в группах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CA0877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Завхоз Осипова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7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Посадить на приусадебном участке картофель и другие овощи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70605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6.6</w:t>
            </w:r>
            <w:r w:rsidRPr="006E6B32">
              <w:rPr>
                <w:rFonts w:ascii="14" w:eastAsia="Times New Roman" w:hAnsi="14" w:cs="Times New Roman"/>
                <w:color w:val="07060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Произвести косметический ремонт здания детского сада, кухни, скла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д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ских 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val="en-US" w:eastAsia="ru-RU"/>
              </w:rPr>
              <w:t>III</w:t>
            </w:r>
          </w:p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CA0877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Завхоз Осипова 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Н.</w:t>
            </w:r>
            <w:proofErr w:type="gramStart"/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70605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6.7</w:t>
            </w:r>
            <w:r w:rsidRPr="006E6B32">
              <w:rPr>
                <w:rFonts w:ascii="14" w:eastAsia="Times New Roman" w:hAnsi="14" w:cs="Times New Roman"/>
                <w:color w:val="07060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Произвести профилактический р</w:t>
            </w: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монт          водопроводной системы детского сада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CA0877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Завхоз Осипова 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6.8.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  <w:t>Произвести косметический ремонт котельной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val="en-US" w:eastAsia="ru-RU"/>
              </w:rPr>
              <w:t>III</w:t>
            </w:r>
          </w:p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CA0877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Завхоз Осипова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6.9.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E34D69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Произвести мелкий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и косметический ремонт игрового оборудования на участках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val="en-US" w:eastAsia="ru-RU"/>
              </w:rPr>
              <w:t>III</w:t>
            </w:r>
          </w:p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CA0877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Завхоз Осипова 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6.10.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Произве</w:t>
            </w:r>
            <w:r w:rsidR="00E34D69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сти капитальный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и космет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и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ческий ремонт изгороди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val="en-US" w:eastAsia="ru-RU"/>
              </w:rPr>
              <w:t>III</w:t>
            </w:r>
          </w:p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CA0877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Завхоз Осипова </w:t>
            </w:r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="006E6B32"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6.11.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Заготовить на приусадебном участке ДОУ  лекарственные травы: мяту, тархун, валериану, календулу.</w:t>
            </w:r>
          </w:p>
          <w:p w:rsidR="006E6B32" w:rsidRPr="006E6B32" w:rsidRDefault="006E6B32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8C71BC" w:rsidP="008C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  <w:tr w:rsidR="00E34D69" w:rsidRPr="006E6B32" w:rsidTr="006E6B3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69" w:rsidRPr="006E6B32" w:rsidRDefault="00E34D69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69" w:rsidRPr="006E6B32" w:rsidRDefault="00E34D69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</w:t>
            </w:r>
            <w:r w:rsidR="00B8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риобрести и установить  в младшей группе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водонагреватели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69" w:rsidRPr="006E6B32" w:rsidRDefault="00E34D69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val="en-US" w:eastAsia="ru-RU"/>
              </w:rPr>
              <w:t>III</w:t>
            </w:r>
          </w:p>
          <w:p w:rsidR="00E34D69" w:rsidRPr="006E6B32" w:rsidRDefault="00E34D69" w:rsidP="00E34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r w:rsidRPr="006E6B32">
              <w:rPr>
                <w:rFonts w:ascii="14" w:eastAsia="Times New Roman" w:hAnsi="14" w:cs="Times New Roman" w:hint="eastAsia"/>
                <w:color w:val="010000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69" w:rsidRPr="006E6B32" w:rsidRDefault="00E34D69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1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Зав</w:t>
            </w:r>
            <w:proofErr w:type="gramStart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.Д</w:t>
            </w:r>
            <w:proofErr w:type="gramEnd"/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О</w:t>
            </w:r>
            <w:r w:rsidR="00CA0877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УКотлова</w:t>
            </w:r>
            <w:proofErr w:type="spellEnd"/>
            <w:r w:rsidR="00CA0877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 xml:space="preserve"> Н.И., завхоз Осипова </w:t>
            </w:r>
            <w:r w:rsidRPr="006E6B32"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  <w:t>Н.П.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69" w:rsidRPr="006E6B32" w:rsidRDefault="00E34D69" w:rsidP="006E6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839"/>
              <w:jc w:val="both"/>
              <w:rPr>
                <w:rFonts w:ascii="14" w:eastAsia="Times New Roman" w:hAnsi="14" w:cs="Times New Roman"/>
                <w:color w:val="010000"/>
                <w:sz w:val="24"/>
                <w:szCs w:val="24"/>
                <w:lang w:eastAsia="ru-RU"/>
              </w:rPr>
            </w:pPr>
          </w:p>
        </w:tc>
      </w:tr>
    </w:tbl>
    <w:p w:rsidR="006E6B32" w:rsidRPr="006E6B32" w:rsidRDefault="006E6B32" w:rsidP="00E266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D69" w:rsidRDefault="00E34D69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D69" w:rsidRDefault="00E34D69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D69" w:rsidRDefault="00E34D69" w:rsidP="006D62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4C4" w:rsidRDefault="009E04C4" w:rsidP="00CC5B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877" w:rsidRDefault="00CA0877" w:rsidP="00CC5B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Выписка из приказа № 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 МБДОУ  «Детский сад № 4 села </w:t>
      </w:r>
      <w:proofErr w:type="spellStart"/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Лубяны</w:t>
      </w:r>
      <w:proofErr w:type="spellEnd"/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Кукморского  муниципального  района 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Татарстан</w:t>
      </w:r>
    </w:p>
    <w:p w:rsidR="006E6B32" w:rsidRPr="006E6B32" w:rsidRDefault="00B83857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 27. 08.2018</w:t>
      </w:r>
      <w:r w:rsidR="006E6B32"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назначении  </w:t>
      </w:r>
      <w:proofErr w:type="gramStart"/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ведение документации строгой отчетности»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Приказываю: назначить ответственной за ведение документации строгой отчетности МБДОУ «Детский сад № 4 села </w:t>
      </w:r>
      <w:proofErr w:type="spellStart"/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Лубяны</w:t>
      </w:r>
      <w:proofErr w:type="spellEnd"/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следующих сотрудников: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Наговицыну Елену Валерьевну – воспитателя старшей группы, за ведение:</w:t>
      </w:r>
    </w:p>
    <w:p w:rsidR="006E6B32" w:rsidRPr="006E6B32" w:rsidRDefault="006E6B32" w:rsidP="006E6B3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табеля посещаемости детей старшей группы;</w:t>
      </w:r>
    </w:p>
    <w:p w:rsidR="006E6B32" w:rsidRPr="00B83857" w:rsidRDefault="006E6B32" w:rsidP="00B83857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 педагогических советов;</w:t>
      </w:r>
    </w:p>
    <w:p w:rsidR="006E6B32" w:rsidRPr="006E6B32" w:rsidRDefault="00B83857" w:rsidP="006E6B3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дел детей ДОУ.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F755A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Осипову Надежду Петровну</w:t>
      </w:r>
      <w:r w:rsidR="006E6B32"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воспитателя младшей группы, за ведение:</w:t>
      </w:r>
    </w:p>
    <w:p w:rsidR="006E6B32" w:rsidRPr="006E6B32" w:rsidRDefault="006E6B32" w:rsidP="006E6B3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табеля посещаемости детей младшей группы;</w:t>
      </w:r>
    </w:p>
    <w:p w:rsidR="00B83857" w:rsidRPr="006E6B32" w:rsidRDefault="00B83857" w:rsidP="00B83857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 производственных совещаний;</w:t>
      </w:r>
    </w:p>
    <w:p w:rsidR="006E6B32" w:rsidRPr="006E6B32" w:rsidRDefault="006E6B32" w:rsidP="006E6B3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B83857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Надежду Ильиничну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заведущего</w:t>
      </w:r>
      <w:proofErr w:type="spellEnd"/>
      <w:r w:rsidR="006E6B32"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детским садом, за ведение:</w:t>
      </w:r>
    </w:p>
    <w:p w:rsidR="006E6B32" w:rsidRPr="006E6B32" w:rsidRDefault="006E6B32" w:rsidP="006E6B3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приказов по личному составу;</w:t>
      </w:r>
    </w:p>
    <w:p w:rsidR="006E6B32" w:rsidRPr="006E6B32" w:rsidRDefault="006E6B32" w:rsidP="006E6B3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приказов по основной деятельности;</w:t>
      </w:r>
    </w:p>
    <w:p w:rsidR="006E6B32" w:rsidRPr="006E6B32" w:rsidRDefault="006E6B32" w:rsidP="006E6B3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учета личного состава;</w:t>
      </w:r>
    </w:p>
    <w:p w:rsidR="006E6B32" w:rsidRPr="006E6B32" w:rsidRDefault="006E6B32" w:rsidP="006E6B3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приказов по движению детей;</w:t>
      </w:r>
    </w:p>
    <w:p w:rsidR="006E6B32" w:rsidRPr="006E6B32" w:rsidRDefault="006E6B32" w:rsidP="006E6B3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учета детей ДОУ.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Заведующий:                   </w:t>
      </w:r>
      <w:proofErr w:type="spellStart"/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Н.И.Котлова</w:t>
      </w:r>
      <w:proofErr w:type="spellEnd"/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С приказом ознакомились:                       Е.В.Наговицына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F755A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Н.П.Осипова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озн</w:t>
      </w:r>
      <w:r w:rsidR="00B8385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акомления с приказом: 27.08.2018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4C4" w:rsidRDefault="009E04C4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4C4" w:rsidRDefault="009E04C4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4C4" w:rsidRDefault="009E04C4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4C4" w:rsidRDefault="009E04C4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6E6B32" w:rsidRPr="006E6B32" w:rsidRDefault="006E6B32" w:rsidP="006E6B32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прав ребенка на защиту и развитие</w:t>
      </w:r>
    </w:p>
    <w:p w:rsidR="006E6B32" w:rsidRPr="006E6B32" w:rsidRDefault="006E6B32" w:rsidP="006E6B32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3467"/>
        <w:gridCol w:w="1629"/>
        <w:gridCol w:w="2262"/>
        <w:gridCol w:w="1921"/>
      </w:tblGrid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групп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возрасту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педагогического процесса методической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ратурой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рограммами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нагляд-ными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пособиями, игрушками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147C21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отопительной системы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материальных ценностей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ухгалтер</w:t>
            </w:r>
            <w:proofErr w:type="spellEnd"/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рационального питания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овар</w:t>
            </w:r>
            <w:proofErr w:type="spellEnd"/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групп здоровья детей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Муллагаянова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 педагогических кадров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детьми, не </w:t>
            </w: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посе-щающими</w:t>
            </w:r>
            <w:proofErr w:type="spellEnd"/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детский сад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ежеквар-тально</w:t>
            </w:r>
            <w:proofErr w:type="spellEnd"/>
            <w:proofErr w:type="gramEnd"/>
          </w:p>
        </w:tc>
        <w:tc>
          <w:tcPr>
            <w:tcW w:w="2262" w:type="dxa"/>
            <w:shd w:val="clear" w:color="auto" w:fill="auto"/>
          </w:tcPr>
          <w:p w:rsidR="006E6B32" w:rsidRPr="006E6B32" w:rsidRDefault="006F755A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состояния мебели в группах 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ежеквар-тально</w:t>
            </w:r>
            <w:proofErr w:type="spellEnd"/>
            <w:proofErr w:type="gramEnd"/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участков и оборудования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косм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тического ремонта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6E6B32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летней оздоров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 работе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летней оздоров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тельной работы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852"/>
        </w:trPr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профилактической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здоровительныхмеро-приятий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согласно  плана</w:t>
            </w:r>
          </w:p>
        </w:tc>
        <w:tc>
          <w:tcPr>
            <w:tcW w:w="1629" w:type="dxa"/>
            <w:shd w:val="clear" w:color="auto" w:fill="auto"/>
          </w:tcPr>
          <w:p w:rsidR="006E6B32" w:rsidRPr="006E6B32" w:rsidRDefault="00147C21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90"/>
        </w:trPr>
        <w:tc>
          <w:tcPr>
            <w:tcW w:w="610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67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 детей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shd w:val="clear" w:color="auto" w:fill="auto"/>
          </w:tcPr>
          <w:p w:rsidR="006E6B32" w:rsidRPr="006E6B32" w:rsidRDefault="00E34D69" w:rsidP="00E34D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2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Муллагаянова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1921" w:type="dxa"/>
            <w:shd w:val="clear" w:color="auto" w:fill="auto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№  3                                               </w:t>
      </w:r>
    </w:p>
    <w:p w:rsidR="006E6B32" w:rsidRPr="006E6B32" w:rsidRDefault="006E6B32" w:rsidP="00E3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E26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E6B32">
        <w:rPr>
          <w:rFonts w:ascii="Times New Roman" w:eastAsia="Times New Roman" w:hAnsi="Times New Roman" w:cs="Times New Roman"/>
          <w:b/>
          <w:lang w:eastAsia="ru-RU"/>
        </w:rPr>
        <w:t>ПЛАН  РАБОТЫ ПО ПРЕДУПРЕЖДЕНИЮДЕТСКОГО  ТРАВМАТИЗМА</w:t>
      </w:r>
    </w:p>
    <w:p w:rsidR="006E6B32" w:rsidRPr="006E6B32" w:rsidRDefault="006E6B32" w:rsidP="006E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271"/>
        <w:gridCol w:w="1399"/>
        <w:gridCol w:w="1985"/>
        <w:gridCol w:w="1417"/>
      </w:tblGrid>
      <w:tr w:rsidR="006E6B32" w:rsidRPr="006E6B32" w:rsidTr="006E6B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C21" w:rsidRDefault="00147C21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E6B32" w:rsidRPr="006E6B32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C21" w:rsidRDefault="00147C21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C21" w:rsidRDefault="00147C21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C21" w:rsidRDefault="00147C21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C21" w:rsidRDefault="00147C21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6B32" w:rsidRPr="00E34D69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34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Отметкао</w:t>
            </w:r>
            <w:proofErr w:type="spellEnd"/>
          </w:p>
          <w:p w:rsidR="006E6B32" w:rsidRPr="00E34D69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4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выполнении</w:t>
            </w:r>
            <w:proofErr w:type="gramEnd"/>
          </w:p>
        </w:tc>
      </w:tr>
      <w:tr w:rsidR="006E6B32" w:rsidRPr="006E6B32" w:rsidTr="006E6B32">
        <w:trPr>
          <w:trHeight w:val="3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персоналом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E34D69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E34D69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сотрудников с должн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стными инструкциями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E34D69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6E6B32" w:rsidRPr="00E34D69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правил ТБ и противопожарной безопасности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6E6B32" w:rsidRPr="006E6B32" w:rsidRDefault="006E6B32" w:rsidP="00E34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6E6B32" w:rsidRPr="006E6B32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E34D69">
        <w:trPr>
          <w:trHeight w:val="8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план эвакуации детей в случае пожара или других чрезвычайных с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туаций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6E6B32" w:rsidRPr="006E6B32" w:rsidRDefault="006E6B32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E34D69">
        <w:trPr>
          <w:trHeight w:val="9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2 раза в год учения по эв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куации детей  из здания  ДОУ и выв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с территории ДОУ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E34D69">
        <w:trPr>
          <w:trHeight w:val="8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Содержать в исправном состоянии электротехническое и сантехническое оборудование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6E6B32" w:rsidRPr="006E6B32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E34D69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Вовремя  осуществлять мелкий ремонт мебели и оборудования участков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6E6B32" w:rsidRPr="006E6B32" w:rsidRDefault="006E6B32" w:rsidP="00E34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6E6B32" w:rsidRPr="006E6B32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E34D69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аптечки первой медицинской  помощи в группах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пищеблоке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6E6B32" w:rsidRPr="006E6B32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Н. 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E34D69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Обучить  персонал приемам первой медицинской помощи                                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C739D5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</w:t>
            </w:r>
            <w:r w:rsidR="00E34D69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Муллагаянова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C739D5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34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  <w:p w:rsidR="00147C21" w:rsidRPr="00C739D5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C739D5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</w:t>
            </w:r>
          </w:p>
          <w:p w:rsidR="006E6B32" w:rsidRPr="00C739D5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(младшая гр.)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C739D5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F755A" w:rsidP="00C739D5">
            <w:pPr>
              <w:tabs>
                <w:tab w:val="left" w:pos="162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  <w:p w:rsidR="006E6B32" w:rsidRPr="006E6B32" w:rsidRDefault="006E6B32" w:rsidP="00C739D5">
            <w:pPr>
              <w:tabs>
                <w:tab w:val="left" w:pos="162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9D5" w:rsidRPr="006E6B32" w:rsidTr="00147C21">
        <w:trPr>
          <w:trHeight w:val="16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</w:t>
            </w:r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</w:t>
            </w:r>
          </w:p>
          <w:p w:rsidR="00C739D5" w:rsidRPr="00147C21" w:rsidRDefault="00C739D5" w:rsidP="00147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 (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гр.)</w:t>
            </w:r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Автотранспорт.</w:t>
            </w:r>
            <w:r w:rsidR="00147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ПДД</w:t>
            </w:r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светофора</w:t>
            </w:r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</w:t>
            </w:r>
            <w:r w:rsidR="00147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 и дорожные знаки</w:t>
            </w:r>
          </w:p>
          <w:p w:rsidR="00147C21" w:rsidRPr="00147C21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на д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47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рогах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D5" w:rsidRDefault="00C739D5" w:rsidP="00C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9D5" w:rsidRDefault="00C739D5" w:rsidP="00C7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739D5" w:rsidRPr="006E6B32" w:rsidRDefault="00C739D5" w:rsidP="00C7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739D5" w:rsidRDefault="00C739D5" w:rsidP="00C7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739D5" w:rsidRPr="006E6B32" w:rsidRDefault="00C739D5" w:rsidP="00C7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739D5" w:rsidRPr="006E6B32" w:rsidRDefault="00C739D5" w:rsidP="00147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D5" w:rsidRDefault="00C739D5" w:rsidP="00C739D5">
            <w:pPr>
              <w:tabs>
                <w:tab w:val="left" w:pos="162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9D5" w:rsidRDefault="00C739D5" w:rsidP="00C739D5">
            <w:pPr>
              <w:tabs>
                <w:tab w:val="left" w:pos="162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НаговицынаЕ.В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D5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C739D5">
        <w:trPr>
          <w:trHeight w:val="13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C739D5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2.3.6.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поведения в</w:t>
            </w:r>
            <w:r w:rsidR="00C73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автотранспорте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  <w:r w:rsidR="00C73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опасности дома и на ул</w:t>
            </w:r>
            <w:r w:rsidR="00C73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ице</w:t>
            </w:r>
          </w:p>
          <w:p w:rsidR="006E6B32" w:rsidRPr="006E6B32" w:rsidRDefault="00C739D5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растения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Осторожно: пиротехни</w:t>
            </w:r>
            <w:r w:rsidR="00C73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ка!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сделать безопасной</w:t>
            </w:r>
            <w:r w:rsidR="00C73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среду обит</w:t>
            </w:r>
            <w:r w:rsidR="00C73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73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 ребенка</w:t>
            </w:r>
          </w:p>
          <w:p w:rsidR="006E6B32" w:rsidRPr="006E6B32" w:rsidRDefault="00C739D5" w:rsidP="00C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природе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C7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E6B32" w:rsidRPr="006E6B32" w:rsidRDefault="00E34D69" w:rsidP="00C7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E34D69" w:rsidP="00C7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E6B32" w:rsidRPr="006E6B32" w:rsidRDefault="006E6B32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E34D69" w:rsidP="00C7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6E0" w:rsidRPr="006E6B32" w:rsidTr="00E266E0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66E0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2.4.</w:t>
            </w:r>
          </w:p>
          <w:p w:rsidR="00147C21" w:rsidRPr="00E266E0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66E0" w:rsidRPr="00E266E0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Развлечения (старшая группа)</w:t>
            </w:r>
          </w:p>
        </w:tc>
      </w:tr>
      <w:tr w:rsidR="006E6B32" w:rsidRPr="006E6B32" w:rsidTr="006E6B32">
        <w:trPr>
          <w:trHeight w:val="7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светофора</w:t>
            </w: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«Зеленый огонек</w:t>
            </w:r>
            <w:r w:rsidR="00C73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C739D5">
        <w:trPr>
          <w:trHeight w:val="4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C739D5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Развлечения (младшая груп</w:t>
            </w:r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</w:t>
            </w:r>
            <w:proofErr w:type="gramStart"/>
            <w:r w:rsidR="006E6B32"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147C21" w:rsidRPr="006E6B32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C739D5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2.5.1.</w:t>
            </w:r>
          </w:p>
          <w:p w:rsidR="006E6B32" w:rsidRPr="00C739D5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C739D5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«Автобус и троллейбус»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E6B32" w:rsidRPr="006E6B32" w:rsidRDefault="006E6B32" w:rsidP="00C7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6E0" w:rsidRPr="006E6B32" w:rsidTr="00E266E0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66E0" w:rsidRPr="006E6B32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  <w:p w:rsidR="00E266E0" w:rsidRPr="006E6B32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66E0" w:rsidRPr="00E266E0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Наглядная пропаганда</w:t>
            </w:r>
          </w:p>
        </w:tc>
      </w:tr>
      <w:tr w:rsidR="00E266E0" w:rsidRPr="006E6B32" w:rsidTr="00E266E0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66E0" w:rsidRPr="006E6B32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66E0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Альбомы</w:t>
            </w:r>
          </w:p>
          <w:p w:rsidR="00147C21" w:rsidRPr="006E6B32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C739D5">
        <w:trPr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не попадать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типичные дорожные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ловушки»</w:t>
            </w:r>
          </w:p>
          <w:p w:rsidR="006E6B32" w:rsidRPr="006E6B32" w:rsidRDefault="00E266E0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 меди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цинской п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мощи при ДТП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E6B32" w:rsidRPr="006E6B32" w:rsidRDefault="006E6B32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Плакаты</w:t>
            </w:r>
          </w:p>
          <w:p w:rsidR="00147C21" w:rsidRPr="006E6B32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C739D5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 без травм»</w:t>
            </w:r>
          </w:p>
          <w:p w:rsidR="006E6B32" w:rsidRPr="00C739D5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и дорога»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E6B32" w:rsidRPr="006E6B32" w:rsidRDefault="00E34D69" w:rsidP="00E34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47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родителями </w:t>
            </w:r>
          </w:p>
          <w:p w:rsidR="00147C21" w:rsidRPr="006E6B32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21" w:rsidRDefault="00147C21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E266E0">
        <w:trPr>
          <w:trHeight w:val="24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755A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 оставляйте детей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присмотра»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Осторожно: пиротехника!»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сделать безопас</w:t>
            </w:r>
            <w:r w:rsidR="00E26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среду обит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ребенка»</w:t>
            </w:r>
          </w:p>
          <w:p w:rsidR="006E6B32" w:rsidRPr="00E266E0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«Знакомство детей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справилами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</w:t>
            </w:r>
            <w:r w:rsidR="006F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F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пасного 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поведения на дорогах»  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147C21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6B32" w:rsidRPr="006E6B32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147C21" w:rsidP="006F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755A" w:rsidRDefault="006F755A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147C21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E6B32" w:rsidRPr="006E6B32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14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755A" w:rsidRDefault="006F755A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</w:t>
            </w: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C21" w:rsidRDefault="00147C21" w:rsidP="00C739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C739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№  4</w:t>
      </w:r>
    </w:p>
    <w:p w:rsidR="006E6B32" w:rsidRPr="006E6B32" w:rsidRDefault="006E6B32" w:rsidP="006E6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E6B32">
        <w:rPr>
          <w:rFonts w:ascii="Times New Roman" w:eastAsia="Times New Roman" w:hAnsi="Times New Roman" w:cs="Times New Roman"/>
          <w:b/>
          <w:lang w:eastAsia="ru-RU"/>
        </w:rPr>
        <w:t>ПЛАН  ОЗДОРОВИТЕЛЬНОЙ  РАБОТЫ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5245"/>
        <w:gridCol w:w="1359"/>
        <w:gridCol w:w="2184"/>
        <w:gridCol w:w="993"/>
      </w:tblGrid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Default="0073677F" w:rsidP="00C739D5">
            <w:pPr>
              <w:autoSpaceDE w:val="0"/>
              <w:autoSpaceDN w:val="0"/>
              <w:adjustRightInd w:val="0"/>
              <w:spacing w:after="0" w:line="312" w:lineRule="exact"/>
              <w:ind w:left="58"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Default="0073677F" w:rsidP="006E6B32">
            <w:pPr>
              <w:autoSpaceDE w:val="0"/>
              <w:autoSpaceDN w:val="0"/>
              <w:adjustRightInd w:val="0"/>
              <w:spacing w:after="0" w:line="240" w:lineRule="auto"/>
              <w:ind w:left="19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ind w:left="19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Default="0073677F" w:rsidP="006E6B32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Default="0073677F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1754F6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о выпол</w:t>
            </w:r>
            <w:r w:rsidR="00175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175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75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</w:t>
            </w: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24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Строго соблюдать режим дня в дет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ском саду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достаточного пребыва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детей на свежем воздухе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режим проветривания групповых п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мещений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шиивоспит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Строго соблюдать тепловой режим в помещениях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147C21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истоп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Выдерживать нормы освещенности, влажности в помещениях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147C21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должны находиться в помеще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в  обле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ченной форме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147C21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реализации детьми потре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в физической активности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73677F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детям полноценное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тание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 содержание пита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веществ и калори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продуктов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73677F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витаминизацию пищи витамином «С»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73677F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ДОУ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147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оводить регулярно </w:t>
            </w:r>
            <w:proofErr w:type="spellStart"/>
            <w:r w:rsidR="00147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антриструмино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тику</w:t>
            </w:r>
            <w:proofErr w:type="spellEnd"/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делю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Включать в рацион детей больше овощей и фру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73677F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закаливание детей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73677F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подбор мебели с уче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том роста </w:t>
            </w:r>
          </w:p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осанкой детей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73677F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Избегать переутомления детей, как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и умственного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73677F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детьми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учитывая их темпер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 и характер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73677F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Строго соблюдать санитарно-гигиенические нормы содержания детских дошкольных учре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дений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77F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допускать в  детский сад больных </w:t>
            </w:r>
          </w:p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77F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детям гигиенические на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выки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77F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диспансеризацию детей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77F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основами безо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пасной жизн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77F" w:rsidRPr="006E6B32" w:rsidTr="0073677F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по закалива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нию, борьба с детским травматиз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мом, профилактикой болезней.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147C21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77F" w:rsidRPr="006E6B32" w:rsidRDefault="0073677F" w:rsidP="0073677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№  5</w:t>
      </w:r>
    </w:p>
    <w:p w:rsidR="006E6B32" w:rsidRPr="006E6B32" w:rsidRDefault="006E6B32" w:rsidP="006E6B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  ЛЕТНЕЙ  ОЗДОРОВИТЕЛЬНОЙ  РАБОТЫ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4752"/>
        <w:gridCol w:w="1488"/>
        <w:gridCol w:w="2050"/>
        <w:gridCol w:w="1243"/>
      </w:tblGrid>
      <w:tr w:rsidR="006E6B32" w:rsidRPr="006E6B32" w:rsidTr="006E6B32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2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ind w:left="19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73677F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</w:t>
            </w:r>
          </w:p>
        </w:tc>
      </w:tr>
      <w:tr w:rsidR="006E6B32" w:rsidRPr="006E6B32" w:rsidTr="006E6B32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31" w:lineRule="exact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 на свежем воз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духе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31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 на свежем воздухе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Экскурсия:</w:t>
            </w:r>
          </w:p>
          <w:p w:rsidR="006E6B32" w:rsidRPr="006E6B32" w:rsidRDefault="006E6B32" w:rsidP="006E6B32">
            <w:pPr>
              <w:tabs>
                <w:tab w:val="left" w:pos="398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лес (за земляникой)</w:t>
            </w:r>
          </w:p>
          <w:p w:rsidR="006E6B32" w:rsidRPr="006E6B32" w:rsidRDefault="006E6B32" w:rsidP="006E6B32">
            <w:pPr>
              <w:tabs>
                <w:tab w:val="left" w:pos="403"/>
              </w:tabs>
              <w:autoSpaceDE w:val="0"/>
              <w:autoSpaceDN w:val="0"/>
              <w:adjustRightInd w:val="0"/>
              <w:spacing w:after="0" w:line="317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3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пруд (хождение по воде боси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ком)</w:t>
            </w:r>
          </w:p>
          <w:p w:rsidR="006E6B32" w:rsidRPr="006E6B32" w:rsidRDefault="006E6B32" w:rsidP="006E6B32">
            <w:pPr>
              <w:tabs>
                <w:tab w:val="left" w:pos="398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6D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реки - Лубянку, Вятку (купа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ливание)</w:t>
            </w:r>
          </w:p>
          <w:p w:rsidR="006E6B32" w:rsidRPr="006E6B32" w:rsidRDefault="006E6B32" w:rsidP="006E6B32">
            <w:pPr>
              <w:tabs>
                <w:tab w:val="left" w:pos="398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поле (сбор лекарственных трав)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6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младшие воспита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праздники и развлече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ния:</w:t>
            </w:r>
          </w:p>
          <w:p w:rsidR="006E6B32" w:rsidRPr="006E6B32" w:rsidRDefault="006E6B32" w:rsidP="006E6B32">
            <w:pPr>
              <w:tabs>
                <w:tab w:val="left" w:pos="403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«Здравствуй лето»</w:t>
            </w:r>
          </w:p>
          <w:p w:rsidR="006E6B32" w:rsidRPr="006E6B32" w:rsidRDefault="006E6B32" w:rsidP="006E6B32">
            <w:pPr>
              <w:tabs>
                <w:tab w:val="left" w:pos="403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«Топ-топ топает турист»</w:t>
            </w:r>
          </w:p>
          <w:p w:rsidR="006E6B32" w:rsidRPr="006E6B32" w:rsidRDefault="006E6B32" w:rsidP="006E6B32">
            <w:pPr>
              <w:tabs>
                <w:tab w:val="left" w:pos="403"/>
              </w:tabs>
              <w:autoSpaceDE w:val="0"/>
              <w:autoSpaceDN w:val="0"/>
              <w:adjustRightInd w:val="0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«Мама, папа, я - спортивная семья»                                                          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31" w:rsidRDefault="006D6231" w:rsidP="006E6B32">
            <w:pPr>
              <w:autoSpaceDE w:val="0"/>
              <w:autoSpaceDN w:val="0"/>
              <w:adjustRightInd w:val="0"/>
              <w:spacing w:after="0" w:line="331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6E6B32" w:rsidRPr="006E6B32" w:rsidRDefault="006D6231" w:rsidP="006E6B32">
            <w:pPr>
              <w:autoSpaceDE w:val="0"/>
              <w:autoSpaceDN w:val="0"/>
              <w:adjustRightInd w:val="0"/>
              <w:spacing w:after="0" w:line="331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31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</w:t>
            </w:r>
          </w:p>
          <w:p w:rsidR="006E6B32" w:rsidRPr="006E6B32" w:rsidRDefault="006E6B32" w:rsidP="006E6B32">
            <w:pPr>
              <w:tabs>
                <w:tab w:val="left" w:pos="394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воздушные ванны</w:t>
            </w:r>
          </w:p>
          <w:p w:rsidR="006E6B32" w:rsidRPr="006E6B32" w:rsidRDefault="006E6B32" w:rsidP="006E6B32">
            <w:pPr>
              <w:tabs>
                <w:tab w:val="left" w:pos="394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солнечные ванны</w:t>
            </w:r>
          </w:p>
          <w:p w:rsidR="006E6B32" w:rsidRPr="006E6B32" w:rsidRDefault="006E6B32" w:rsidP="006E6B32">
            <w:pPr>
              <w:tabs>
                <w:tab w:val="left" w:pos="394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обливание водой</w:t>
            </w:r>
          </w:p>
          <w:p w:rsidR="006E6B32" w:rsidRPr="006E6B32" w:rsidRDefault="006E6B32" w:rsidP="006E6B32">
            <w:pPr>
              <w:tabs>
                <w:tab w:val="left" w:pos="394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босоногие</w:t>
            </w:r>
          </w:p>
          <w:p w:rsidR="006E6B32" w:rsidRPr="006E6B32" w:rsidRDefault="006E6B32" w:rsidP="006E6B32">
            <w:pPr>
              <w:tabs>
                <w:tab w:val="left" w:pos="394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обтирание</w:t>
            </w:r>
          </w:p>
          <w:p w:rsidR="006E6B32" w:rsidRPr="006E6B32" w:rsidRDefault="006E6B32" w:rsidP="006E6B32">
            <w:pPr>
              <w:tabs>
                <w:tab w:val="left" w:pos="394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мытье ног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лета, учи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тывая по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годные усл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групп, младшие воспита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и подвиж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игр на свежем воздухе.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лета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беседы и кон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сультации:</w:t>
            </w:r>
          </w:p>
          <w:p w:rsidR="006E6B32" w:rsidRPr="006E6B32" w:rsidRDefault="006E6B32" w:rsidP="006E6B32">
            <w:pPr>
              <w:tabs>
                <w:tab w:val="left" w:pos="422"/>
              </w:tabs>
              <w:autoSpaceDE w:val="0"/>
              <w:autoSpaceDN w:val="0"/>
              <w:adjustRightInd w:val="0"/>
              <w:spacing w:after="0" w:line="317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147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«Закаливание в домашних </w:t>
            </w:r>
            <w:proofErr w:type="spellStart"/>
            <w:proofErr w:type="gramStart"/>
            <w:r w:rsidR="00147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услови-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proofErr w:type="spellEnd"/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  <w:p w:rsidR="006E6B32" w:rsidRPr="006E6B32" w:rsidRDefault="006E6B32" w:rsidP="006E6B32">
            <w:pPr>
              <w:tabs>
                <w:tab w:val="left" w:pos="446"/>
              </w:tabs>
              <w:autoSpaceDE w:val="0"/>
              <w:autoSpaceDN w:val="0"/>
              <w:adjustRightInd w:val="0"/>
              <w:spacing w:after="0" w:line="317" w:lineRule="exact"/>
              <w:ind w:firstLin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«Как одевать ребенка в помещении и на улице»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лета, со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гласно пл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 согласно планов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6" w:lineRule="exact"/>
              <w:ind w:firstLin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6B32" w:rsidRPr="006E6B32" w:rsidRDefault="006E6B32" w:rsidP="006E6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Default="006E6B32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31" w:rsidRDefault="006D623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31" w:rsidRPr="006E6B32" w:rsidRDefault="006D623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4F6" w:rsidRDefault="001754F6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4F6" w:rsidRDefault="001754F6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№  6</w:t>
      </w:r>
    </w:p>
    <w:p w:rsidR="006E6B32" w:rsidRPr="006E6B32" w:rsidRDefault="006E6B32" w:rsidP="006E6B32">
      <w:pPr>
        <w:autoSpaceDE w:val="0"/>
        <w:autoSpaceDN w:val="0"/>
        <w:adjustRightInd w:val="0"/>
        <w:spacing w:before="67" w:after="0" w:line="32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по ГО и ЧС и антитеррористической деятельности</w:t>
      </w:r>
    </w:p>
    <w:p w:rsidR="006E6B32" w:rsidRPr="006E6B32" w:rsidRDefault="006E6B32" w:rsidP="006E6B32">
      <w:pPr>
        <w:autoSpaceDE w:val="0"/>
        <w:autoSpaceDN w:val="0"/>
        <w:adjustRightInd w:val="0"/>
        <w:spacing w:before="67" w:after="0" w:line="32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</w:t>
      </w: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ского сада № </w:t>
      </w: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села </w:t>
      </w:r>
      <w:proofErr w:type="spellStart"/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Лубяны</w:t>
      </w:r>
      <w:proofErr w:type="spellEnd"/>
      <w:r w:rsidRPr="006E6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Кукморского района РТ</w:t>
      </w:r>
    </w:p>
    <w:p w:rsidR="006E6B32" w:rsidRPr="006E6B32" w:rsidRDefault="006E6B32" w:rsidP="006E6B32">
      <w:pPr>
        <w:spacing w:after="24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638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4418"/>
        <w:gridCol w:w="1535"/>
        <w:gridCol w:w="2268"/>
        <w:gridCol w:w="1418"/>
        <w:gridCol w:w="1431"/>
      </w:tblGrid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2" w:lineRule="exact"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нении</w:t>
            </w: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24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и внеплановые инст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руктажи сотрудников на рабо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чем месте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6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6" w:lineRule="exact"/>
              <w:ind w:left="19" w:hanging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6" w:lineRule="exact"/>
              <w:ind w:left="19" w:hanging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сотрудников по ох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ране зданий и территории  ДОУ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</w:t>
            </w: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6" w:lineRule="exact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6F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  Князева З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F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  <w:trHeight w:val="990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вахтовый журнал, где отмечать всех посетителей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их пребывания в ДОУ, цель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E6B32" w:rsidRPr="006E6B32" w:rsidRDefault="006F755A" w:rsidP="006F755A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надежными запо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рами все здания, чердачные и подвальные пом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щения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6F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Осипова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рабочего дня тщатель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 запирать все запасные вы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ходы, окна, форточки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 </w:t>
            </w: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Гилимова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Дмитриева Р.Н.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  <w:trHeight w:val="128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сохранность детей и их 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для посто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ронних лиц.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  <w:p w:rsidR="006E6B32" w:rsidRPr="006E6B32" w:rsidRDefault="006F755A" w:rsidP="006F755A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</w:t>
            </w:r>
          </w:p>
          <w:p w:rsidR="006E6B32" w:rsidRPr="006E6B32" w:rsidRDefault="006E6B32" w:rsidP="006F755A">
            <w:pPr>
              <w:autoSpaceDE w:val="0"/>
              <w:autoSpaceDN w:val="0"/>
              <w:adjustRightInd w:val="0"/>
              <w:spacing w:after="0" w:line="322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Н.И.,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Отпускать детей из ДОУ только с род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или с ближайшими совершенн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ними родственниками, огово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ренными в соответствующих заявлениях родителей на имя заведующего ДОУ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  <w:p w:rsidR="006E6B32" w:rsidRPr="006E6B32" w:rsidRDefault="00F92EEE" w:rsidP="00F92EEE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допускать на территорию ДОУ  п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сторонних лиц, в т.ч. торговцев, агитат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ров, пропа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гандистов, распространителей и т.д.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9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час, после приема детей закрывать внутренний засов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ворота ДОУ)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6E6B32" w:rsidRPr="006E6B32" w:rsidRDefault="00F92EEE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обеда (12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час) закры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на вну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ренний запор зда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ДОУ (до 15° час.)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6E6B32" w:rsidRPr="006E6B32" w:rsidRDefault="00F92EEE" w:rsidP="006D6231">
            <w:pPr>
              <w:autoSpaceDE w:val="0"/>
              <w:autoSpaceDN w:val="0"/>
              <w:adjustRightInd w:val="0"/>
              <w:spacing w:after="0" w:line="322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Н.П.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электрические звонки на в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 и здание дет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сада.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17" w:lineRule="exact"/>
              <w:ind w:left="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обнаружения в здании ДОУ или на его территории подозрительных свертков, па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кетов или иных предметов, действовать согласно утвер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жденной и</w:t>
            </w:r>
            <w:r w:rsidR="0017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струкции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36" w:lineRule="exact"/>
              <w:ind w:left="5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сотрудники  ДОУ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насильственного вторжения в здание или на тер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риторию ДОУ пост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ронних лиц, действовать согласно ут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вержденной инструкции.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322" w:lineRule="exact"/>
              <w:ind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допускать в зданиях и на территории ДОУ никаких несанкционированных сельским советом и несогласованных с администрацией ДОУ  </w:t>
            </w: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17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принимать на временные и сезонные работы неизвестных лиц и лиц, не име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доку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ментов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ремонтные, хозяйственные и иные работы, осуществляе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 посторонними людьми производить в отсутствии де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тей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допускать не оговоренных заранее и не согласованных с администрацией въездов автотранспорта на территории ДОУ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gridAfter w:val="1"/>
          <w:wAfter w:w="1431" w:type="dxa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6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Назначить ответственных по ГО и ЧС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921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 сотрудниками и детьми учебу по эвакуации из здания в случае пожара или других ЧС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317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317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 w:val="restart"/>
          </w:tcPr>
          <w:p w:rsidR="006E6B32" w:rsidRPr="006E6B32" w:rsidRDefault="006E6B32" w:rsidP="006E6B32">
            <w:pPr>
              <w:tabs>
                <w:tab w:val="left" w:pos="13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10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детьми: 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«Если вы остаетесь дома одни» 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вы увидели на террито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рии  ДОУ чужого человека» 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вы попали в руки терро</w:t>
            </w: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риста»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D6231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D6231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D6231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autoSpaceDE w:val="0"/>
              <w:autoSpaceDN w:val="0"/>
              <w:adjustRightInd w:val="0"/>
              <w:spacing w:after="0" w:line="322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6E6B32" w:rsidRPr="006E6B32" w:rsidRDefault="00F92EEE" w:rsidP="00F92EEE">
            <w:pPr>
              <w:autoSpaceDE w:val="0"/>
              <w:autoSpaceDN w:val="0"/>
              <w:adjustRightInd w:val="0"/>
              <w:spacing w:after="0" w:line="322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B32" w:rsidRPr="006E6B32" w:rsidRDefault="00F92EEE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r w:rsidR="006E6B32"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</w:tcPr>
          <w:p w:rsidR="006E6B32" w:rsidRPr="006E6B32" w:rsidRDefault="006E6B32" w:rsidP="006E6B32">
            <w:pPr>
              <w:tabs>
                <w:tab w:val="left" w:pos="13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6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рисунков на тему «Огонь - друг, огонь 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раг»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</w:tcPr>
          <w:p w:rsidR="006E6B32" w:rsidRPr="006E6B32" w:rsidRDefault="006E6B32" w:rsidP="006E6B32">
            <w:pPr>
              <w:tabs>
                <w:tab w:val="left" w:pos="13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8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в старшей группе 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«Опасности в быту»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«Ребенок и другие люди»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«Огонь - друг, огонь - враг»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E6B32" w:rsidRPr="006E6B32" w:rsidRDefault="006D6231" w:rsidP="006D6231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E6B32" w:rsidRPr="006E6B32" w:rsidRDefault="006D6231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</w:tcPr>
          <w:p w:rsidR="006E6B32" w:rsidRPr="006E6B32" w:rsidRDefault="006E6B32" w:rsidP="006E6B32">
            <w:pPr>
              <w:tabs>
                <w:tab w:val="left" w:pos="13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B32" w:rsidRPr="006E6B32" w:rsidTr="006E6B32">
        <w:trPr>
          <w:trHeight w:val="14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«Грозные силы природы»</w:t>
            </w:r>
          </w:p>
          <w:p w:rsidR="006E6B32" w:rsidRPr="006E6B32" w:rsidRDefault="006E6B32" w:rsidP="006E6B32">
            <w:pPr>
              <w:tabs>
                <w:tab w:val="left" w:pos="10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D6231" w:rsidP="006D6231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Наговицына Е.</w:t>
            </w:r>
            <w:proofErr w:type="gramStart"/>
            <w:r w:rsidRPr="006E6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E6B32" w:rsidRPr="006E6B32" w:rsidRDefault="006E6B32" w:rsidP="006D6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6B32" w:rsidRPr="006E6B32" w:rsidRDefault="006E6B32" w:rsidP="006E6B32">
            <w:pPr>
              <w:autoSpaceDE w:val="0"/>
              <w:autoSpaceDN w:val="0"/>
              <w:adjustRightInd w:val="0"/>
              <w:spacing w:after="0" w:line="322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</w:tcPr>
          <w:p w:rsidR="006E6B32" w:rsidRPr="006E6B32" w:rsidRDefault="006E6B32" w:rsidP="006E6B32">
            <w:pPr>
              <w:tabs>
                <w:tab w:val="left" w:pos="13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21" w:rsidRDefault="00147C21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32" w:rsidRPr="006E6B32" w:rsidRDefault="006E6B32" w:rsidP="006E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№  7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ПЛАН      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мероприятий по охране труда, </w:t>
      </w:r>
      <w:proofErr w:type="spellStart"/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электробезопасности</w:t>
      </w:r>
      <w:proofErr w:type="spellEnd"/>
      <w:r w:rsidRPr="006E6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пожарной безопасности</w:t>
      </w: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4395"/>
        <w:gridCol w:w="1617"/>
        <w:gridCol w:w="2068"/>
        <w:gridCol w:w="1383"/>
      </w:tblGrid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6B3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E6B32">
              <w:rPr>
                <w:sz w:val="24"/>
                <w:szCs w:val="24"/>
              </w:rPr>
              <w:t>/</w:t>
            </w:r>
            <w:proofErr w:type="spellStart"/>
            <w:r w:rsidRPr="006E6B3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Сроки пр</w:t>
            </w:r>
            <w:r w:rsidRPr="006E6B32">
              <w:rPr>
                <w:sz w:val="24"/>
                <w:szCs w:val="24"/>
              </w:rPr>
              <w:t>о</w:t>
            </w:r>
            <w:r w:rsidRPr="006E6B32">
              <w:rPr>
                <w:sz w:val="24"/>
                <w:szCs w:val="24"/>
              </w:rPr>
              <w:t>ведения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Отметка о выполн</w:t>
            </w:r>
            <w:r w:rsidRPr="006E6B32">
              <w:rPr>
                <w:sz w:val="24"/>
                <w:szCs w:val="24"/>
              </w:rPr>
              <w:t>е</w:t>
            </w:r>
            <w:r w:rsidRPr="006E6B32">
              <w:rPr>
                <w:sz w:val="24"/>
                <w:szCs w:val="24"/>
              </w:rPr>
              <w:t>нии</w:t>
            </w: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Отчет о несчастных случаях с дет</w:t>
            </w:r>
            <w:r w:rsidR="006D6231">
              <w:rPr>
                <w:sz w:val="24"/>
                <w:szCs w:val="24"/>
              </w:rPr>
              <w:t>ь</w:t>
            </w:r>
            <w:r w:rsidRPr="006E6B32">
              <w:rPr>
                <w:sz w:val="24"/>
                <w:szCs w:val="24"/>
              </w:rPr>
              <w:t>ми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  <w:lang w:val="en-US"/>
              </w:rPr>
              <w:t>I</w:t>
            </w:r>
            <w:r w:rsidRPr="006E6B32">
              <w:rPr>
                <w:sz w:val="24"/>
                <w:szCs w:val="24"/>
              </w:rPr>
              <w:t xml:space="preserve"> полугодие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6E6B32">
              <w:rPr>
                <w:sz w:val="24"/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Заведующий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E6B32">
              <w:rPr>
                <w:sz w:val="24"/>
                <w:szCs w:val="24"/>
              </w:rPr>
              <w:t>Котлова</w:t>
            </w:r>
            <w:proofErr w:type="spellEnd"/>
            <w:r w:rsidRPr="006E6B32"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Отчет о травматизме на производстве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  <w:lang w:val="en-US"/>
              </w:rPr>
              <w:t>I</w:t>
            </w:r>
            <w:r w:rsidRPr="006E6B32">
              <w:rPr>
                <w:sz w:val="24"/>
                <w:szCs w:val="24"/>
              </w:rPr>
              <w:t xml:space="preserve"> полугодие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6E6B32">
              <w:rPr>
                <w:sz w:val="24"/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Заведующий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E6B32">
              <w:rPr>
                <w:sz w:val="24"/>
                <w:szCs w:val="24"/>
              </w:rPr>
              <w:t>Котлова</w:t>
            </w:r>
            <w:proofErr w:type="spellEnd"/>
            <w:r w:rsidRPr="006E6B32"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Отчет об израсходовании средств на мероприятия по охране труда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декабрь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Заведующий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E6B32">
              <w:rPr>
                <w:sz w:val="24"/>
                <w:szCs w:val="24"/>
              </w:rPr>
              <w:t>Котлова</w:t>
            </w:r>
            <w:proofErr w:type="spellEnd"/>
            <w:r w:rsidRPr="006E6B32"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День безопасности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2 сентября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Месячник безопасности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сентябрь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Районный тур Республиканского ко</w:t>
            </w:r>
            <w:r w:rsidRPr="006E6B32">
              <w:rPr>
                <w:sz w:val="24"/>
                <w:szCs w:val="24"/>
              </w:rPr>
              <w:t>н</w:t>
            </w:r>
            <w:r w:rsidRPr="006E6B32">
              <w:rPr>
                <w:sz w:val="24"/>
                <w:szCs w:val="24"/>
              </w:rPr>
              <w:t>курса среди детей дошкольного возра</w:t>
            </w:r>
            <w:r w:rsidRPr="006E6B32">
              <w:rPr>
                <w:sz w:val="24"/>
                <w:szCs w:val="24"/>
              </w:rPr>
              <w:t>с</w:t>
            </w:r>
            <w:r w:rsidRPr="006E6B32">
              <w:rPr>
                <w:sz w:val="24"/>
                <w:szCs w:val="24"/>
              </w:rPr>
              <w:t>та на лучший рисунок по пожарной безопасности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 сентября-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 октября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Заведующий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Месячник гражданской защиты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4 сентября-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4 октября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Заведующий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E6B32">
              <w:rPr>
                <w:sz w:val="24"/>
                <w:szCs w:val="24"/>
              </w:rPr>
              <w:t>Котлова</w:t>
            </w:r>
            <w:proofErr w:type="spellEnd"/>
            <w:r w:rsidRPr="006E6B32"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Всемирный день охраны труда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28 апреля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Заведующий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 xml:space="preserve">Профком 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Всемирный день памяти жертв доро</w:t>
            </w:r>
            <w:r w:rsidRPr="006E6B32">
              <w:rPr>
                <w:sz w:val="24"/>
                <w:szCs w:val="24"/>
              </w:rPr>
              <w:t>ж</w:t>
            </w:r>
            <w:r w:rsidRPr="006E6B32">
              <w:rPr>
                <w:sz w:val="24"/>
                <w:szCs w:val="24"/>
              </w:rPr>
              <w:t>ного движения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3-е воскрес</w:t>
            </w:r>
            <w:r w:rsidRPr="006E6B32">
              <w:rPr>
                <w:sz w:val="24"/>
                <w:szCs w:val="24"/>
              </w:rPr>
              <w:t>е</w:t>
            </w:r>
            <w:r w:rsidRPr="006E6B32">
              <w:rPr>
                <w:sz w:val="24"/>
                <w:szCs w:val="24"/>
              </w:rPr>
              <w:t>нье ноября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Заведующий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E6B32">
              <w:rPr>
                <w:sz w:val="24"/>
                <w:szCs w:val="24"/>
              </w:rPr>
              <w:t>Котлова</w:t>
            </w:r>
            <w:proofErr w:type="spellEnd"/>
            <w:r w:rsidRPr="006E6B32"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gramStart"/>
            <w:r w:rsidRPr="006E6B32">
              <w:rPr>
                <w:sz w:val="24"/>
                <w:szCs w:val="24"/>
              </w:rPr>
              <w:t>Обучение обслуживающего</w:t>
            </w:r>
            <w:r w:rsidR="00147C21">
              <w:rPr>
                <w:sz w:val="24"/>
                <w:szCs w:val="24"/>
              </w:rPr>
              <w:t xml:space="preserve"> персонала по программе</w:t>
            </w:r>
            <w:proofErr w:type="gramEnd"/>
            <w:r w:rsidR="00147C21">
              <w:rPr>
                <w:sz w:val="24"/>
                <w:szCs w:val="24"/>
              </w:rPr>
              <w:t xml:space="preserve"> пожарно</w:t>
            </w:r>
            <w:r w:rsidRPr="006E6B32">
              <w:rPr>
                <w:sz w:val="24"/>
                <w:szCs w:val="24"/>
              </w:rPr>
              <w:t>-технического  минимума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 раз в пол</w:t>
            </w:r>
            <w:r w:rsidRPr="006E6B32">
              <w:rPr>
                <w:sz w:val="24"/>
                <w:szCs w:val="24"/>
              </w:rPr>
              <w:t>у</w:t>
            </w:r>
            <w:r w:rsidRPr="006E6B32">
              <w:rPr>
                <w:sz w:val="24"/>
                <w:szCs w:val="24"/>
              </w:rPr>
              <w:t>годие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Заведующий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E6B32">
              <w:rPr>
                <w:sz w:val="24"/>
                <w:szCs w:val="24"/>
              </w:rPr>
              <w:t>Котлова</w:t>
            </w:r>
            <w:proofErr w:type="spellEnd"/>
            <w:r w:rsidRPr="006E6B32"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rPr>
          <w:trHeight w:val="704"/>
        </w:trPr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Ежегодная операция «Безопасное лето»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 июня -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 августа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Сотрудники ДОУ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rPr>
          <w:trHeight w:val="536"/>
        </w:trPr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Всероссийская операция «Внимание д</w:t>
            </w:r>
            <w:r w:rsidRPr="006E6B32">
              <w:rPr>
                <w:sz w:val="24"/>
                <w:szCs w:val="24"/>
              </w:rPr>
              <w:t>е</w:t>
            </w:r>
            <w:r w:rsidRPr="006E6B32">
              <w:rPr>
                <w:sz w:val="24"/>
                <w:szCs w:val="24"/>
              </w:rPr>
              <w:t>ти»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15 августа-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15 сентября</w:t>
            </w:r>
          </w:p>
        </w:tc>
        <w:tc>
          <w:tcPr>
            <w:tcW w:w="2068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E6B32" w:rsidRPr="006E6B32" w:rsidTr="006E6B32">
        <w:trPr>
          <w:trHeight w:val="566"/>
        </w:trPr>
        <w:tc>
          <w:tcPr>
            <w:tcW w:w="67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Практические занятия по отработке</w:t>
            </w:r>
          </w:p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плана эвакуации детей в случае возни</w:t>
            </w:r>
            <w:r w:rsidRPr="006E6B32">
              <w:rPr>
                <w:sz w:val="24"/>
                <w:szCs w:val="24"/>
              </w:rPr>
              <w:t>к</w:t>
            </w:r>
            <w:r w:rsidRPr="006E6B32">
              <w:rPr>
                <w:sz w:val="24"/>
                <w:szCs w:val="24"/>
              </w:rPr>
              <w:t>новения пожара</w:t>
            </w:r>
          </w:p>
        </w:tc>
        <w:tc>
          <w:tcPr>
            <w:tcW w:w="1617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1 раз в ква</w:t>
            </w:r>
            <w:r w:rsidRPr="006E6B32">
              <w:rPr>
                <w:sz w:val="24"/>
                <w:szCs w:val="24"/>
              </w:rPr>
              <w:t>р</w:t>
            </w:r>
            <w:r w:rsidRPr="006E6B32">
              <w:rPr>
                <w:sz w:val="24"/>
                <w:szCs w:val="24"/>
              </w:rPr>
              <w:t>тал</w:t>
            </w:r>
          </w:p>
        </w:tc>
        <w:tc>
          <w:tcPr>
            <w:tcW w:w="2068" w:type="dxa"/>
          </w:tcPr>
          <w:p w:rsidR="006E6B32" w:rsidRPr="006E6B32" w:rsidRDefault="001754F6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E6B32">
              <w:rPr>
                <w:sz w:val="24"/>
                <w:szCs w:val="24"/>
              </w:rPr>
              <w:t>Сотрудники ДОУ</w:t>
            </w:r>
          </w:p>
        </w:tc>
        <w:tc>
          <w:tcPr>
            <w:tcW w:w="1383" w:type="dxa"/>
          </w:tcPr>
          <w:p w:rsidR="006E6B32" w:rsidRPr="006E6B32" w:rsidRDefault="006E6B32" w:rsidP="006E6B3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6E6B32" w:rsidRPr="006E6B32" w:rsidRDefault="006E6B32" w:rsidP="006E6B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02D" w:rsidRDefault="00A0702D"/>
    <w:p w:rsidR="001754F6" w:rsidRDefault="001754F6"/>
    <w:p w:rsidR="001754F6" w:rsidRDefault="001754F6"/>
    <w:p w:rsidR="001754F6" w:rsidRDefault="001754F6"/>
    <w:p w:rsidR="001754F6" w:rsidRDefault="001754F6"/>
    <w:p w:rsidR="001754F6" w:rsidRDefault="001754F6" w:rsidP="0073677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754F6" w:rsidSect="006D6231">
      <w:type w:val="continuous"/>
      <w:pgSz w:w="11907" w:h="16840"/>
      <w:pgMar w:top="851" w:right="567" w:bottom="851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252" w:rsidRDefault="007D6252">
      <w:pPr>
        <w:spacing w:after="0" w:line="240" w:lineRule="auto"/>
      </w:pPr>
      <w:r>
        <w:separator/>
      </w:r>
    </w:p>
  </w:endnote>
  <w:endnote w:type="continuationSeparator" w:id="1">
    <w:p w:rsidR="007D6252" w:rsidRDefault="007D6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793713"/>
    </w:sdtPr>
    <w:sdtContent>
      <w:p w:rsidR="000441B9" w:rsidRDefault="0084327F">
        <w:pPr>
          <w:pStyle w:val="a8"/>
          <w:jc w:val="center"/>
        </w:pPr>
        <w:r>
          <w:fldChar w:fldCharType="begin"/>
        </w:r>
        <w:r w:rsidR="000441B9">
          <w:instrText xml:space="preserve"> PAGE   \* MERGEFORMAT </w:instrText>
        </w:r>
        <w:r>
          <w:fldChar w:fldCharType="separate"/>
        </w:r>
        <w:r w:rsidR="005B369C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0441B9" w:rsidRDefault="000441B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252" w:rsidRDefault="007D6252">
      <w:pPr>
        <w:spacing w:after="0" w:line="240" w:lineRule="auto"/>
      </w:pPr>
      <w:r>
        <w:separator/>
      </w:r>
    </w:p>
  </w:footnote>
  <w:footnote w:type="continuationSeparator" w:id="1">
    <w:p w:rsidR="007D6252" w:rsidRDefault="007D6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0347"/>
    <w:multiLevelType w:val="multilevel"/>
    <w:tmpl w:val="D32C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870CD"/>
    <w:multiLevelType w:val="hybridMultilevel"/>
    <w:tmpl w:val="3AE27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91E43"/>
    <w:multiLevelType w:val="hybridMultilevel"/>
    <w:tmpl w:val="7BE0A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B6867"/>
    <w:multiLevelType w:val="hybridMultilevel"/>
    <w:tmpl w:val="08F28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329CA"/>
    <w:multiLevelType w:val="hybridMultilevel"/>
    <w:tmpl w:val="EB326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D4EF8"/>
    <w:multiLevelType w:val="hybridMultilevel"/>
    <w:tmpl w:val="14CA01C2"/>
    <w:lvl w:ilvl="0" w:tplc="3B28CE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4877A99"/>
    <w:multiLevelType w:val="hybridMultilevel"/>
    <w:tmpl w:val="262E0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C73F4"/>
    <w:multiLevelType w:val="hybridMultilevel"/>
    <w:tmpl w:val="45CE3B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C68C1"/>
    <w:multiLevelType w:val="hybridMultilevel"/>
    <w:tmpl w:val="2F16A3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063A7"/>
    <w:multiLevelType w:val="hybridMultilevel"/>
    <w:tmpl w:val="B26C48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081ABB"/>
    <w:multiLevelType w:val="hybridMultilevel"/>
    <w:tmpl w:val="6A4AF28A"/>
    <w:lvl w:ilvl="0" w:tplc="E566314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AA738B"/>
    <w:multiLevelType w:val="hybridMultilevel"/>
    <w:tmpl w:val="DF8E0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BB4C02"/>
    <w:multiLevelType w:val="hybridMultilevel"/>
    <w:tmpl w:val="4104C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82287B"/>
    <w:multiLevelType w:val="multilevel"/>
    <w:tmpl w:val="85349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cs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b/>
      </w:rPr>
    </w:lvl>
  </w:abstractNum>
  <w:abstractNum w:abstractNumId="14">
    <w:nsid w:val="4837324A"/>
    <w:multiLevelType w:val="hybridMultilevel"/>
    <w:tmpl w:val="F850C6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387E96"/>
    <w:multiLevelType w:val="hybridMultilevel"/>
    <w:tmpl w:val="42320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7949D0"/>
    <w:multiLevelType w:val="hybridMultilevel"/>
    <w:tmpl w:val="D1A2F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42DB7"/>
    <w:multiLevelType w:val="hybridMultilevel"/>
    <w:tmpl w:val="FD16C0E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4546B7"/>
    <w:multiLevelType w:val="hybridMultilevel"/>
    <w:tmpl w:val="4060F8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C4893"/>
    <w:multiLevelType w:val="hybridMultilevel"/>
    <w:tmpl w:val="CFE4E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C2815"/>
    <w:multiLevelType w:val="hybridMultilevel"/>
    <w:tmpl w:val="DF42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5D5FCF"/>
    <w:multiLevelType w:val="hybridMultilevel"/>
    <w:tmpl w:val="CADCF7B8"/>
    <w:lvl w:ilvl="0" w:tplc="BF603C4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608E770D"/>
    <w:multiLevelType w:val="hybridMultilevel"/>
    <w:tmpl w:val="EB48B0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746FD4"/>
    <w:multiLevelType w:val="multilevel"/>
    <w:tmpl w:val="C8F4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031015"/>
    <w:multiLevelType w:val="hybridMultilevel"/>
    <w:tmpl w:val="321258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EF4F6D"/>
    <w:multiLevelType w:val="hybridMultilevel"/>
    <w:tmpl w:val="9CFC176A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  <w:rPr>
        <w:rFonts w:cs="Times New Roman"/>
      </w:rPr>
    </w:lvl>
  </w:abstractNum>
  <w:abstractNum w:abstractNumId="26">
    <w:nsid w:val="6FB673D6"/>
    <w:multiLevelType w:val="hybridMultilevel"/>
    <w:tmpl w:val="368286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CF0478"/>
    <w:multiLevelType w:val="hybridMultilevel"/>
    <w:tmpl w:val="2E8E55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177CEC"/>
    <w:multiLevelType w:val="multilevel"/>
    <w:tmpl w:val="2F8EB96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512053C"/>
    <w:multiLevelType w:val="multilevel"/>
    <w:tmpl w:val="FE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304D86"/>
    <w:multiLevelType w:val="hybridMultilevel"/>
    <w:tmpl w:val="A69664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5D3A16"/>
    <w:multiLevelType w:val="hybridMultilevel"/>
    <w:tmpl w:val="1AB62A3C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  <w:rPr>
        <w:rFonts w:cs="Times New Roman"/>
      </w:rPr>
    </w:lvl>
  </w:abstractNum>
  <w:abstractNum w:abstractNumId="32">
    <w:nsid w:val="7CF353AE"/>
    <w:multiLevelType w:val="hybridMultilevel"/>
    <w:tmpl w:val="FA82F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5"/>
  </w:num>
  <w:num w:numId="4">
    <w:abstractNumId w:val="28"/>
  </w:num>
  <w:num w:numId="5">
    <w:abstractNumId w:val="0"/>
  </w:num>
  <w:num w:numId="6">
    <w:abstractNumId w:val="20"/>
  </w:num>
  <w:num w:numId="7">
    <w:abstractNumId w:val="13"/>
  </w:num>
  <w:num w:numId="8">
    <w:abstractNumId w:val="15"/>
  </w:num>
  <w:num w:numId="9">
    <w:abstractNumId w:val="21"/>
  </w:num>
  <w:num w:numId="10">
    <w:abstractNumId w:val="1"/>
  </w:num>
  <w:num w:numId="11">
    <w:abstractNumId w:val="10"/>
  </w:num>
  <w:num w:numId="12">
    <w:abstractNumId w:val="19"/>
  </w:num>
  <w:num w:numId="13">
    <w:abstractNumId w:val="18"/>
  </w:num>
  <w:num w:numId="14">
    <w:abstractNumId w:val="7"/>
  </w:num>
  <w:num w:numId="15">
    <w:abstractNumId w:val="32"/>
  </w:num>
  <w:num w:numId="16">
    <w:abstractNumId w:val="11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 w:numId="20">
    <w:abstractNumId w:val="17"/>
  </w:num>
  <w:num w:numId="21">
    <w:abstractNumId w:val="9"/>
  </w:num>
  <w:num w:numId="22">
    <w:abstractNumId w:val="16"/>
  </w:num>
  <w:num w:numId="23">
    <w:abstractNumId w:val="14"/>
  </w:num>
  <w:num w:numId="24">
    <w:abstractNumId w:val="4"/>
  </w:num>
  <w:num w:numId="25">
    <w:abstractNumId w:val="24"/>
  </w:num>
  <w:num w:numId="26">
    <w:abstractNumId w:val="3"/>
  </w:num>
  <w:num w:numId="27">
    <w:abstractNumId w:val="6"/>
  </w:num>
  <w:num w:numId="28">
    <w:abstractNumId w:val="27"/>
  </w:num>
  <w:num w:numId="29">
    <w:abstractNumId w:val="12"/>
  </w:num>
  <w:num w:numId="30">
    <w:abstractNumId w:val="23"/>
  </w:num>
  <w:num w:numId="31">
    <w:abstractNumId w:val="29"/>
  </w:num>
  <w:num w:numId="32">
    <w:abstractNumId w:val="22"/>
  </w:num>
  <w:num w:numId="33">
    <w:abstractNumId w:val="30"/>
  </w:num>
  <w:num w:numId="3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B4C"/>
    <w:rsid w:val="00007C24"/>
    <w:rsid w:val="000136BF"/>
    <w:rsid w:val="00017968"/>
    <w:rsid w:val="000441B9"/>
    <w:rsid w:val="000539D7"/>
    <w:rsid w:val="00084668"/>
    <w:rsid w:val="000E7315"/>
    <w:rsid w:val="000F01E5"/>
    <w:rsid w:val="001042A5"/>
    <w:rsid w:val="0010480B"/>
    <w:rsid w:val="00105555"/>
    <w:rsid w:val="00116DC9"/>
    <w:rsid w:val="00135BDC"/>
    <w:rsid w:val="00147C21"/>
    <w:rsid w:val="00155D28"/>
    <w:rsid w:val="0015659F"/>
    <w:rsid w:val="001673E2"/>
    <w:rsid w:val="001754F6"/>
    <w:rsid w:val="001754FC"/>
    <w:rsid w:val="00185732"/>
    <w:rsid w:val="00197DA6"/>
    <w:rsid w:val="001C7ED1"/>
    <w:rsid w:val="001D0911"/>
    <w:rsid w:val="001E5432"/>
    <w:rsid w:val="00201AEE"/>
    <w:rsid w:val="00211CB0"/>
    <w:rsid w:val="002327C5"/>
    <w:rsid w:val="00235A9E"/>
    <w:rsid w:val="00235BA6"/>
    <w:rsid w:val="00241F74"/>
    <w:rsid w:val="00250FC3"/>
    <w:rsid w:val="002828ED"/>
    <w:rsid w:val="0028706E"/>
    <w:rsid w:val="00292557"/>
    <w:rsid w:val="00293919"/>
    <w:rsid w:val="002A47A0"/>
    <w:rsid w:val="002D4869"/>
    <w:rsid w:val="00306569"/>
    <w:rsid w:val="00321496"/>
    <w:rsid w:val="00322C19"/>
    <w:rsid w:val="00333039"/>
    <w:rsid w:val="003760F9"/>
    <w:rsid w:val="003831FB"/>
    <w:rsid w:val="00385519"/>
    <w:rsid w:val="00392FA6"/>
    <w:rsid w:val="003A2D5A"/>
    <w:rsid w:val="003B7D06"/>
    <w:rsid w:val="003D23E0"/>
    <w:rsid w:val="003F355A"/>
    <w:rsid w:val="003F5A09"/>
    <w:rsid w:val="004029E2"/>
    <w:rsid w:val="00404F58"/>
    <w:rsid w:val="00406C49"/>
    <w:rsid w:val="0042631A"/>
    <w:rsid w:val="004324B1"/>
    <w:rsid w:val="00437236"/>
    <w:rsid w:val="00466495"/>
    <w:rsid w:val="00483B4F"/>
    <w:rsid w:val="00486477"/>
    <w:rsid w:val="00497CA6"/>
    <w:rsid w:val="004A06BA"/>
    <w:rsid w:val="004A39AE"/>
    <w:rsid w:val="004E6DDD"/>
    <w:rsid w:val="00507D0F"/>
    <w:rsid w:val="00521D7F"/>
    <w:rsid w:val="005332E9"/>
    <w:rsid w:val="00542B4C"/>
    <w:rsid w:val="0054666C"/>
    <w:rsid w:val="00562F24"/>
    <w:rsid w:val="00563FC3"/>
    <w:rsid w:val="00567DE1"/>
    <w:rsid w:val="00586626"/>
    <w:rsid w:val="005903C9"/>
    <w:rsid w:val="0059261A"/>
    <w:rsid w:val="005A191D"/>
    <w:rsid w:val="005B369C"/>
    <w:rsid w:val="005B5DB2"/>
    <w:rsid w:val="005D5068"/>
    <w:rsid w:val="005F364B"/>
    <w:rsid w:val="006067D1"/>
    <w:rsid w:val="006124D8"/>
    <w:rsid w:val="006560AB"/>
    <w:rsid w:val="00657BCE"/>
    <w:rsid w:val="006753B8"/>
    <w:rsid w:val="00677E9A"/>
    <w:rsid w:val="006968D4"/>
    <w:rsid w:val="006A25AC"/>
    <w:rsid w:val="006C5B56"/>
    <w:rsid w:val="006C6419"/>
    <w:rsid w:val="006D6231"/>
    <w:rsid w:val="006D7509"/>
    <w:rsid w:val="006E12C4"/>
    <w:rsid w:val="006E5E7E"/>
    <w:rsid w:val="006E6B32"/>
    <w:rsid w:val="006F12FE"/>
    <w:rsid w:val="006F755A"/>
    <w:rsid w:val="00700A30"/>
    <w:rsid w:val="00717937"/>
    <w:rsid w:val="007204EC"/>
    <w:rsid w:val="0073677F"/>
    <w:rsid w:val="00746DA9"/>
    <w:rsid w:val="00753039"/>
    <w:rsid w:val="00794787"/>
    <w:rsid w:val="007A60B9"/>
    <w:rsid w:val="007C0D73"/>
    <w:rsid w:val="007D6252"/>
    <w:rsid w:val="007F61C7"/>
    <w:rsid w:val="008340B6"/>
    <w:rsid w:val="00843181"/>
    <w:rsid w:val="0084327F"/>
    <w:rsid w:val="00851B1F"/>
    <w:rsid w:val="00855CD6"/>
    <w:rsid w:val="008A782F"/>
    <w:rsid w:val="008B3223"/>
    <w:rsid w:val="008C71BC"/>
    <w:rsid w:val="008D1813"/>
    <w:rsid w:val="00922EA8"/>
    <w:rsid w:val="00937E51"/>
    <w:rsid w:val="00940595"/>
    <w:rsid w:val="00944D87"/>
    <w:rsid w:val="00945EB2"/>
    <w:rsid w:val="0096678F"/>
    <w:rsid w:val="0097145A"/>
    <w:rsid w:val="009777C5"/>
    <w:rsid w:val="00995803"/>
    <w:rsid w:val="00996029"/>
    <w:rsid w:val="009A27DB"/>
    <w:rsid w:val="009C6A70"/>
    <w:rsid w:val="009D32EB"/>
    <w:rsid w:val="009E04C4"/>
    <w:rsid w:val="009E22BB"/>
    <w:rsid w:val="00A02A0E"/>
    <w:rsid w:val="00A02DB3"/>
    <w:rsid w:val="00A06E16"/>
    <w:rsid w:val="00A0702D"/>
    <w:rsid w:val="00A1120A"/>
    <w:rsid w:val="00A201F0"/>
    <w:rsid w:val="00A679D0"/>
    <w:rsid w:val="00A77798"/>
    <w:rsid w:val="00A864B6"/>
    <w:rsid w:val="00AA3E25"/>
    <w:rsid w:val="00AB26AA"/>
    <w:rsid w:val="00AB3B5F"/>
    <w:rsid w:val="00AB3BA1"/>
    <w:rsid w:val="00AC091E"/>
    <w:rsid w:val="00AE544D"/>
    <w:rsid w:val="00AE61B3"/>
    <w:rsid w:val="00AF350D"/>
    <w:rsid w:val="00B34A09"/>
    <w:rsid w:val="00B47F7C"/>
    <w:rsid w:val="00B548CD"/>
    <w:rsid w:val="00B56D07"/>
    <w:rsid w:val="00B628C2"/>
    <w:rsid w:val="00B76B5F"/>
    <w:rsid w:val="00B83857"/>
    <w:rsid w:val="00BA2643"/>
    <w:rsid w:val="00BD3567"/>
    <w:rsid w:val="00BF1200"/>
    <w:rsid w:val="00BF6C11"/>
    <w:rsid w:val="00C130A4"/>
    <w:rsid w:val="00C40B65"/>
    <w:rsid w:val="00C42847"/>
    <w:rsid w:val="00C5334C"/>
    <w:rsid w:val="00C56FE4"/>
    <w:rsid w:val="00C57BD6"/>
    <w:rsid w:val="00C663D8"/>
    <w:rsid w:val="00C71085"/>
    <w:rsid w:val="00C739D5"/>
    <w:rsid w:val="00C90BBA"/>
    <w:rsid w:val="00CA0877"/>
    <w:rsid w:val="00CA297A"/>
    <w:rsid w:val="00CB3384"/>
    <w:rsid w:val="00CC43D3"/>
    <w:rsid w:val="00CC5B3D"/>
    <w:rsid w:val="00CC6C78"/>
    <w:rsid w:val="00CD3794"/>
    <w:rsid w:val="00CD6CB9"/>
    <w:rsid w:val="00CE2DA1"/>
    <w:rsid w:val="00CF44CE"/>
    <w:rsid w:val="00D4348C"/>
    <w:rsid w:val="00D44359"/>
    <w:rsid w:val="00D56B89"/>
    <w:rsid w:val="00D66685"/>
    <w:rsid w:val="00D66B0A"/>
    <w:rsid w:val="00D7507D"/>
    <w:rsid w:val="00D92E4F"/>
    <w:rsid w:val="00DB5835"/>
    <w:rsid w:val="00DD21A3"/>
    <w:rsid w:val="00DD22EB"/>
    <w:rsid w:val="00DE1133"/>
    <w:rsid w:val="00DF4AC6"/>
    <w:rsid w:val="00DF5646"/>
    <w:rsid w:val="00E01DED"/>
    <w:rsid w:val="00E07AD6"/>
    <w:rsid w:val="00E266E0"/>
    <w:rsid w:val="00E34D69"/>
    <w:rsid w:val="00E418EA"/>
    <w:rsid w:val="00E54512"/>
    <w:rsid w:val="00E7190D"/>
    <w:rsid w:val="00E7343C"/>
    <w:rsid w:val="00E805BB"/>
    <w:rsid w:val="00E846C8"/>
    <w:rsid w:val="00EA6201"/>
    <w:rsid w:val="00EB1F25"/>
    <w:rsid w:val="00ED0297"/>
    <w:rsid w:val="00F03167"/>
    <w:rsid w:val="00F0624D"/>
    <w:rsid w:val="00F12EA4"/>
    <w:rsid w:val="00F16FF4"/>
    <w:rsid w:val="00F2356B"/>
    <w:rsid w:val="00F2776B"/>
    <w:rsid w:val="00F31052"/>
    <w:rsid w:val="00F35EB8"/>
    <w:rsid w:val="00F36A13"/>
    <w:rsid w:val="00F45E5B"/>
    <w:rsid w:val="00F51852"/>
    <w:rsid w:val="00F5368B"/>
    <w:rsid w:val="00F72399"/>
    <w:rsid w:val="00F72BA7"/>
    <w:rsid w:val="00F81E45"/>
    <w:rsid w:val="00F9254F"/>
    <w:rsid w:val="00F92EEE"/>
    <w:rsid w:val="00FB1034"/>
    <w:rsid w:val="00FB5F53"/>
    <w:rsid w:val="00FD7D43"/>
    <w:rsid w:val="00FE4253"/>
    <w:rsid w:val="00FF09CF"/>
    <w:rsid w:val="00FF29DD"/>
    <w:rsid w:val="00FF7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3" type="connector" idref="#Прямая со стрелкой 4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6B32"/>
  </w:style>
  <w:style w:type="paragraph" w:customStyle="1" w:styleId="a3">
    <w:name w:val="Стиль"/>
    <w:uiPriority w:val="99"/>
    <w:rsid w:val="006E6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6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E6B3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6E6B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E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E6B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E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E6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E6B3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6E6B32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6E6B32"/>
    <w:pPr>
      <w:widowControl w:val="0"/>
      <w:autoSpaceDE w:val="0"/>
      <w:autoSpaceDN w:val="0"/>
      <w:adjustRightInd w:val="0"/>
      <w:spacing w:after="0" w:line="317" w:lineRule="exact"/>
      <w:ind w:firstLine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E6B32"/>
    <w:pPr>
      <w:widowControl w:val="0"/>
      <w:autoSpaceDE w:val="0"/>
      <w:autoSpaceDN w:val="0"/>
      <w:adjustRightInd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E6B3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6E6B32"/>
    <w:rPr>
      <w:rFonts w:ascii="Times New Roman" w:hAnsi="Times New Roman" w:cs="Times New Roman"/>
      <w:b/>
      <w:bCs/>
      <w:w w:val="10"/>
      <w:sz w:val="40"/>
      <w:szCs w:val="40"/>
    </w:rPr>
  </w:style>
  <w:style w:type="paragraph" w:customStyle="1" w:styleId="Style3">
    <w:name w:val="Style3"/>
    <w:basedOn w:val="a"/>
    <w:uiPriority w:val="99"/>
    <w:rsid w:val="006E6B3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E6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6E6B3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uiPriority w:val="99"/>
    <w:rsid w:val="006E6B32"/>
    <w:rPr>
      <w:rFonts w:ascii="Times New Roman" w:hAnsi="Times New Roman" w:cs="Times New Roman"/>
      <w:b/>
      <w:bCs/>
      <w:spacing w:val="1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6E6B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E6B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1gif">
    <w:name w:val="msonormalbullet1.gif"/>
    <w:basedOn w:val="a"/>
    <w:rsid w:val="00CD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CD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3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5BA6"/>
  </w:style>
  <w:style w:type="character" w:styleId="ad">
    <w:name w:val="Strong"/>
    <w:basedOn w:val="a0"/>
    <w:uiPriority w:val="22"/>
    <w:qFormat/>
    <w:rsid w:val="003F5A09"/>
    <w:rPr>
      <w:b/>
      <w:bCs/>
    </w:rPr>
  </w:style>
  <w:style w:type="paragraph" w:styleId="ae">
    <w:name w:val="No Spacing"/>
    <w:link w:val="af"/>
    <w:uiPriority w:val="1"/>
    <w:qFormat/>
    <w:rsid w:val="006D6231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basedOn w:val="a0"/>
    <w:link w:val="ae"/>
    <w:uiPriority w:val="1"/>
    <w:rsid w:val="006D6231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6B32"/>
  </w:style>
  <w:style w:type="paragraph" w:customStyle="1" w:styleId="a3">
    <w:name w:val="Стиль"/>
    <w:uiPriority w:val="99"/>
    <w:rsid w:val="006E6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6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E6B3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6E6B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E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E6B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E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E6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E6B3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6E6B32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6E6B32"/>
    <w:pPr>
      <w:widowControl w:val="0"/>
      <w:autoSpaceDE w:val="0"/>
      <w:autoSpaceDN w:val="0"/>
      <w:adjustRightInd w:val="0"/>
      <w:spacing w:after="0" w:line="317" w:lineRule="exact"/>
      <w:ind w:firstLine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E6B32"/>
    <w:pPr>
      <w:widowControl w:val="0"/>
      <w:autoSpaceDE w:val="0"/>
      <w:autoSpaceDN w:val="0"/>
      <w:adjustRightInd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E6B3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6E6B32"/>
    <w:rPr>
      <w:rFonts w:ascii="Times New Roman" w:hAnsi="Times New Roman" w:cs="Times New Roman"/>
      <w:b/>
      <w:bCs/>
      <w:w w:val="10"/>
      <w:sz w:val="40"/>
      <w:szCs w:val="40"/>
    </w:rPr>
  </w:style>
  <w:style w:type="paragraph" w:customStyle="1" w:styleId="Style3">
    <w:name w:val="Style3"/>
    <w:basedOn w:val="a"/>
    <w:uiPriority w:val="99"/>
    <w:rsid w:val="006E6B3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E6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6E6B3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uiPriority w:val="99"/>
    <w:rsid w:val="006E6B32"/>
    <w:rPr>
      <w:rFonts w:ascii="Times New Roman" w:hAnsi="Times New Roman" w:cs="Times New Roman"/>
      <w:b/>
      <w:bCs/>
      <w:spacing w:val="1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6E6B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E6B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&#1044;&#1080;&#1072;&#1075;&#1088;&#1072;&#1084;&#1084;&#1072;%20&#1074;%20Microsoft%20Office%20Word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8;&#1086;&#1083;&#1080;&#1082;\Desktop\&#1050;&#1085;&#1080;&#1075;&#1072;1.xls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900">
                <a:solidFill>
                  <a:srgbClr val="C00000"/>
                </a:solidFill>
              </a:defRPr>
            </a:pPr>
            <a:r>
              <a:rPr lang="ru-RU" sz="9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ДИАГРАММА СНИЖЕНИЯ ЗАБОЛЕВАЕМОСТИ ДЕТЕЙ МБДОУ"ДЕТСКИЙ САД № 4 СЕЛА</a:t>
            </a:r>
            <a:r>
              <a:rPr lang="ru-RU" sz="9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9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ЛУБЯНЫ"      </a:t>
            </a:r>
          </a:p>
        </c:rich>
      </c:tx>
      <c:layout/>
    </c:title>
    <c:view3D>
      <c:perspective val="30"/>
    </c:view3D>
    <c:floor>
      <c:spPr>
        <a:gradFill flip="none" rotWithShape="1">
          <a:gsLst>
            <a:gs pos="0">
              <a:srgbClr val="2FC9FF">
                <a:shade val="30000"/>
                <a:satMod val="115000"/>
              </a:srgbClr>
            </a:gs>
            <a:gs pos="50000">
              <a:srgbClr val="2FC9FF">
                <a:shade val="67500"/>
                <a:satMod val="115000"/>
              </a:srgbClr>
            </a:gs>
            <a:gs pos="100000">
              <a:srgbClr val="2FC9FF">
                <a:shade val="100000"/>
                <a:satMod val="115000"/>
              </a:srgbClr>
            </a:gs>
          </a:gsLst>
          <a:lin ang="2700000" scaled="1"/>
          <a:tileRect/>
        </a:gradFill>
        <a:ln w="25400" cap="flat" cmpd="sng" algn="ctr">
          <a:solidFill>
            <a:schemeClr val="tx1"/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3131317087669683E-2"/>
          <c:y val="3.1369407256739444E-2"/>
          <c:w val="0.93632720909886269"/>
          <c:h val="0.93498233215547755"/>
        </c:manualLayout>
      </c:layout>
      <c:bar3DChart>
        <c:barDir val="col"/>
        <c:grouping val="standar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Показатель заболеваемости детей по ДОУ</c:v>
                </c:pt>
              </c:strCache>
            </c:strRef>
          </c:tx>
          <c:spPr>
            <a:solidFill>
              <a:srgbClr val="FFC000"/>
            </a:solidFill>
            <a:ln w="25400" cap="flat" cmpd="sng" algn="ctr">
              <a:solidFill>
                <a:srgbClr val="C00000"/>
              </a:solidFill>
              <a:prstDash val="solid"/>
            </a:ln>
            <a:effectLst/>
          </c:spPr>
          <c:cat>
            <c:strRef>
              <c:f>'[Диаграмма в Microsoft Office Word]Лист1'!$A$2:$A$4</c:f>
              <c:strCache>
                <c:ptCount val="3"/>
                <c:pt idx="0">
                  <c:v>2010 год</c:v>
                </c:pt>
                <c:pt idx="1">
                  <c:v>2011 год</c:v>
                </c:pt>
                <c:pt idx="2">
                  <c:v>2012 год</c:v>
                </c:pt>
              </c:strCache>
            </c:strRef>
          </c:cat>
          <c:val>
            <c:numRef>
              <c:f>'[Диаграмма в Microsoft Office Word]Лист1'!$B$2:$B$4</c:f>
              <c:numCache>
                <c:formatCode>General</c:formatCode>
                <c:ptCount val="3"/>
                <c:pt idx="0">
                  <c:v>3</c:v>
                </c:pt>
                <c:pt idx="1">
                  <c:v>2.7</c:v>
                </c:pt>
                <c:pt idx="2">
                  <c:v>2.4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Показатель заболеваемости детей по району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tx1"/>
              </a:solidFill>
              <a:prstDash val="solid"/>
            </a:ln>
            <a:effectLst/>
          </c:spPr>
          <c:cat>
            <c:strRef>
              <c:f>'[Диаграмма в Microsoft Office Word]Лист1'!$A$2:$A$4</c:f>
              <c:strCache>
                <c:ptCount val="3"/>
                <c:pt idx="0">
                  <c:v>2010 год</c:v>
                </c:pt>
                <c:pt idx="1">
                  <c:v>2011 год</c:v>
                </c:pt>
                <c:pt idx="2">
                  <c:v>2012 год</c:v>
                </c:pt>
              </c:strCache>
            </c:strRef>
          </c:cat>
          <c:val>
            <c:numRef>
              <c:f>'[Диаграмма в Microsoft Office Word]Лист1'!$C$2:$C$4</c:f>
              <c:numCache>
                <c:formatCode>General</c:formatCode>
                <c:ptCount val="3"/>
                <c:pt idx="0">
                  <c:v>3.4</c:v>
                </c:pt>
                <c:pt idx="1">
                  <c:v>3.4</c:v>
                </c:pt>
                <c:pt idx="2">
                  <c:v>3.4</c:v>
                </c:pt>
              </c:numCache>
            </c:numRef>
          </c:val>
        </c:ser>
        <c:shape val="pyramid"/>
        <c:axId val="87141376"/>
        <c:axId val="87147264"/>
        <c:axId val="33469760"/>
      </c:bar3DChart>
      <c:catAx>
        <c:axId val="87141376"/>
        <c:scaling>
          <c:orientation val="minMax"/>
        </c:scaling>
        <c:delete val="1"/>
        <c:axPos val="b"/>
        <c:majorGridlines>
          <c:spPr>
            <a:ln>
              <a:solidFill>
                <a:schemeClr val="tx1"/>
              </a:solidFill>
            </a:ln>
          </c:spPr>
        </c:majorGridlines>
        <c:tickLblPos val="nextTo"/>
        <c:crossAx val="87147264"/>
        <c:crosses val="autoZero"/>
        <c:auto val="1"/>
        <c:lblAlgn val="ctr"/>
        <c:lblOffset val="100"/>
      </c:catAx>
      <c:valAx>
        <c:axId val="87147264"/>
        <c:scaling>
          <c:orientation val="minMax"/>
        </c:scaling>
        <c:axPos val="l"/>
        <c:majorGridlines>
          <c:spPr>
            <a:ln w="3175" cap="flat" cmpd="sng" algn="ctr">
              <a:solidFill>
                <a:schemeClr val="tx1"/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</c:majorGridlines>
        <c:numFmt formatCode="General" sourceLinked="1"/>
        <c:tickLblPos val="nextTo"/>
        <c:txPr>
          <a:bodyPr/>
          <a:lstStyle/>
          <a:p>
            <a:pPr>
              <a:defRPr sz="1200" b="1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7141376"/>
        <c:crosses val="autoZero"/>
        <c:crossBetween val="between"/>
      </c:valAx>
      <c:serAx>
        <c:axId val="33469760"/>
        <c:scaling>
          <c:orientation val="minMax"/>
        </c:scaling>
        <c:delete val="1"/>
        <c:axPos val="b"/>
        <c:tickLblPos val="nextTo"/>
        <c:crossAx val="87147264"/>
        <c:crosses val="autoZero"/>
      </c:serAx>
      <c:spPr>
        <a:solidFill>
          <a:srgbClr val="00FF00">
            <a:alpha val="65000"/>
          </a:srgbClr>
        </a:solidFill>
      </c:spPr>
    </c:plotArea>
    <c:legend>
      <c:legendPos val="r"/>
      <c:legendEntry>
        <c:idx val="0"/>
        <c:txPr>
          <a:bodyPr/>
          <a:lstStyle/>
          <a:p>
            <a:pPr>
              <a:defRPr sz="1200" b="1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1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1.1348010871887061E-2"/>
          <c:y val="0.9170877952755907"/>
          <c:w val="0.98678108173802859"/>
          <c:h val="8.1747834645669565E-2"/>
        </c:manualLayout>
      </c:layout>
      <c:txPr>
        <a:bodyPr/>
        <a:lstStyle/>
        <a:p>
          <a:pPr>
            <a:defRPr sz="1200"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</c:chart>
  <c:spPr>
    <a:ln w="38100">
      <a:solidFill>
        <a:srgbClr val="005426"/>
      </a:solidFill>
    </a:ln>
  </c:sp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 sz="1200">
                <a:solidFill>
                  <a:srgbClr val="002060"/>
                </a:solidFill>
                <a:latin typeface="+mj-lt"/>
              </a:rPr>
              <a:t>Индекс</a:t>
            </a:r>
            <a:r>
              <a:rPr lang="ru-RU" sz="1200" baseline="0">
                <a:solidFill>
                  <a:srgbClr val="002060"/>
                </a:solidFill>
                <a:latin typeface="+mj-lt"/>
              </a:rPr>
              <a:t> здоровья воспитанников  ДОУ</a:t>
            </a:r>
            <a:endParaRPr lang="ru-RU" sz="1200">
              <a:solidFill>
                <a:srgbClr val="002060"/>
              </a:solidFill>
              <a:latin typeface="+mj-lt"/>
            </a:endParaRPr>
          </a:p>
        </c:rich>
      </c:tx>
      <c:layout>
        <c:manualLayout>
          <c:xMode val="edge"/>
          <c:yMode val="edge"/>
          <c:x val="8.078590785907859E-2"/>
          <c:y val="2.2753128555176499E-2"/>
        </c:manualLayout>
      </c:layout>
    </c:title>
    <c:view3D>
      <c:rAngAx val="1"/>
    </c:view3D>
    <c:floor>
      <c:spPr>
        <a:gradFill>
          <a:gsLst>
            <a:gs pos="0">
              <a:srgbClr val="C0504D">
                <a:lumMod val="60000"/>
                <a:lumOff val="40000"/>
              </a:srgbClr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18900000" scaled="1"/>
        </a:gradFill>
      </c:spPr>
    </c:floor>
    <c:sideWall>
      <c:spPr>
        <a:gradFill>
          <a:gsLst>
            <a:gs pos="0">
              <a:srgbClr val="C0504D">
                <a:lumMod val="60000"/>
                <a:lumOff val="40000"/>
              </a:srgbClr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16200000" scaled="0"/>
        </a:gradFill>
        <a:ln>
          <a:solidFill>
            <a:schemeClr val="tx1"/>
          </a:solidFill>
        </a:ln>
      </c:spPr>
    </c:sideWall>
    <c:backWall>
      <c:spPr>
        <a:gradFill>
          <a:gsLst>
            <a:gs pos="0">
              <a:srgbClr val="C0504D">
                <a:lumMod val="60000"/>
                <a:lumOff val="40000"/>
              </a:srgbClr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16200000" scaled="0"/>
        </a:gradFill>
        <a:ln>
          <a:solidFill>
            <a:schemeClr val="tx1"/>
          </a:solidFill>
        </a:ln>
      </c:spPr>
    </c:backWall>
    <c:plotArea>
      <c:layout>
        <c:manualLayout>
          <c:layoutTarget val="inner"/>
          <c:xMode val="edge"/>
          <c:yMode val="edge"/>
          <c:x val="9.737212726457968E-2"/>
          <c:y val="0.14696371144733325"/>
          <c:w val="0.77077690288713963"/>
          <c:h val="0.8213732137649461"/>
        </c:manualLayout>
      </c:layout>
      <c:bar3DChart>
        <c:barDir val="col"/>
        <c:grouping val="clustered"/>
        <c:ser>
          <c:idx val="0"/>
          <c:order val="0"/>
          <c:dLbls>
            <c:showVal val="1"/>
          </c:dLbls>
          <c:val>
            <c:numRef>
              <c:f>Лист1!$A$2:$A$4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dPt>
            <c:idx val="0"/>
            <c:spPr>
              <a:gradFill flip="none" rotWithShape="1">
                <a:gsLst>
                  <a:gs pos="0">
                    <a:srgbClr val="03D4A8"/>
                  </a:gs>
                  <a:gs pos="25000">
                    <a:srgbClr val="21D6E0"/>
                  </a:gs>
                  <a:gs pos="75000">
                    <a:srgbClr val="0087E6"/>
                  </a:gs>
                  <a:gs pos="100000">
                    <a:srgbClr val="005CBF"/>
                  </a:gs>
                </a:gsLst>
                <a:lin ang="16200000" scaled="1"/>
                <a:tileRect/>
              </a:gradFill>
            </c:spPr>
          </c:dPt>
          <c:dPt>
            <c:idx val="1"/>
            <c:spPr>
              <a:gradFill>
                <a:gsLst>
                  <a:gs pos="0">
                    <a:srgbClr val="FFF200"/>
                  </a:gs>
                  <a:gs pos="45000">
                    <a:srgbClr val="FF7A00"/>
                  </a:gs>
                  <a:gs pos="70000">
                    <a:srgbClr val="FF0300"/>
                  </a:gs>
                  <a:gs pos="100000">
                    <a:srgbClr val="4D0808"/>
                  </a:gs>
                </a:gsLst>
                <a:lin ang="16200000" scaled="0"/>
              </a:gradFill>
            </c:spPr>
          </c:dPt>
          <c:dPt>
            <c:idx val="2"/>
            <c:spPr>
              <a:gradFill>
                <a:gsLst>
                  <a:gs pos="0">
                    <a:srgbClr val="00B050"/>
                  </a:gs>
                  <a:gs pos="50000">
                    <a:srgbClr val="9CB86E"/>
                  </a:gs>
                  <a:gs pos="100000">
                    <a:srgbClr val="156B13"/>
                  </a:gs>
                </a:gsLst>
                <a:lin ang="16200000" scaled="0"/>
              </a:gradFill>
            </c:spPr>
          </c:dPt>
          <c:dLbls>
            <c:showVal val="1"/>
          </c:dLbls>
          <c:val>
            <c:numRef>
              <c:f>Лист1!$B$2:$B$4</c:f>
              <c:numCache>
                <c:formatCode>General</c:formatCode>
                <c:ptCount val="3"/>
                <c:pt idx="0">
                  <c:v>94.7</c:v>
                </c:pt>
                <c:pt idx="1">
                  <c:v>95</c:v>
                </c:pt>
                <c:pt idx="2">
                  <c:v>95.2</c:v>
                </c:pt>
              </c:numCache>
            </c:numRef>
          </c:val>
        </c:ser>
        <c:dLbls>
          <c:showVal val="1"/>
        </c:dLbls>
        <c:shape val="pyramid"/>
        <c:axId val="87532288"/>
        <c:axId val="87534208"/>
        <c:axId val="0"/>
      </c:bar3DChart>
      <c:catAx>
        <c:axId val="87532288"/>
        <c:scaling>
          <c:orientation val="minMax"/>
        </c:scaling>
        <c:delete val="1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 2016</a:t>
                </a:r>
                <a:r>
                  <a:rPr lang="ru-RU" baseline="0"/>
                  <a:t>год                    2017 год                   2018 год                 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22951356080489946"/>
              <c:y val="0.8658264071157814"/>
            </c:manualLayout>
          </c:layout>
        </c:title>
        <c:tickLblPos val="nextTo"/>
        <c:crossAx val="87534208"/>
        <c:crosses val="autoZero"/>
        <c:auto val="1"/>
        <c:lblAlgn val="ctr"/>
        <c:lblOffset val="100"/>
      </c:catAx>
      <c:valAx>
        <c:axId val="87534208"/>
        <c:scaling>
          <c:orientation val="minMax"/>
        </c:scaling>
        <c:axPos val="l"/>
        <c:majorGridlines>
          <c:spPr>
            <a:ln>
              <a:solidFill>
                <a:sysClr val="windowText" lastClr="000000"/>
              </a:solidFill>
            </a:ln>
          </c:spPr>
        </c:majorGridlines>
        <c:numFmt formatCode="General" sourceLinked="1"/>
        <c:tickLblPos val="nextTo"/>
        <c:spPr>
          <a:ln>
            <a:solidFill>
              <a:schemeClr val="tx1"/>
            </a:solidFill>
          </a:ln>
        </c:spPr>
        <c:crossAx val="87532288"/>
        <c:crosses val="autoZero"/>
        <c:crossBetween val="between"/>
      </c:valAx>
    </c:plotArea>
    <c:plotVisOnly val="1"/>
    <c:dispBlanksAs val="gap"/>
  </c:chart>
  <c:spPr>
    <a:gradFill>
      <a:gsLst>
        <a:gs pos="0">
          <a:schemeClr val="accent2">
            <a:lumMod val="60000"/>
            <a:lumOff val="40000"/>
          </a:schemeClr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lin ang="16200000" scaled="0"/>
    </a:gradFill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depthPercent val="100"/>
      <c:rAngAx val="1"/>
    </c:view3D>
    <c:sideWall>
      <c:spPr>
        <a:gradFill flip="none" rotWithShape="1">
          <a:gsLst>
            <a:gs pos="0">
              <a:srgbClr val="03D4A8">
                <a:alpha val="55000"/>
              </a:srgbClr>
            </a:gs>
            <a:gs pos="25000">
              <a:srgbClr val="21D6E0"/>
            </a:gs>
            <a:gs pos="75000">
              <a:srgbClr val="0087E6"/>
            </a:gs>
            <a:gs pos="100000">
              <a:srgbClr val="005CBF"/>
            </a:gs>
          </a:gsLst>
          <a:lin ang="10800000" scaled="1"/>
          <a:tileRect/>
        </a:gradFill>
      </c:spPr>
    </c:sideWall>
    <c:backWall>
      <c:spPr>
        <a:gradFill flip="none" rotWithShape="1">
          <a:gsLst>
            <a:gs pos="0">
              <a:srgbClr val="03D4A8">
                <a:alpha val="55000"/>
              </a:srgbClr>
            </a:gs>
            <a:gs pos="25000">
              <a:srgbClr val="21D6E0"/>
            </a:gs>
            <a:gs pos="75000">
              <a:srgbClr val="0087E6"/>
            </a:gs>
            <a:gs pos="100000">
              <a:srgbClr val="005CBF"/>
            </a:gs>
          </a:gsLst>
          <a:lin ang="5400000" scaled="1"/>
          <a:tileRect/>
        </a:gradFill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Лист1!$A$1</c:f>
              <c:strCache>
                <c:ptCount val="1"/>
              </c:strCache>
            </c:strRef>
          </c:tx>
          <c:val>
            <c:numRef>
              <c:f>Лист1!$B$1:$D$1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tx>
            <c:strRef>
              <c:f>Лист1!$A$2</c:f>
              <c:strCache>
                <c:ptCount val="1"/>
                <c:pt idx="0">
                  <c:v>I группа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val>
            <c:numRef>
              <c:f>Лист1!$B$2:$D$2</c:f>
              <c:numCache>
                <c:formatCode>General</c:formatCode>
                <c:ptCount val="3"/>
                <c:pt idx="0">
                  <c:v>15</c:v>
                </c:pt>
                <c:pt idx="1">
                  <c:v>12</c:v>
                </c:pt>
                <c:pt idx="2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Лист1!$A$3</c:f>
              <c:strCache>
                <c:ptCount val="1"/>
                <c:pt idx="0">
                  <c:v>II группа</c:v>
                </c:pt>
              </c:strCache>
            </c:strRef>
          </c:tx>
          <c:spPr>
            <a:gradFill>
              <a:gsLst>
                <a:gs pos="0">
                  <a:srgbClr val="00B050"/>
                </a:gs>
                <a:gs pos="50000">
                  <a:srgbClr val="9CB86E"/>
                </a:gs>
                <a:gs pos="100000">
                  <a:srgbClr val="156B13"/>
                </a:gs>
              </a:gsLst>
              <a:lin ang="5400000" scaled="0"/>
            </a:gradFill>
            <a:ln>
              <a:solidFill>
                <a:sysClr val="windowText" lastClr="000000"/>
              </a:solidFill>
            </a:ln>
          </c:spPr>
          <c:val>
            <c:numRef>
              <c:f>Лист1!$B$3:$D$3</c:f>
              <c:numCache>
                <c:formatCode>General</c:formatCode>
                <c:ptCount val="3"/>
                <c:pt idx="0">
                  <c:v>12</c:v>
                </c:pt>
                <c:pt idx="1">
                  <c:v>13</c:v>
                </c:pt>
                <c:pt idx="2">
                  <c:v>12</c:v>
                </c:pt>
              </c:numCache>
            </c:numRef>
          </c:val>
        </c:ser>
        <c:ser>
          <c:idx val="3"/>
          <c:order val="3"/>
          <c:tx>
            <c:strRef>
              <c:f>Лист1!$A$4</c:f>
              <c:strCache>
                <c:ptCount val="1"/>
                <c:pt idx="0">
                  <c:v>III группа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ysClr val="windowText" lastClr="000000"/>
              </a:solidFill>
            </a:ln>
          </c:spPr>
          <c:val>
            <c:numRef>
              <c:f>Лист1!$B$4:$D$4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pyramid"/>
        <c:axId val="87574784"/>
        <c:axId val="87584768"/>
        <c:axId val="0"/>
      </c:bar3DChart>
      <c:catAx>
        <c:axId val="87574784"/>
        <c:scaling>
          <c:orientation val="minMax"/>
        </c:scaling>
        <c:axPos val="b"/>
        <c:tickLblPos val="nextTo"/>
        <c:crossAx val="87584768"/>
        <c:crosses val="autoZero"/>
        <c:auto val="1"/>
        <c:lblAlgn val="ctr"/>
        <c:lblOffset val="100"/>
      </c:catAx>
      <c:valAx>
        <c:axId val="87584768"/>
        <c:scaling>
          <c:orientation val="minMax"/>
        </c:scaling>
        <c:axPos val="l"/>
        <c:majorGridlines>
          <c:spPr>
            <a:ln>
              <a:solidFill>
                <a:schemeClr val="tx1"/>
              </a:solidFill>
            </a:ln>
          </c:spPr>
        </c:majorGridlines>
        <c:numFmt formatCode="General" sourceLinked="1"/>
        <c:tickLblPos val="nextTo"/>
        <c:spPr>
          <a:ln>
            <a:solidFill>
              <a:schemeClr val="tx1"/>
            </a:solidFill>
          </a:ln>
        </c:spPr>
        <c:crossAx val="87574784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spPr>
    <a:gradFill>
      <a:gsLst>
        <a:gs pos="0">
          <a:srgbClr val="03D4A8">
            <a:alpha val="55000"/>
          </a:srgbClr>
        </a:gs>
        <a:gs pos="25000">
          <a:srgbClr val="21D6E0"/>
        </a:gs>
        <a:gs pos="75000">
          <a:srgbClr val="0087E6"/>
        </a:gs>
        <a:gs pos="100000">
          <a:srgbClr val="005CBF"/>
        </a:gs>
      </a:gsLst>
      <a:lin ang="5400000" scaled="1"/>
    </a:gradFill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0.16628</cdr:x>
      <cdr:y>0.749</cdr:y>
    </cdr:from>
    <cdr:to>
      <cdr:x>0.30698</cdr:x>
      <cdr:y>0.87952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43031" y="2197332"/>
          <a:ext cx="628728" cy="3829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100"/>
            <a:t>2016</a:t>
          </a:r>
        </a:p>
      </cdr:txBody>
    </cdr:sp>
  </cdr:relSizeAnchor>
  <cdr:relSizeAnchor xmlns:cdr="http://schemas.openxmlformats.org/drawingml/2006/chartDrawing">
    <cdr:from>
      <cdr:x>0.40505</cdr:x>
      <cdr:y>0.78976</cdr:y>
    </cdr:from>
    <cdr:to>
      <cdr:x>0.53716</cdr:x>
      <cdr:y>0.90584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809973" y="2316929"/>
          <a:ext cx="590328" cy="3405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100"/>
            <a:t>2017</a:t>
          </a:r>
        </a:p>
      </cdr:txBody>
    </cdr:sp>
  </cdr:relSizeAnchor>
  <cdr:relSizeAnchor xmlns:cdr="http://schemas.openxmlformats.org/drawingml/2006/chartDrawing">
    <cdr:from>
      <cdr:x>0.69064</cdr:x>
      <cdr:y>0.84416</cdr:y>
    </cdr:from>
    <cdr:to>
      <cdr:x>0.82706</cdr:x>
      <cdr:y>0.95455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086100" y="2476500"/>
          <a:ext cx="609600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100"/>
            <a:t>2018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59001-097D-40C8-BB01-8B92DB91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25</Pages>
  <Words>6396</Words>
  <Characters>36459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ТСО</cp:lastModifiedBy>
  <cp:revision>55</cp:revision>
  <dcterms:created xsi:type="dcterms:W3CDTF">2015-06-08T12:35:00Z</dcterms:created>
  <dcterms:modified xsi:type="dcterms:W3CDTF">2020-02-05T07:18:00Z</dcterms:modified>
</cp:coreProperties>
</file>